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446EB0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446EB0">
        <w:t xml:space="preserve">Дело № </w:t>
      </w:r>
      <w:r w:rsidRPr="00446EB0" w:rsidR="001136D3">
        <w:t>1</w:t>
      </w:r>
      <w:r w:rsidRPr="00446EB0" w:rsidR="00CE0638">
        <w:t>-</w:t>
      </w:r>
      <w:r w:rsidRPr="00446EB0" w:rsidR="00B3320B">
        <w:t>22</w:t>
      </w:r>
      <w:r w:rsidRPr="00446EB0" w:rsidR="001136D3">
        <w:t>/5/201</w:t>
      </w:r>
      <w:r w:rsidRPr="00446EB0" w:rsidR="00CE0638">
        <w:t>8</w:t>
      </w:r>
    </w:p>
    <w:p w:rsidR="00760293" w:rsidRPr="00446EB0" w:rsidP="00760293">
      <w:pPr>
        <w:pStyle w:val="22"/>
        <w:shd w:val="clear" w:color="auto" w:fill="auto"/>
        <w:spacing w:before="0" w:line="240" w:lineRule="auto"/>
      </w:pPr>
    </w:p>
    <w:p w:rsidR="00760293" w:rsidRPr="00446EB0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46EB0">
        <w:t>ПРИГОВОР</w:t>
      </w:r>
    </w:p>
    <w:p w:rsidR="00760293" w:rsidRPr="00446EB0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46EB0">
        <w:t>Именем Российской Федерации</w:t>
      </w:r>
    </w:p>
    <w:p w:rsidR="00760293" w:rsidRPr="00446EB0" w:rsidP="00760293">
      <w:pPr>
        <w:pStyle w:val="22"/>
        <w:shd w:val="clear" w:color="auto" w:fill="auto"/>
        <w:spacing w:before="0" w:line="240" w:lineRule="auto"/>
      </w:pPr>
    </w:p>
    <w:p w:rsidR="00760293" w:rsidRPr="00446EB0" w:rsidP="00760293">
      <w:pPr>
        <w:pStyle w:val="22"/>
        <w:shd w:val="clear" w:color="auto" w:fill="auto"/>
        <w:spacing w:before="0" w:line="240" w:lineRule="auto"/>
        <w:ind w:firstLine="0"/>
      </w:pPr>
      <w:r w:rsidRPr="00446EB0">
        <w:t xml:space="preserve">24 мая </w:t>
      </w:r>
      <w:r w:rsidRPr="00446EB0">
        <w:t>201</w:t>
      </w:r>
      <w:r w:rsidRPr="00446EB0" w:rsidR="00CE0638">
        <w:t>8</w:t>
      </w:r>
      <w:r w:rsidRPr="00446EB0">
        <w:t xml:space="preserve"> г</w:t>
      </w:r>
      <w:r w:rsidRPr="00446EB0" w:rsidR="001136D3">
        <w:t>.</w:t>
      </w:r>
      <w:r w:rsidRPr="00446EB0" w:rsidR="001136D3">
        <w:tab/>
      </w:r>
      <w:r w:rsidRPr="00446EB0">
        <w:tab/>
      </w:r>
      <w:r w:rsidRPr="00446EB0">
        <w:tab/>
      </w:r>
      <w:r w:rsidRPr="00446EB0">
        <w:tab/>
      </w:r>
      <w:r w:rsidRPr="00446EB0">
        <w:tab/>
      </w:r>
      <w:r w:rsidRPr="00446EB0">
        <w:tab/>
      </w:r>
      <w:r w:rsidRPr="00446EB0">
        <w:tab/>
      </w:r>
      <w:r w:rsidRPr="00446EB0">
        <w:tab/>
      </w:r>
      <w:r w:rsidRPr="00446EB0">
        <w:tab/>
        <w:t xml:space="preserve">   г. Севастополь</w:t>
      </w:r>
    </w:p>
    <w:p w:rsidR="00760293" w:rsidRPr="00446EB0" w:rsidP="00760293">
      <w:pPr>
        <w:pStyle w:val="22"/>
        <w:shd w:val="clear" w:color="auto" w:fill="auto"/>
        <w:spacing w:before="0" w:line="240" w:lineRule="auto"/>
      </w:pP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>Мировой судья судебного участка № 5 Гагаринского судебного района города Севастополя Гонтарь А.В.,</w:t>
      </w: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>при секретаре суд</w:t>
      </w:r>
      <w:r w:rsidRPr="00446EB0" w:rsidR="00611B57">
        <w:t xml:space="preserve">ебного заседания </w:t>
      </w:r>
      <w:r w:rsidRPr="00446EB0" w:rsidR="00CE0638">
        <w:t>Федотовой Р.М.</w:t>
      </w:r>
      <w:r w:rsidRPr="00446EB0" w:rsidR="00611B57">
        <w:t>,</w:t>
      </w: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>с участием</w:t>
      </w:r>
      <w:r w:rsidRPr="00446EB0" w:rsidR="00B3320B">
        <w:t xml:space="preserve">: </w:t>
      </w:r>
      <w:r w:rsidRPr="00446EB0">
        <w:t xml:space="preserve">государственного обвинителя </w:t>
      </w:r>
      <w:r w:rsidRPr="00446EB0" w:rsidR="00CE0638">
        <w:t>Ведмидя С.М</w:t>
      </w:r>
      <w:r w:rsidRPr="00446EB0">
        <w:t>.,</w:t>
      </w:r>
      <w:r w:rsidRPr="00446EB0" w:rsidR="00B3320B">
        <w:t xml:space="preserve"> </w:t>
      </w:r>
      <w:r w:rsidRPr="00446EB0">
        <w:t>подсудимого</w:t>
      </w:r>
      <w:r w:rsidRPr="00446EB0" w:rsidR="001136D3">
        <w:t xml:space="preserve"> </w:t>
      </w:r>
      <w:r w:rsidRPr="00446EB0" w:rsidR="00B3320B">
        <w:t xml:space="preserve">                                            Каграманяна С.А</w:t>
      </w:r>
      <w:r w:rsidRPr="00446EB0" w:rsidR="001136D3">
        <w:t>.</w:t>
      </w:r>
      <w:r w:rsidRPr="00446EB0">
        <w:t>,</w:t>
      </w:r>
      <w:r w:rsidRPr="00446EB0" w:rsidR="00B3320B">
        <w:t xml:space="preserve"> </w:t>
      </w:r>
      <w:r w:rsidRPr="00446EB0">
        <w:t xml:space="preserve">защитника </w:t>
      </w:r>
      <w:r w:rsidRPr="00446EB0" w:rsidR="001136D3">
        <w:t xml:space="preserve">– адвоката </w:t>
      </w:r>
      <w:r w:rsidRPr="00446EB0" w:rsidR="00B3320B">
        <w:t>Бослак Л.А</w:t>
      </w:r>
      <w:r w:rsidRPr="00446EB0" w:rsidR="00CE0638">
        <w:t>.</w:t>
      </w:r>
      <w:r w:rsidRPr="00446EB0">
        <w:t>,</w:t>
      </w: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>рассмотрев в открытом судебном заседании уголовное дело в отношении:</w:t>
      </w:r>
    </w:p>
    <w:p w:rsidR="0006535C" w:rsidRPr="00446EB0" w:rsidP="00503DF7">
      <w:pPr>
        <w:pStyle w:val="22"/>
        <w:shd w:val="clear" w:color="auto" w:fill="auto"/>
        <w:spacing w:before="0" w:line="240" w:lineRule="auto"/>
      </w:pPr>
      <w:r w:rsidRPr="00446EB0">
        <w:t xml:space="preserve">Каграманяна Сергея Арменовича, </w:t>
      </w:r>
      <w:r w:rsidR="00BF602F">
        <w:t>ДАННЫЕ ИЗЪЯТЫ</w:t>
      </w:r>
      <w:r w:rsidRPr="00446EB0">
        <w:t xml:space="preserve">, </w:t>
      </w:r>
      <w:r w:rsidRPr="00446EB0" w:rsidR="00D10C0B">
        <w:t xml:space="preserve">ранее не судимого, </w:t>
      </w: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 xml:space="preserve">обвиняемого в совершении преступления, предусмотренного </w:t>
      </w:r>
      <w:r w:rsidRPr="00446EB0" w:rsidR="001136D3">
        <w:t xml:space="preserve">статьей 264.1 </w:t>
      </w:r>
      <w:r w:rsidRPr="00446EB0">
        <w:t>Уголовного кодекса Российской Федерации</w:t>
      </w:r>
      <w:r w:rsidRPr="00446EB0" w:rsidR="00611B57">
        <w:t>,</w:t>
      </w:r>
    </w:p>
    <w:p w:rsidR="00760293" w:rsidRPr="00446EB0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46EB0">
        <w:t>установил:</w:t>
      </w:r>
    </w:p>
    <w:p w:rsidR="00760293" w:rsidRPr="00446EB0" w:rsidP="00760293">
      <w:pPr>
        <w:pStyle w:val="22"/>
        <w:shd w:val="clear" w:color="auto" w:fill="auto"/>
        <w:spacing w:before="0" w:line="240" w:lineRule="auto"/>
      </w:pPr>
    </w:p>
    <w:p w:rsidR="001136D3" w:rsidRPr="00446EB0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446EB0">
        <w:rPr>
          <w:rFonts w:ascii="Times New Roman" w:hAnsi="Times New Roman" w:cs="Times New Roman"/>
          <w:color w:val="auto"/>
        </w:rPr>
        <w:t xml:space="preserve">29 марта 2018 </w:t>
      </w:r>
      <w:r w:rsidRPr="00446EB0">
        <w:rPr>
          <w:rFonts w:ascii="Times New Roman" w:hAnsi="Times New Roman" w:cs="Times New Roman"/>
          <w:color w:val="auto"/>
        </w:rPr>
        <w:t xml:space="preserve">г. </w:t>
      </w:r>
      <w:r w:rsidRPr="00446EB0" w:rsidR="00D10C0B">
        <w:rPr>
          <w:rFonts w:ascii="Times New Roman" w:hAnsi="Times New Roman" w:cs="Times New Roman"/>
          <w:color w:val="auto"/>
        </w:rPr>
        <w:t xml:space="preserve">в </w:t>
      </w:r>
      <w:r w:rsidRPr="00446EB0" w:rsidR="007F624A">
        <w:rPr>
          <w:rFonts w:ascii="Times New Roman" w:hAnsi="Times New Roman" w:cs="Times New Roman"/>
          <w:color w:val="auto"/>
        </w:rPr>
        <w:t>0</w:t>
      </w:r>
      <w:r w:rsidRPr="00446EB0">
        <w:rPr>
          <w:rFonts w:ascii="Times New Roman" w:hAnsi="Times New Roman" w:cs="Times New Roman"/>
          <w:color w:val="auto"/>
        </w:rPr>
        <w:t>3</w:t>
      </w:r>
      <w:r w:rsidRPr="00446EB0">
        <w:rPr>
          <w:rFonts w:ascii="Times New Roman" w:hAnsi="Times New Roman" w:cs="Times New Roman"/>
          <w:color w:val="auto"/>
        </w:rPr>
        <w:t xml:space="preserve"> час. </w:t>
      </w:r>
      <w:r w:rsidRPr="00446EB0">
        <w:rPr>
          <w:rFonts w:ascii="Times New Roman" w:hAnsi="Times New Roman" w:cs="Times New Roman"/>
          <w:color w:val="auto"/>
        </w:rPr>
        <w:t>30</w:t>
      </w:r>
      <w:r w:rsidRPr="00446EB0" w:rsidR="00D10C0B">
        <w:rPr>
          <w:rFonts w:ascii="Times New Roman" w:hAnsi="Times New Roman" w:cs="Times New Roman"/>
          <w:color w:val="auto"/>
        </w:rPr>
        <w:t xml:space="preserve"> мин.</w:t>
      </w:r>
      <w:r w:rsidRPr="00446EB0" w:rsidR="00C23408">
        <w:rPr>
          <w:rFonts w:ascii="Times New Roman" w:hAnsi="Times New Roman" w:cs="Times New Roman"/>
          <w:color w:val="auto"/>
        </w:rPr>
        <w:t xml:space="preserve"> на проспекте Героев Сталинграда, </w:t>
      </w:r>
      <w:r w:rsidRPr="00446EB0">
        <w:rPr>
          <w:rFonts w:ascii="Times New Roman" w:hAnsi="Times New Roman" w:cs="Times New Roman"/>
          <w:color w:val="auto"/>
        </w:rPr>
        <w:t>11</w:t>
      </w:r>
      <w:r w:rsidRPr="00446EB0" w:rsidR="00C23408">
        <w:rPr>
          <w:rFonts w:ascii="Times New Roman" w:hAnsi="Times New Roman" w:cs="Times New Roman"/>
          <w:color w:val="auto"/>
        </w:rPr>
        <w:t xml:space="preserve"> в городе Севастополе</w:t>
      </w:r>
      <w:r w:rsidRPr="00446EB0" w:rsidR="00D10C0B">
        <w:rPr>
          <w:rFonts w:ascii="Times New Roman" w:hAnsi="Times New Roman" w:cs="Times New Roman"/>
          <w:color w:val="auto"/>
        </w:rPr>
        <w:t xml:space="preserve"> </w:t>
      </w:r>
      <w:r w:rsidRPr="00446EB0">
        <w:rPr>
          <w:rFonts w:ascii="Times New Roman" w:hAnsi="Times New Roman" w:cs="Times New Roman"/>
          <w:color w:val="auto"/>
        </w:rPr>
        <w:t>Каграманян С.А.</w:t>
      </w:r>
      <w:r w:rsidRPr="00446EB0" w:rsidR="00C23408">
        <w:rPr>
          <w:rFonts w:ascii="Times New Roman" w:hAnsi="Times New Roman" w:cs="Times New Roman"/>
          <w:color w:val="auto"/>
        </w:rPr>
        <w:t xml:space="preserve">, </w:t>
      </w:r>
      <w:r w:rsidRPr="00446EB0" w:rsidR="00CE0638">
        <w:rPr>
          <w:rFonts w:ascii="Times New Roman" w:hAnsi="Times New Roman" w:cs="Times New Roman"/>
          <w:color w:val="auto"/>
        </w:rPr>
        <w:t>будучи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вступившего в законную силу 1</w:t>
      </w:r>
      <w:r w:rsidRPr="00446EB0">
        <w:rPr>
          <w:rFonts w:ascii="Times New Roman" w:hAnsi="Times New Roman" w:cs="Times New Roman"/>
          <w:color w:val="auto"/>
        </w:rPr>
        <w:t>1</w:t>
      </w:r>
      <w:r w:rsidRPr="00446EB0" w:rsidR="00CE0638">
        <w:rPr>
          <w:rFonts w:ascii="Times New Roman" w:hAnsi="Times New Roman" w:cs="Times New Roman"/>
          <w:color w:val="auto"/>
        </w:rPr>
        <w:t xml:space="preserve"> </w:t>
      </w:r>
      <w:r w:rsidRPr="00446EB0">
        <w:rPr>
          <w:rFonts w:ascii="Times New Roman" w:hAnsi="Times New Roman" w:cs="Times New Roman"/>
          <w:color w:val="auto"/>
        </w:rPr>
        <w:t xml:space="preserve">марта </w:t>
      </w:r>
      <w:r w:rsidRPr="00446EB0" w:rsidR="00CE0638">
        <w:rPr>
          <w:rFonts w:ascii="Times New Roman" w:hAnsi="Times New Roman" w:cs="Times New Roman"/>
          <w:color w:val="auto"/>
        </w:rPr>
        <w:t>201</w:t>
      </w:r>
      <w:r w:rsidRPr="00446EB0">
        <w:rPr>
          <w:rFonts w:ascii="Times New Roman" w:hAnsi="Times New Roman" w:cs="Times New Roman"/>
          <w:color w:val="auto"/>
        </w:rPr>
        <w:t>6</w:t>
      </w:r>
      <w:r w:rsidRPr="00446EB0" w:rsidR="00CE0638">
        <w:rPr>
          <w:rFonts w:ascii="Times New Roman" w:hAnsi="Times New Roman" w:cs="Times New Roman"/>
          <w:color w:val="auto"/>
        </w:rPr>
        <w:t xml:space="preserve"> г. постановления </w:t>
      </w:r>
      <w:r w:rsidRPr="00446EB0" w:rsidR="00D43215">
        <w:rPr>
          <w:rFonts w:ascii="Times New Roman" w:hAnsi="Times New Roman" w:cs="Times New Roman"/>
          <w:color w:val="auto"/>
        </w:rPr>
        <w:t xml:space="preserve">Евпаторийского городского суда Республики Крым от 29.02.2016 по делу № 5-30/2016 </w:t>
      </w:r>
      <w:r w:rsidRPr="00446EB0" w:rsidR="00CE0638">
        <w:rPr>
          <w:rFonts w:ascii="Times New Roman" w:hAnsi="Times New Roman" w:cs="Times New Roman"/>
          <w:color w:val="auto"/>
        </w:rPr>
        <w:t xml:space="preserve">по части 1 </w:t>
      </w:r>
      <w:r w:rsidRPr="00446EB0" w:rsidR="00D43215">
        <w:rPr>
          <w:rFonts w:ascii="Times New Roman" w:hAnsi="Times New Roman" w:cs="Times New Roman"/>
          <w:color w:val="auto"/>
        </w:rPr>
        <w:t>ст</w:t>
      </w:r>
      <w:r w:rsidRPr="00446EB0" w:rsidR="00CE0638">
        <w:rPr>
          <w:rFonts w:ascii="Times New Roman" w:hAnsi="Times New Roman" w:cs="Times New Roman"/>
          <w:color w:val="auto"/>
        </w:rPr>
        <w:t xml:space="preserve">атьи 12.26 Кодекса Российской Федерации об административных правонарушениях в виде административного штрафа в размере тридцати тысяч рублей с лишением права управления транспортными средствами </w:t>
      </w:r>
      <w:r w:rsidRPr="00446EB0" w:rsidR="00F017DA">
        <w:rPr>
          <w:rFonts w:ascii="Times New Roman" w:hAnsi="Times New Roman" w:cs="Times New Roman"/>
          <w:color w:val="auto"/>
        </w:rPr>
        <w:t xml:space="preserve">на </w:t>
      </w:r>
      <w:r w:rsidRPr="00446EB0" w:rsidR="00CE0638">
        <w:rPr>
          <w:rFonts w:ascii="Times New Roman" w:hAnsi="Times New Roman" w:cs="Times New Roman"/>
          <w:color w:val="auto"/>
        </w:rPr>
        <w:t xml:space="preserve">срок один год </w:t>
      </w:r>
      <w:r w:rsidRPr="00446EB0" w:rsidR="00D43215">
        <w:rPr>
          <w:rFonts w:ascii="Times New Roman" w:hAnsi="Times New Roman" w:cs="Times New Roman"/>
          <w:color w:val="auto"/>
        </w:rPr>
        <w:t>шест</w:t>
      </w:r>
      <w:r w:rsidRPr="00446EB0" w:rsidR="00CE0638">
        <w:rPr>
          <w:rFonts w:ascii="Times New Roman" w:hAnsi="Times New Roman" w:cs="Times New Roman"/>
          <w:color w:val="auto"/>
        </w:rPr>
        <w:t>ь месяцев</w:t>
      </w:r>
      <w:r w:rsidRPr="00446EB0" w:rsidR="00C23408">
        <w:rPr>
          <w:rFonts w:ascii="Times New Roman" w:hAnsi="Times New Roman" w:cs="Times New Roman"/>
          <w:color w:val="auto"/>
        </w:rPr>
        <w:t>, управлял автомобилем марки «</w:t>
      </w:r>
      <w:r w:rsidR="00446EB0">
        <w:rPr>
          <w:rFonts w:ascii="Times New Roman" w:hAnsi="Times New Roman" w:cs="Times New Roman"/>
          <w:color w:val="auto"/>
        </w:rPr>
        <w:t>МАРКА</w:t>
      </w:r>
      <w:r w:rsidRPr="00446EB0" w:rsidR="00C23408">
        <w:rPr>
          <w:rFonts w:ascii="Times New Roman" w:hAnsi="Times New Roman" w:cs="Times New Roman"/>
          <w:color w:val="auto"/>
        </w:rPr>
        <w:t xml:space="preserve">», государственный регистрационный знак </w:t>
      </w:r>
      <w:r w:rsidR="00446EB0">
        <w:rPr>
          <w:rFonts w:ascii="Times New Roman" w:hAnsi="Times New Roman" w:cs="Times New Roman"/>
          <w:color w:val="auto"/>
        </w:rPr>
        <w:t>НОМЕР</w:t>
      </w:r>
      <w:r w:rsidRPr="00446EB0" w:rsidR="00C23408">
        <w:rPr>
          <w:rFonts w:ascii="Times New Roman" w:hAnsi="Times New Roman" w:cs="Times New Roman"/>
          <w:color w:val="auto"/>
        </w:rPr>
        <w:t>, в состоянии опьянения</w:t>
      </w:r>
      <w:r w:rsidRPr="00446EB0" w:rsidR="003D1AE5">
        <w:rPr>
          <w:rFonts w:ascii="Times New Roman" w:hAnsi="Times New Roman" w:cs="Times New Roman"/>
          <w:color w:val="auto"/>
        </w:rPr>
        <w:t>,</w:t>
      </w:r>
      <w:r w:rsidRPr="00446EB0" w:rsidR="007F624A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446EB0" w:rsidR="003D1AE5">
        <w:rPr>
          <w:rFonts w:ascii="Times New Roman" w:hAnsi="Times New Roman" w:cs="Times New Roman"/>
          <w:color w:val="auto"/>
        </w:rPr>
        <w:t xml:space="preserve">действуя при этом умышленно, </w:t>
      </w:r>
      <w:r w:rsidRPr="00446EB0" w:rsidR="00757772">
        <w:rPr>
          <w:rFonts w:ascii="Times New Roman" w:hAnsi="Times New Roman" w:cs="Times New Roman"/>
          <w:color w:val="auto"/>
        </w:rPr>
        <w:t>зная</w:t>
      </w:r>
      <w:r w:rsidRPr="00446EB0" w:rsidR="003D1AE5">
        <w:rPr>
          <w:rFonts w:ascii="Times New Roman" w:hAnsi="Times New Roman" w:cs="Times New Roman"/>
          <w:color w:val="auto"/>
        </w:rPr>
        <w:t xml:space="preserve">, что является лицом, подвергнутым административному наказанию за </w:t>
      </w:r>
      <w:r w:rsidRPr="00446EB0" w:rsidR="007F624A">
        <w:rPr>
          <w:rFonts w:ascii="Times New Roman" w:hAnsi="Times New Roman" w:cs="Times New Roman"/>
          <w:color w:val="auto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46EB0" w:rsidR="003D1AE5">
        <w:rPr>
          <w:rFonts w:ascii="Times New Roman" w:hAnsi="Times New Roman" w:cs="Times New Roman"/>
          <w:color w:val="auto"/>
        </w:rPr>
        <w:t>, осознавая при этом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</w:t>
      </w:r>
      <w:r w:rsidRPr="00446EB0" w:rsidR="00611B57">
        <w:rPr>
          <w:rFonts w:ascii="Times New Roman" w:hAnsi="Times New Roman" w:cs="Times New Roman"/>
          <w:color w:val="auto"/>
        </w:rPr>
        <w:t>луатации транспортного средства.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Дознание </w:t>
      </w:r>
      <w:r w:rsidRPr="00446EB0" w:rsidR="002A0B2B">
        <w:t>п</w:t>
      </w:r>
      <w:r w:rsidRPr="00446EB0">
        <w:t xml:space="preserve">о данному уголовному делу проводилось в сокращенной форме по ходатайству подсудимого </w:t>
      </w:r>
      <w:r w:rsidRPr="00446EB0" w:rsidR="00D43215">
        <w:t>Каграманяна С.А</w:t>
      </w:r>
      <w:r w:rsidRPr="00446EB0">
        <w:t>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446EB0" w:rsidR="00D43215">
        <w:t>указанного</w:t>
      </w:r>
      <w:r w:rsidRPr="00446EB0">
        <w:t xml:space="preserve"> порядка судебного разбирательства.</w:t>
      </w:r>
    </w:p>
    <w:p w:rsidR="00760293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Защитник </w:t>
      </w:r>
      <w:r w:rsidRPr="00446EB0" w:rsidR="007F624A">
        <w:t>поддержал ходатайство подсудимого о</w:t>
      </w:r>
      <w:r w:rsidRPr="00446EB0">
        <w:t xml:space="preserve"> постановлени</w:t>
      </w:r>
      <w:r w:rsidRPr="00446EB0" w:rsidR="007F624A">
        <w:t>и</w:t>
      </w:r>
      <w:r w:rsidRPr="00446EB0"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46EB0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  <w:r w:rsidRPr="00446EB0">
        <w:rPr>
          <w:color w:val="auto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46EB0" w:rsidP="00BC73E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46EB0">
        <w:rPr>
          <w:rFonts w:ascii="Times New Roman" w:hAnsi="Times New Roman" w:cs="Times New Roman"/>
          <w:color w:val="auto"/>
        </w:rPr>
        <w:t xml:space="preserve">Исходя из того, что </w:t>
      </w:r>
      <w:r w:rsidRPr="00446EB0" w:rsidR="00BC73E0">
        <w:rPr>
          <w:rFonts w:ascii="Times New Roman" w:hAnsi="Times New Roman" w:cs="Times New Roman"/>
          <w:color w:val="auto"/>
          <w:lang w:bidi="ar-SA"/>
        </w:rPr>
        <w:t xml:space="preserve">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446EB0" w:rsidR="00BC73E0">
        <w:rPr>
          <w:rFonts w:ascii="Times New Roman" w:hAnsi="Times New Roman" w:cs="Times New Roman"/>
          <w:color w:val="auto"/>
          <w:lang w:bidi="ar-SA"/>
        </w:rPr>
        <w:t>пункте 1 части 3 статьи 150</w:t>
      </w:r>
      <w:r>
        <w:fldChar w:fldCharType="end"/>
      </w:r>
      <w:r w:rsidRPr="00446EB0" w:rsidR="00BC73E0">
        <w:rPr>
          <w:rFonts w:ascii="Times New Roman" w:hAnsi="Times New Roman" w:cs="Times New Roman"/>
          <w:color w:val="auto"/>
          <w:lang w:bidi="ar-SA"/>
        </w:rPr>
        <w:t xml:space="preserve"> Уголовно-процессуального </w:t>
      </w:r>
      <w:r w:rsidRPr="00446EB0" w:rsidR="00BC73E0">
        <w:rPr>
          <w:rFonts w:ascii="Times New Roman" w:hAnsi="Times New Roman" w:cs="Times New Roman"/>
          <w:color w:val="auto"/>
          <w:lang w:bidi="ar-SA"/>
        </w:rPr>
        <w:t xml:space="preserve">кодекса Российской Федерации, </w:t>
      </w:r>
      <w:r w:rsidRPr="00446EB0">
        <w:rPr>
          <w:rFonts w:ascii="Times New Roman" w:hAnsi="Times New Roman" w:cs="Times New Roman"/>
          <w:color w:val="auto"/>
        </w:rPr>
        <w:t>подсудимому понятно предъявленное обвинение</w:t>
      </w:r>
      <w:r w:rsidRPr="00446EB0" w:rsidR="00BC73E0">
        <w:rPr>
          <w:rFonts w:ascii="Times New Roman" w:hAnsi="Times New Roman" w:cs="Times New Roman"/>
          <w:color w:val="auto"/>
        </w:rPr>
        <w:t>,</w:t>
      </w:r>
      <w:r w:rsidRPr="00446EB0">
        <w:rPr>
          <w:rFonts w:ascii="Times New Roman" w:hAnsi="Times New Roman" w:cs="Times New Roman"/>
          <w:color w:val="auto"/>
        </w:rPr>
        <w:t xml:space="preserve">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446EB0" w:rsidR="003A7BDA">
        <w:rPr>
          <w:rFonts w:ascii="Times New Roman" w:hAnsi="Times New Roman" w:cs="Times New Roman"/>
          <w:color w:val="auto"/>
        </w:rPr>
        <w:t xml:space="preserve">указанного </w:t>
      </w:r>
      <w:r w:rsidRPr="00446EB0">
        <w:rPr>
          <w:rFonts w:ascii="Times New Roman" w:hAnsi="Times New Roman" w:cs="Times New Roman"/>
          <w:color w:val="auto"/>
        </w:rPr>
        <w:t>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</w:t>
      </w:r>
      <w:r w:rsidRPr="00446EB0">
        <w:rPr>
          <w:rFonts w:ascii="Times New Roman" w:hAnsi="Times New Roman" w:cs="Times New Roman"/>
        </w:rPr>
        <w:t>мание, что государственный обвинитель</w:t>
      </w:r>
      <w:r w:rsidRPr="00446EB0" w:rsidR="00605FBF">
        <w:rPr>
          <w:rFonts w:ascii="Times New Roman" w:hAnsi="Times New Roman" w:cs="Times New Roman"/>
        </w:rPr>
        <w:t xml:space="preserve"> и </w:t>
      </w:r>
      <w:r w:rsidRPr="00446EB0">
        <w:rPr>
          <w:rFonts w:ascii="Times New Roman" w:hAnsi="Times New Roman" w:cs="Times New Roman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446EB0" w:rsidP="003A7BDA">
      <w:pPr>
        <w:pStyle w:val="22"/>
        <w:shd w:val="clear" w:color="auto" w:fill="auto"/>
        <w:spacing w:before="0" w:line="240" w:lineRule="auto"/>
        <w:ind w:firstLine="709"/>
      </w:pPr>
      <w:r w:rsidRPr="00446EB0">
        <w:t>Помимо признания подсудимым своей вины в предъявленном ему обвинении, его виновность подтверждается</w:t>
      </w:r>
      <w:r w:rsidRPr="00446EB0" w:rsidR="003A7BDA">
        <w:t xml:space="preserve"> доказательствами, которые указаны в обвинительном постановлении, а именно:</w:t>
      </w:r>
      <w:r w:rsidRPr="00446EB0">
        <w:t xml:space="preserve"> показаниями </w:t>
      </w:r>
      <w:r w:rsidRPr="00446EB0" w:rsidR="00D43215">
        <w:t>Каграманяна С.А.</w:t>
      </w:r>
      <w:r w:rsidRPr="00446EB0" w:rsidR="00605FBF">
        <w:t xml:space="preserve">, данными им в качестве </w:t>
      </w:r>
      <w:r w:rsidRPr="00446EB0">
        <w:t>подозреваемого</w:t>
      </w:r>
      <w:r w:rsidRPr="00446EB0" w:rsidR="00F66CCE">
        <w:t xml:space="preserve"> и указанными в протоколе допроса подозреваемого от 13.04.2018;</w:t>
      </w:r>
      <w:r w:rsidRPr="00446EB0">
        <w:t xml:space="preserve"> показаниями </w:t>
      </w:r>
      <w:r w:rsidRPr="00446EB0" w:rsidR="00605FBF">
        <w:t xml:space="preserve">свидетеля </w:t>
      </w:r>
      <w:r w:rsidR="00446EB0">
        <w:t>ФИО</w:t>
      </w:r>
      <w:r w:rsidRPr="00446EB0" w:rsidR="00F66CCE">
        <w:t>, указанными в протоколе допроса свидетеля от 19.04.2018;</w:t>
      </w:r>
      <w:r w:rsidRPr="00446EB0" w:rsidR="00605FBF">
        <w:t xml:space="preserve"> </w:t>
      </w:r>
      <w:r w:rsidRPr="00446EB0" w:rsidR="00F66CCE">
        <w:t>показа</w:t>
      </w:r>
      <w:r w:rsidRPr="00446EB0" w:rsidR="00605FBF">
        <w:t>ниями свидетеля</w:t>
      </w:r>
      <w:r w:rsidRPr="00446EB0" w:rsidR="003A7BDA">
        <w:t xml:space="preserve"> </w:t>
      </w:r>
      <w:r w:rsidR="00446EB0">
        <w:t>ФИО</w:t>
      </w:r>
      <w:r w:rsidRPr="00446EB0" w:rsidR="00F66CCE">
        <w:t xml:space="preserve"> указанными в протоколе допроса свидетеля от 19.04.2018;</w:t>
      </w:r>
      <w:r w:rsidRPr="00446EB0" w:rsidR="003A7BDA">
        <w:t xml:space="preserve"> </w:t>
      </w:r>
      <w:r w:rsidRPr="00446EB0" w:rsidR="002A34A3">
        <w:t>показа</w:t>
      </w:r>
      <w:r w:rsidRPr="00446EB0" w:rsidR="003A7BDA">
        <w:t xml:space="preserve">ниями </w:t>
      </w:r>
      <w:r w:rsidRPr="00446EB0" w:rsidR="00605FBF">
        <w:t xml:space="preserve">свидетеля </w:t>
      </w:r>
      <w:r w:rsidR="00446EB0">
        <w:t>ФИО</w:t>
      </w:r>
      <w:r w:rsidRPr="00446EB0" w:rsidR="00D43215">
        <w:t>,</w:t>
      </w:r>
      <w:r w:rsidRPr="00446EB0" w:rsidR="00F66CCE">
        <w:t xml:space="preserve"> указанными в протоколе допроса свидетеля от 18.04.2018;</w:t>
      </w:r>
      <w:r w:rsidRPr="00446EB0" w:rsidR="00D43215">
        <w:t xml:space="preserve"> показаниями свидетеля </w:t>
      </w:r>
      <w:r w:rsidR="00446EB0">
        <w:t>ФИО</w:t>
      </w:r>
      <w:r w:rsidRPr="00446EB0" w:rsidR="00D43215">
        <w:t xml:space="preserve">, </w:t>
      </w:r>
      <w:r w:rsidRPr="00446EB0" w:rsidR="00F66CCE">
        <w:t xml:space="preserve">указанными в протоколе допроса свидетеля от 18.04.2018; </w:t>
      </w:r>
      <w:r w:rsidRPr="00446EB0" w:rsidR="00D43215">
        <w:t>протоколом осмотра места происшествия от 29.03.2018</w:t>
      </w:r>
      <w:r w:rsidRPr="00446EB0" w:rsidR="00BA0F42">
        <w:t>;</w:t>
      </w:r>
      <w:r w:rsidRPr="00446EB0" w:rsidR="00D43215">
        <w:t xml:space="preserve"> протоколом от 29.03.2018 серии </w:t>
      </w:r>
      <w:r w:rsidR="00446EB0">
        <w:t xml:space="preserve"> </w:t>
      </w:r>
      <w:r w:rsidRPr="00446EB0" w:rsidR="00D43215">
        <w:t>92АА № 001400 об отстранении от управления транспортным средством</w:t>
      </w:r>
      <w:r w:rsidRPr="00446EB0" w:rsidR="00BA0F42">
        <w:t>;</w:t>
      </w:r>
      <w:r w:rsidRPr="00446EB0" w:rsidR="00D43215">
        <w:t xml:space="preserve"> актом от 29.03.2018 серии 50АА № 226652 освидетельствования на состояние алкогольного опьянения</w:t>
      </w:r>
      <w:r w:rsidRPr="00446EB0" w:rsidR="00BA0F42">
        <w:t>;</w:t>
      </w:r>
      <w:r w:rsidRPr="00446EB0" w:rsidR="00D43215">
        <w:t xml:space="preserve"> чеком измерительного прибора «Алкотектор «Юпитер» от 29.03.2018 </w:t>
      </w:r>
      <w:r w:rsidRPr="00446EB0" w:rsidR="002A34A3">
        <w:t>номер теста</w:t>
      </w:r>
      <w:r w:rsidRPr="00446EB0" w:rsidR="00D43215">
        <w:t xml:space="preserve"> 00117</w:t>
      </w:r>
      <w:r w:rsidRPr="00446EB0" w:rsidR="00BA0F42">
        <w:t>;</w:t>
      </w:r>
      <w:r w:rsidRPr="00446EB0" w:rsidR="00D43215">
        <w:t xml:space="preserve"> протоколом от 29.03.2018 серии </w:t>
      </w:r>
      <w:r w:rsidRPr="00446EB0" w:rsidR="009C61A2">
        <w:t>36АА</w:t>
      </w:r>
      <w:r w:rsidRPr="00446EB0" w:rsidR="00D43215">
        <w:t xml:space="preserve"> № </w:t>
      </w:r>
      <w:r w:rsidRPr="00446EB0" w:rsidR="009C61A2">
        <w:t>543448</w:t>
      </w:r>
      <w:r w:rsidRPr="00446EB0" w:rsidR="00D43215">
        <w:t xml:space="preserve"> об административном правонарушении</w:t>
      </w:r>
      <w:r w:rsidRPr="00446EB0" w:rsidR="00BA0F42">
        <w:t>;</w:t>
      </w:r>
      <w:r w:rsidRPr="00446EB0" w:rsidR="00D43215">
        <w:t xml:space="preserve"> постановлением от </w:t>
      </w:r>
      <w:r w:rsidRPr="00446EB0" w:rsidR="009C61A2">
        <w:t>29</w:t>
      </w:r>
      <w:r w:rsidRPr="00446EB0" w:rsidR="00D43215">
        <w:t>.</w:t>
      </w:r>
      <w:r w:rsidRPr="00446EB0" w:rsidR="009C61A2">
        <w:t>03</w:t>
      </w:r>
      <w:r w:rsidRPr="00446EB0" w:rsidR="00D43215">
        <w:t>.201</w:t>
      </w:r>
      <w:r w:rsidRPr="00446EB0" w:rsidR="009C61A2">
        <w:t>8</w:t>
      </w:r>
      <w:r w:rsidRPr="00446EB0" w:rsidR="00D43215">
        <w:t xml:space="preserve"> УИН </w:t>
      </w:r>
      <w:r w:rsidRPr="00446EB0" w:rsidR="009C61A2">
        <w:t>18810092170000199308</w:t>
      </w:r>
      <w:r w:rsidRPr="00446EB0" w:rsidR="00D43215">
        <w:t xml:space="preserve"> по делу об административном правонарушении</w:t>
      </w:r>
      <w:r w:rsidRPr="00446EB0" w:rsidR="00BA0F42">
        <w:t>;</w:t>
      </w:r>
      <w:r w:rsidRPr="00446EB0" w:rsidR="009C61A2">
        <w:t xml:space="preserve"> </w:t>
      </w:r>
      <w:r w:rsidRPr="00446EB0" w:rsidR="00605FBF">
        <w:t xml:space="preserve">копией </w:t>
      </w:r>
      <w:r w:rsidRPr="00446EB0" w:rsidR="00A41DF6">
        <w:t>вступившего в законную силу 1</w:t>
      </w:r>
      <w:r w:rsidRPr="00446EB0" w:rsidR="009C61A2">
        <w:t>1</w:t>
      </w:r>
      <w:r w:rsidRPr="00446EB0" w:rsidR="00A41DF6">
        <w:t xml:space="preserve"> </w:t>
      </w:r>
      <w:r w:rsidRPr="00446EB0" w:rsidR="009C61A2">
        <w:t xml:space="preserve">марта 2016 </w:t>
      </w:r>
      <w:r w:rsidRPr="00446EB0" w:rsidR="00A41DF6">
        <w:t xml:space="preserve">г. </w:t>
      </w:r>
      <w:r w:rsidRPr="00446EB0" w:rsidR="00795D9E">
        <w:t xml:space="preserve">постановления </w:t>
      </w:r>
      <w:r w:rsidRPr="00446EB0" w:rsidR="009C61A2">
        <w:t xml:space="preserve">Евпаторийского городского суда Республики Крым от 29.02.2016 </w:t>
      </w:r>
      <w:r w:rsidRPr="00446EB0" w:rsidR="003A7BDA">
        <w:rPr>
          <w:color w:val="auto"/>
        </w:rPr>
        <w:t>по делу № 5-</w:t>
      </w:r>
      <w:r w:rsidRPr="00446EB0" w:rsidR="009C61A2">
        <w:rPr>
          <w:color w:val="auto"/>
        </w:rPr>
        <w:t>30/2016</w:t>
      </w:r>
      <w:r w:rsidRPr="00446EB0" w:rsidR="003A7BDA">
        <w:rPr>
          <w:color w:val="auto"/>
        </w:rPr>
        <w:t xml:space="preserve"> </w:t>
      </w:r>
      <w:r w:rsidRPr="00446EB0" w:rsidR="00605FBF">
        <w:t xml:space="preserve">об административном правонарушении, </w:t>
      </w:r>
      <w:r w:rsidRPr="00446EB0" w:rsidR="00A41DF6">
        <w:t xml:space="preserve"> </w:t>
      </w:r>
      <w:r w:rsidRPr="00446EB0" w:rsidR="00605FBF">
        <w:t>предусмотренном частью 1 статьи 12.</w:t>
      </w:r>
      <w:r w:rsidRPr="00446EB0" w:rsidR="003A7BDA">
        <w:t>26</w:t>
      </w:r>
      <w:r w:rsidRPr="00446EB0" w:rsidR="00605FBF">
        <w:t xml:space="preserve"> Кодекса Российской Федерации об ад</w:t>
      </w:r>
      <w:r w:rsidRPr="00446EB0" w:rsidR="003A7BDA">
        <w:t>министративных правонарушениях</w:t>
      </w:r>
      <w:r w:rsidRPr="00446EB0" w:rsidR="00BA0F42">
        <w:t>;</w:t>
      </w:r>
      <w:r w:rsidRPr="00446EB0" w:rsidR="009C61A2">
        <w:t xml:space="preserve"> справкой ОР ДПС ГИБДД УМВД России по г. Севастополю об изъятии 17 января 2018 г. </w:t>
      </w:r>
      <w:r w:rsidRPr="00446EB0" w:rsidR="00101B09">
        <w:t xml:space="preserve">у Каграманяна С.А. </w:t>
      </w:r>
      <w:r w:rsidRPr="00446EB0" w:rsidR="009C61A2">
        <w:t>водительского удостоверения,</w:t>
      </w:r>
      <w:r w:rsidRPr="00446EB0" w:rsidR="00A41DF6">
        <w:t xml:space="preserve"> и</w:t>
      </w:r>
      <w:r w:rsidRPr="00446EB0">
        <w:t>сследованны</w:t>
      </w:r>
      <w:r w:rsidRPr="00446EB0" w:rsidR="003A7BDA">
        <w:t>ми</w:t>
      </w:r>
      <w:r w:rsidRPr="00446EB0">
        <w:t xml:space="preserve">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446EB0" w:rsidR="002911A6">
        <w:t xml:space="preserve">Каграманяна С.А. </w:t>
      </w:r>
      <w:r w:rsidRPr="00446EB0">
        <w:t>в совершении инкриминируемого ему деяния подтверждена и доказана.</w:t>
      </w:r>
    </w:p>
    <w:p w:rsidR="007F624A" w:rsidRPr="00446EB0" w:rsidP="007F62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446EB0">
        <w:rPr>
          <w:rFonts w:ascii="Times New Roman" w:hAnsi="Times New Roman" w:cs="Times New Roman"/>
          <w:color w:val="auto"/>
        </w:rPr>
        <w:t xml:space="preserve">Действия подсудимого </w:t>
      </w:r>
      <w:r w:rsidRPr="00446EB0" w:rsidR="002911A6">
        <w:rPr>
          <w:rFonts w:ascii="Times New Roman" w:hAnsi="Times New Roman" w:cs="Times New Roman"/>
          <w:color w:val="auto"/>
        </w:rPr>
        <w:t>Каграманяна С.А</w:t>
      </w:r>
      <w:r w:rsidRPr="00446EB0">
        <w:rPr>
          <w:rFonts w:ascii="Times New Roman" w:hAnsi="Times New Roman" w:cs="Times New Roman"/>
          <w:color w:val="auto"/>
        </w:rPr>
        <w:t xml:space="preserve">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Pr="00446EB0">
        <w:rPr>
          <w:rFonts w:ascii="Times New Roman" w:hAnsi="Times New Roman" w:cs="Times New Roman"/>
          <w:color w:val="auto"/>
          <w:lang w:bidi="ar-SA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"consultantplus://offline/ref=21F7573B04DC4D392358C2385772132D0CBCAB80208498D488B33B3755B36BE158FA9492E8j3X3K" </w:instrText>
      </w:r>
      <w:r>
        <w:fldChar w:fldCharType="separate"/>
      </w:r>
      <w:r w:rsidRPr="00446EB0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446EB0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"consultantplus://offline/ref=21F7573B04DC4D392358C2385772132D0FBDAF8B248998D488B33B3755jBX3K" </w:instrText>
      </w:r>
      <w:r>
        <w:fldChar w:fldCharType="separate"/>
      </w:r>
      <w:r w:rsidRPr="00446EB0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446EB0">
        <w:rPr>
          <w:rFonts w:ascii="Times New Roman" w:hAnsi="Times New Roman" w:cs="Times New Roman"/>
          <w:color w:val="auto"/>
          <w:lang w:bidi="ar-SA"/>
        </w:rPr>
        <w:t xml:space="preserve"> на состояние опьянения.</w:t>
      </w:r>
    </w:p>
    <w:p w:rsidR="00446EB0" w:rsidP="002911A6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11A6" w:rsidRPr="00446EB0" w:rsidP="002911A6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6EB0">
        <w:rPr>
          <w:rFonts w:ascii="Times New Roman" w:eastAsia="Times New Roman" w:hAnsi="Times New Roman" w:cs="Times New Roman"/>
          <w:color w:val="auto"/>
          <w:lang w:bidi="ar-SA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официально не трудоустроен, под наблюдением психиатра и нарколога не находится, по месту жительства характеризуется </w:t>
      </w:r>
      <w:r w:rsidRPr="00446EB0" w:rsidR="002911A6">
        <w:t>удовлетворительно</w:t>
      </w:r>
      <w:r w:rsidRPr="00446EB0" w:rsidR="00693B1E">
        <w:t xml:space="preserve">, имеет на иждивении </w:t>
      </w:r>
      <w:r w:rsidRPr="00446EB0" w:rsidR="003A7BDA">
        <w:t>малолетн</w:t>
      </w:r>
      <w:r w:rsidRPr="00446EB0" w:rsidR="002911A6">
        <w:t>его ребенка</w:t>
      </w:r>
      <w:r w:rsidRPr="00446EB0">
        <w:t>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>В соответствии с пунктом «</w:t>
      </w:r>
      <w:r w:rsidRPr="00446EB0" w:rsidR="00094188">
        <w:t>г</w:t>
      </w:r>
      <w:r w:rsidRPr="00446EB0">
        <w:t xml:space="preserve">» части 1, частью 2 статьи 61 Уголовного кодекса Российской Федерации суд в качестве обстоятельств, смягчающих наказание, признает </w:t>
      </w:r>
      <w:r w:rsidRPr="00446EB0" w:rsidR="00094188">
        <w:t>наличие малолетн</w:t>
      </w:r>
      <w:r w:rsidRPr="00446EB0" w:rsidR="001E163B">
        <w:t>его ребенка</w:t>
      </w:r>
      <w:r w:rsidRPr="00446EB0" w:rsidR="00094188">
        <w:t xml:space="preserve"> у виновного</w:t>
      </w:r>
      <w:r w:rsidRPr="00446EB0">
        <w:t>, признание вины, чистосердечное раскаяние в содеянном.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>Обстоятельств, отягчающих наказание, судом не установлено.</w:t>
      </w:r>
    </w:p>
    <w:p w:rsidR="001E3DF3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446EB0">
        <w:t xml:space="preserve">учитывая характер и степень общественной опасности совершенного преступления, </w:t>
      </w:r>
      <w:r w:rsidRPr="00446EB0">
        <w:t xml:space="preserve">суд считает возможным назначить </w:t>
      </w:r>
      <w:r w:rsidRPr="00446EB0" w:rsidR="002911A6">
        <w:t>Каграманяну С.А.</w:t>
      </w:r>
      <w:r w:rsidRPr="00446EB0">
        <w:t xml:space="preserve"> наказание в виде </w:t>
      </w:r>
      <w:r w:rsidRPr="00446EB0">
        <w:t xml:space="preserve">обязательных работ на срок </w:t>
      </w:r>
      <w:r w:rsidRPr="00446EB0" w:rsidR="0016136D">
        <w:t>150</w:t>
      </w:r>
      <w:r w:rsidRPr="00446EB0" w:rsidR="001E163B">
        <w:t xml:space="preserve"> </w:t>
      </w:r>
      <w:r w:rsidRPr="00446EB0">
        <w:t>часов с лишением права заниматься деятельностью</w:t>
      </w:r>
      <w:r w:rsidRPr="00446EB0" w:rsidR="007D2A31">
        <w:t xml:space="preserve"> по управлению транспортными средствами</w:t>
      </w:r>
      <w:r w:rsidRPr="00446EB0" w:rsidR="00420D73">
        <w:t xml:space="preserve"> </w:t>
      </w:r>
      <w:r w:rsidRPr="00446EB0" w:rsidR="007D2A31">
        <w:t xml:space="preserve">на </w:t>
      </w:r>
      <w:r w:rsidRPr="00446EB0" w:rsidR="00420D73">
        <w:t>срок два года.</w:t>
      </w:r>
    </w:p>
    <w:p w:rsidR="001E3DF3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446EB0" w:rsidP="007F624A">
      <w:pPr>
        <w:pStyle w:val="22"/>
        <w:spacing w:before="0" w:line="240" w:lineRule="auto"/>
        <w:ind w:firstLine="709"/>
      </w:pPr>
      <w:r w:rsidRPr="00446EB0">
        <w:t>Мер</w:t>
      </w:r>
      <w:r w:rsidRPr="00446EB0" w:rsidR="007D2A31">
        <w:t>у</w:t>
      </w:r>
      <w:r w:rsidRPr="00446EB0">
        <w:t xml:space="preserve"> процессуального принуждения в виде обязательства о явке до вступления в законную силу приговора </w:t>
      </w:r>
      <w:r w:rsidRPr="00446EB0" w:rsidR="007D2A31">
        <w:t xml:space="preserve">следует </w:t>
      </w:r>
      <w:r w:rsidRPr="00446EB0">
        <w:t xml:space="preserve">оставить </w:t>
      </w:r>
      <w:r w:rsidRPr="00446EB0" w:rsidR="007D2A31">
        <w:t>без изменения</w:t>
      </w:r>
      <w:r w:rsidRPr="00446EB0">
        <w:t xml:space="preserve">. </w:t>
      </w:r>
    </w:p>
    <w:p w:rsidR="0006535C" w:rsidRPr="00446EB0" w:rsidP="007F624A">
      <w:pPr>
        <w:pStyle w:val="22"/>
        <w:shd w:val="clear" w:color="auto" w:fill="auto"/>
        <w:spacing w:before="0" w:line="240" w:lineRule="auto"/>
        <w:ind w:firstLine="709"/>
      </w:pPr>
      <w:r w:rsidRPr="00446EB0">
        <w:t xml:space="preserve">На основании изложенного, руководствуясь статьями </w:t>
      </w:r>
      <w:r w:rsidRPr="00446EB0" w:rsidR="002911A6">
        <w:t xml:space="preserve">43, 49, 60 - </w:t>
      </w:r>
      <w:r w:rsidRPr="00446EB0">
        <w:t>62, 72 Уголовного кодекса Российской Федерации, статьями 226.9, 304, 307 - 310, 316</w:t>
      </w:r>
      <w:r w:rsidRPr="00446EB0" w:rsidR="00906229">
        <w:t>,</w:t>
      </w:r>
      <w:r w:rsidRPr="00446EB0">
        <w:t xml:space="preserve"> 317, 320, 322 </w:t>
      </w:r>
      <w:r w:rsidRPr="00446EB0" w:rsidR="001E3DF3">
        <w:t>Уголовно-процессуального</w:t>
      </w:r>
      <w:r w:rsidRPr="00446EB0">
        <w:t xml:space="preserve"> кодекса Российской Федерации, мировой судья</w:t>
      </w:r>
    </w:p>
    <w:p w:rsidR="001E3DF3" w:rsidRPr="00446EB0" w:rsidP="00760293">
      <w:pPr>
        <w:pStyle w:val="22"/>
        <w:shd w:val="clear" w:color="auto" w:fill="auto"/>
        <w:spacing w:before="0" w:line="240" w:lineRule="auto"/>
        <w:ind w:firstLine="0"/>
        <w:jc w:val="center"/>
      </w:pPr>
    </w:p>
    <w:p w:rsidR="00760293" w:rsidRPr="00446EB0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446EB0">
        <w:t>приговорил:</w:t>
      </w:r>
    </w:p>
    <w:p w:rsidR="00760293" w:rsidRPr="00446EB0" w:rsidP="00760293">
      <w:pPr>
        <w:pStyle w:val="22"/>
        <w:shd w:val="clear" w:color="auto" w:fill="auto"/>
        <w:spacing w:before="0" w:line="240" w:lineRule="auto"/>
      </w:pPr>
    </w:p>
    <w:p w:rsidR="00906229" w:rsidRPr="00446EB0" w:rsidP="00760293">
      <w:pPr>
        <w:pStyle w:val="22"/>
        <w:shd w:val="clear" w:color="auto" w:fill="auto"/>
        <w:spacing w:before="0" w:line="240" w:lineRule="auto"/>
      </w:pPr>
      <w:r w:rsidRPr="00446EB0">
        <w:t>Каграманяна Сергея Арменовича</w:t>
      </w:r>
      <w:r w:rsidRPr="00446EB0" w:rsidR="0016136D">
        <w:t xml:space="preserve"> </w:t>
      </w:r>
      <w:r w:rsidRPr="00446EB0" w:rsidR="00D10C0B">
        <w:t>признать виновным в совершении преступления, предусмотренного стать</w:t>
      </w:r>
      <w:r w:rsidRPr="00446EB0">
        <w:t>ей</w:t>
      </w:r>
      <w:r w:rsidRPr="00446EB0" w:rsidR="00D10C0B">
        <w:t xml:space="preserve"> </w:t>
      </w:r>
      <w:r w:rsidRPr="00446EB0">
        <w:t xml:space="preserve">264.1 </w:t>
      </w:r>
      <w:r w:rsidRPr="00446EB0" w:rsidR="00D10C0B">
        <w:t xml:space="preserve">Уголовного кодекса Российской Федерации, и назначить ему наказание в </w:t>
      </w:r>
      <w:r w:rsidRPr="00446EB0">
        <w:t xml:space="preserve">виде обязательных работ на срок </w:t>
      </w:r>
      <w:r w:rsidRPr="00446EB0" w:rsidR="0016136D">
        <w:t>15</w:t>
      </w:r>
      <w:r w:rsidRPr="00446EB0">
        <w:t>0 (</w:t>
      </w:r>
      <w:r w:rsidRPr="00446EB0" w:rsidR="0016136D">
        <w:t>сто пятьдесят</w:t>
      </w:r>
      <w:r w:rsidRPr="00446EB0">
        <w:t xml:space="preserve">) часов с лишением права заниматься деятельностью по управлению транспортными средствами на срок </w:t>
      </w:r>
      <w:r w:rsidRPr="00446EB0" w:rsidR="00BC73E0">
        <w:t>2 (</w:t>
      </w:r>
      <w:r w:rsidRPr="00446EB0">
        <w:t>два</w:t>
      </w:r>
      <w:r w:rsidRPr="00446EB0" w:rsidR="00BC73E0">
        <w:t>)</w:t>
      </w:r>
      <w:r w:rsidRPr="00446EB0">
        <w:t xml:space="preserve"> года.</w:t>
      </w: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 xml:space="preserve">Меру </w:t>
      </w:r>
      <w:r w:rsidRPr="00446EB0" w:rsidR="00906229">
        <w:t xml:space="preserve">процессуального принуждения в виде обязательства о явке </w:t>
      </w:r>
      <w:r w:rsidRPr="00446EB0">
        <w:t>до вступления в законную силу приговора оставить без изменения.</w:t>
      </w:r>
    </w:p>
    <w:p w:rsidR="0006535C" w:rsidRPr="00446EB0" w:rsidP="00760293">
      <w:pPr>
        <w:pStyle w:val="22"/>
        <w:shd w:val="clear" w:color="auto" w:fill="auto"/>
        <w:spacing w:before="0" w:line="240" w:lineRule="auto"/>
      </w:pPr>
      <w:r w:rsidRPr="00446EB0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446EB0" w:rsidP="00760293">
      <w:pPr>
        <w:pStyle w:val="22"/>
        <w:shd w:val="clear" w:color="auto" w:fill="auto"/>
        <w:spacing w:before="0" w:line="240" w:lineRule="auto"/>
      </w:pPr>
      <w:r w:rsidRPr="00446EB0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446EB0" w:rsidP="00760293">
      <w:pPr>
        <w:rPr>
          <w:rFonts w:ascii="Times New Roman" w:hAnsi="Times New Roman" w:cs="Times New Roman"/>
        </w:rPr>
      </w:pPr>
    </w:p>
    <w:p w:rsidR="00F66CCE" w:rsidRPr="00446EB0" w:rsidP="00760293">
      <w:pPr>
        <w:rPr>
          <w:rFonts w:ascii="Times New Roman" w:hAnsi="Times New Roman" w:cs="Times New Roman"/>
        </w:rPr>
      </w:pPr>
    </w:p>
    <w:p w:rsidR="00760293" w:rsidRPr="00446EB0" w:rsidP="00760293">
      <w:pPr>
        <w:rPr>
          <w:rFonts w:ascii="Times New Roman" w:hAnsi="Times New Roman" w:cs="Times New Roman"/>
        </w:rPr>
      </w:pPr>
      <w:r w:rsidRPr="00446EB0">
        <w:rPr>
          <w:rFonts w:ascii="Times New Roman" w:hAnsi="Times New Roman" w:cs="Times New Roman"/>
        </w:rPr>
        <w:t>Мировой судья</w:t>
      </w:r>
      <w:r w:rsidRPr="00446EB0">
        <w:rPr>
          <w:rFonts w:ascii="Times New Roman" w:hAnsi="Times New Roman" w:cs="Times New Roman"/>
        </w:rPr>
        <w:tab/>
      </w:r>
      <w:r w:rsidRPr="00446EB0">
        <w:rPr>
          <w:rFonts w:ascii="Times New Roman" w:hAnsi="Times New Roman" w:cs="Times New Roman"/>
        </w:rPr>
        <w:tab/>
      </w:r>
      <w:r w:rsidRPr="00446EB0">
        <w:rPr>
          <w:rFonts w:ascii="Times New Roman" w:hAnsi="Times New Roman" w:cs="Times New Roman"/>
        </w:rPr>
        <w:tab/>
      </w:r>
      <w:r w:rsidRPr="00446EB0">
        <w:rPr>
          <w:rFonts w:ascii="Times New Roman" w:hAnsi="Times New Roman" w:cs="Times New Roman"/>
        </w:rPr>
        <w:tab/>
      </w:r>
      <w:r w:rsidRPr="00446EB0" w:rsidR="00446EB0">
        <w:rPr>
          <w:rFonts w:ascii="Times New Roman" w:hAnsi="Times New Roman" w:cs="Times New Roman"/>
          <w:i/>
        </w:rPr>
        <w:tab/>
      </w:r>
      <w:r w:rsidRPr="00446EB0">
        <w:rPr>
          <w:rFonts w:ascii="Times New Roman" w:hAnsi="Times New Roman" w:cs="Times New Roman"/>
        </w:rPr>
        <w:tab/>
      </w:r>
      <w:r w:rsidRPr="00446EB0">
        <w:rPr>
          <w:rFonts w:ascii="Times New Roman" w:hAnsi="Times New Roman" w:cs="Times New Roman"/>
        </w:rPr>
        <w:tab/>
      </w:r>
      <w:r w:rsidRPr="00446EB0">
        <w:rPr>
          <w:rFonts w:ascii="Times New Roman" w:hAnsi="Times New Roman" w:cs="Times New Roman"/>
        </w:rPr>
        <w:tab/>
      </w:r>
      <w:r w:rsidRPr="00446EB0">
        <w:rPr>
          <w:rFonts w:ascii="Times New Roman" w:hAnsi="Times New Roman" w:cs="Times New Roman"/>
        </w:rPr>
        <w:tab/>
        <w:t xml:space="preserve">       А.В. Гонтарь</w:t>
      </w:r>
    </w:p>
    <w:p w:rsidR="00446EB0" w:rsidP="00446EB0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sectPr w:rsidSect="00F66CCE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6535C"/>
    <w:rsid w:val="00094188"/>
    <w:rsid w:val="00101B09"/>
    <w:rsid w:val="001136D3"/>
    <w:rsid w:val="0016136D"/>
    <w:rsid w:val="001E163B"/>
    <w:rsid w:val="001E3DF3"/>
    <w:rsid w:val="002911A6"/>
    <w:rsid w:val="002A0B2B"/>
    <w:rsid w:val="002A34A3"/>
    <w:rsid w:val="002C6B23"/>
    <w:rsid w:val="002F10E2"/>
    <w:rsid w:val="002F5CB2"/>
    <w:rsid w:val="003A7BDA"/>
    <w:rsid w:val="003D1AE5"/>
    <w:rsid w:val="003D5B37"/>
    <w:rsid w:val="003E0F81"/>
    <w:rsid w:val="00420D73"/>
    <w:rsid w:val="00446EB0"/>
    <w:rsid w:val="004730CC"/>
    <w:rsid w:val="00490805"/>
    <w:rsid w:val="00503DF7"/>
    <w:rsid w:val="00605FBF"/>
    <w:rsid w:val="00611212"/>
    <w:rsid w:val="00611B57"/>
    <w:rsid w:val="00693B1E"/>
    <w:rsid w:val="006A3409"/>
    <w:rsid w:val="00757772"/>
    <w:rsid w:val="00760293"/>
    <w:rsid w:val="00795D9E"/>
    <w:rsid w:val="007D2A31"/>
    <w:rsid w:val="007F624A"/>
    <w:rsid w:val="008F26B2"/>
    <w:rsid w:val="00906229"/>
    <w:rsid w:val="009A4CB9"/>
    <w:rsid w:val="009C61A2"/>
    <w:rsid w:val="009E1C0E"/>
    <w:rsid w:val="009E22E2"/>
    <w:rsid w:val="00A41DF6"/>
    <w:rsid w:val="00A74476"/>
    <w:rsid w:val="00A802D5"/>
    <w:rsid w:val="00B3320B"/>
    <w:rsid w:val="00B34F3A"/>
    <w:rsid w:val="00B81BC4"/>
    <w:rsid w:val="00BA0F42"/>
    <w:rsid w:val="00BC73E0"/>
    <w:rsid w:val="00BF602F"/>
    <w:rsid w:val="00C23408"/>
    <w:rsid w:val="00CE0638"/>
    <w:rsid w:val="00D10C0B"/>
    <w:rsid w:val="00D43215"/>
    <w:rsid w:val="00DA7246"/>
    <w:rsid w:val="00F0086B"/>
    <w:rsid w:val="00F017DA"/>
    <w:rsid w:val="00F66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