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69D" w:rsidP="0048269D">
      <w:pPr>
        <w:pStyle w:val="Heading2"/>
        <w:ind w:left="-284" w:right="-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441103">
        <w:rPr>
          <w:rFonts w:ascii="Times New Roman" w:hAnsi="Times New Roman" w:cs="Times New Roman"/>
          <w:sz w:val="28"/>
          <w:szCs w:val="28"/>
        </w:rPr>
        <w:t>№ 1-</w:t>
      </w:r>
      <w:r w:rsidR="001300C2">
        <w:rPr>
          <w:rFonts w:ascii="Times New Roman" w:hAnsi="Times New Roman" w:cs="Times New Roman"/>
          <w:sz w:val="28"/>
          <w:szCs w:val="28"/>
        </w:rPr>
        <w:t>0003</w:t>
      </w:r>
      <w:r w:rsidRPr="00441103" w:rsidR="00E666C1">
        <w:rPr>
          <w:rFonts w:ascii="Times New Roman" w:hAnsi="Times New Roman" w:cs="Times New Roman"/>
          <w:sz w:val="28"/>
          <w:szCs w:val="28"/>
        </w:rPr>
        <w:t>/</w:t>
      </w:r>
      <w:r w:rsidR="001300C2">
        <w:rPr>
          <w:rFonts w:ascii="Times New Roman" w:hAnsi="Times New Roman" w:cs="Times New Roman"/>
          <w:sz w:val="28"/>
          <w:szCs w:val="28"/>
        </w:rPr>
        <w:t>11</w:t>
      </w:r>
      <w:r w:rsidRPr="00441103">
        <w:rPr>
          <w:rFonts w:ascii="Times New Roman" w:hAnsi="Times New Roman" w:cs="Times New Roman"/>
          <w:sz w:val="28"/>
          <w:szCs w:val="28"/>
        </w:rPr>
        <w:t>/20</w:t>
      </w:r>
      <w:r w:rsidRPr="00441103" w:rsidR="00FB6600">
        <w:rPr>
          <w:rFonts w:ascii="Times New Roman" w:hAnsi="Times New Roman" w:cs="Times New Roman"/>
          <w:sz w:val="28"/>
          <w:szCs w:val="28"/>
        </w:rPr>
        <w:t>2</w:t>
      </w:r>
      <w:r w:rsidR="001300C2">
        <w:rPr>
          <w:rFonts w:ascii="Times New Roman" w:hAnsi="Times New Roman" w:cs="Times New Roman"/>
          <w:sz w:val="28"/>
          <w:szCs w:val="28"/>
        </w:rPr>
        <w:t>4</w:t>
      </w:r>
    </w:p>
    <w:p w:rsidR="001300C2" w:rsidP="001300C2">
      <w:pPr>
        <w:tabs>
          <w:tab w:val="left" w:pos="9072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sz w:val="28"/>
          <w:szCs w:val="28"/>
        </w:rPr>
        <w:t>УИД: 92</w:t>
      </w:r>
      <w:r w:rsidRPr="0051351D"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0011</w:t>
      </w:r>
      <w:r w:rsidRPr="0051351D">
        <w:rPr>
          <w:rFonts w:ascii="Times New Roman" w:hAnsi="Times New Roman"/>
          <w:sz w:val="28"/>
          <w:szCs w:val="28"/>
        </w:rPr>
        <w:t>-01-20</w:t>
      </w:r>
      <w:r>
        <w:rPr>
          <w:rFonts w:ascii="Times New Roman" w:hAnsi="Times New Roman"/>
          <w:sz w:val="28"/>
          <w:szCs w:val="28"/>
        </w:rPr>
        <w:t>23</w:t>
      </w:r>
      <w:r w:rsidRPr="0051351D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2356-34</w:t>
      </w:r>
    </w:p>
    <w:p w:rsidR="001300C2" w:rsidRPr="001300C2" w:rsidP="001300C2">
      <w:pPr>
        <w:rPr>
          <w:lang w:bidi="ar-SA"/>
        </w:rPr>
      </w:pPr>
    </w:p>
    <w:p w:rsidR="001300C2" w:rsidRPr="001300C2" w:rsidP="001300C2">
      <w:pPr>
        <w:rPr>
          <w:lang w:bidi="ar-SA"/>
        </w:rPr>
      </w:pPr>
    </w:p>
    <w:p w:rsidR="003E7C39" w:rsidRPr="001D28D1" w:rsidP="003E7C3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  <w:r w:rsidRPr="001D28D1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>ПРИГОВОР</w:t>
      </w:r>
    </w:p>
    <w:p w:rsidR="003E7C39" w:rsidRPr="001D28D1" w:rsidP="003E7C3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  <w:r w:rsidRPr="001D28D1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>именем Российской Федерации</w:t>
      </w:r>
    </w:p>
    <w:p w:rsidR="001B6CC1" w:rsidRPr="00441103" w:rsidP="001B6CC1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B6CC1" w:rsidRPr="00441103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00C2">
        <w:rPr>
          <w:rFonts w:ascii="Times New Roman" w:hAnsi="Times New Roman" w:cs="Times New Roman"/>
          <w:sz w:val="28"/>
          <w:szCs w:val="28"/>
        </w:rPr>
        <w:t>28</w:t>
      </w:r>
      <w:r w:rsidRPr="00441103" w:rsidR="00EB2DB2">
        <w:rPr>
          <w:rFonts w:ascii="Times New Roman" w:hAnsi="Times New Roman" w:cs="Times New Roman"/>
          <w:sz w:val="28"/>
          <w:szCs w:val="28"/>
        </w:rPr>
        <w:t xml:space="preserve"> </w:t>
      </w:r>
      <w:r w:rsidR="001300C2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41103">
        <w:rPr>
          <w:rFonts w:ascii="Times New Roman" w:hAnsi="Times New Roman" w:cs="Times New Roman"/>
          <w:sz w:val="28"/>
          <w:szCs w:val="28"/>
        </w:rPr>
        <w:t>202</w:t>
      </w:r>
      <w:r w:rsidR="001300C2">
        <w:rPr>
          <w:rFonts w:ascii="Times New Roman" w:hAnsi="Times New Roman" w:cs="Times New Roman"/>
          <w:sz w:val="28"/>
          <w:szCs w:val="28"/>
        </w:rPr>
        <w:t>4</w:t>
      </w:r>
      <w:r w:rsidRPr="0044110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Pr="00441103">
        <w:rPr>
          <w:rFonts w:ascii="Times New Roman" w:hAnsi="Times New Roman" w:cs="Times New Roman"/>
          <w:sz w:val="28"/>
          <w:szCs w:val="28"/>
        </w:rPr>
        <w:t xml:space="preserve">                    город Севастополь</w:t>
      </w:r>
    </w:p>
    <w:p w:rsidR="00E06FF2" w:rsidRPr="00441103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8269D" w:rsidRPr="00441103" w:rsidP="0048269D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441103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№1</w:t>
      </w:r>
      <w:r w:rsidR="001300C2">
        <w:rPr>
          <w:rFonts w:ascii="Times New Roman" w:hAnsi="Times New Roman" w:cs="Times New Roman"/>
          <w:sz w:val="28"/>
          <w:szCs w:val="28"/>
        </w:rPr>
        <w:t>1</w:t>
      </w:r>
      <w:r w:rsidRPr="00441103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города Севастополя - мировой судья судебного участка №13 Ленинского судебного района города Севастополя </w:t>
      </w:r>
      <w:r w:rsidRPr="00441103">
        <w:rPr>
          <w:rFonts w:ascii="Times New Roman" w:hAnsi="Times New Roman" w:cs="Times New Roman"/>
          <w:sz w:val="28"/>
          <w:szCs w:val="28"/>
        </w:rPr>
        <w:t>Баянина</w:t>
      </w:r>
      <w:r w:rsidRPr="00441103">
        <w:rPr>
          <w:rFonts w:ascii="Times New Roman" w:hAnsi="Times New Roman" w:cs="Times New Roman"/>
          <w:sz w:val="28"/>
          <w:szCs w:val="28"/>
        </w:rPr>
        <w:t xml:space="preserve"> Т.В.</w:t>
      </w:r>
      <w:r w:rsidRPr="00441103">
        <w:rPr>
          <w:rFonts w:ascii="Times New Roman" w:hAnsi="Times New Roman" w:cs="Times New Roman"/>
          <w:sz w:val="28"/>
          <w:szCs w:val="28"/>
        </w:rPr>
        <w:t>,</w:t>
      </w:r>
    </w:p>
    <w:p w:rsidR="0048269D" w:rsidRPr="00441103" w:rsidP="0048269D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441103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</w:t>
      </w:r>
      <w:r w:rsidRPr="00441103" w:rsidR="00EB2DB2">
        <w:rPr>
          <w:rFonts w:ascii="Times New Roman" w:hAnsi="Times New Roman" w:cs="Times New Roman"/>
          <w:sz w:val="28"/>
          <w:szCs w:val="28"/>
        </w:rPr>
        <w:t xml:space="preserve"> </w:t>
      </w:r>
      <w:r w:rsidRPr="00441103">
        <w:rPr>
          <w:rFonts w:ascii="Times New Roman" w:hAnsi="Times New Roman" w:cs="Times New Roman"/>
          <w:sz w:val="28"/>
          <w:szCs w:val="28"/>
        </w:rPr>
        <w:t xml:space="preserve">помощника прокурора Ленинского района города Севастополя </w:t>
      </w:r>
      <w:r w:rsidR="001300C2">
        <w:rPr>
          <w:rFonts w:ascii="Times New Roman" w:hAnsi="Times New Roman" w:cs="Times New Roman"/>
          <w:sz w:val="28"/>
          <w:szCs w:val="28"/>
        </w:rPr>
        <w:t>Коротченко М.В</w:t>
      </w:r>
      <w:r w:rsidRPr="00441103">
        <w:rPr>
          <w:rFonts w:ascii="Times New Roman" w:hAnsi="Times New Roman" w:cs="Times New Roman"/>
          <w:sz w:val="28"/>
          <w:szCs w:val="28"/>
        </w:rPr>
        <w:t>.,</w:t>
      </w:r>
      <w:r w:rsidRPr="00441103">
        <w:rPr>
          <w:rFonts w:ascii="Times New Roman" w:hAnsi="Times New Roman" w:cs="Times New Roman"/>
          <w:sz w:val="28"/>
          <w:szCs w:val="28"/>
        </w:rPr>
        <w:tab/>
      </w:r>
    </w:p>
    <w:p w:rsidR="0048269D" w:rsidRPr="00441103" w:rsidP="004C363F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441103">
        <w:rPr>
          <w:rFonts w:ascii="Times New Roman" w:hAnsi="Times New Roman" w:cs="Times New Roman"/>
          <w:sz w:val="28"/>
          <w:szCs w:val="28"/>
        </w:rPr>
        <w:t xml:space="preserve">защитника - адвоката </w:t>
      </w:r>
      <w:r w:rsidR="001300C2">
        <w:rPr>
          <w:rFonts w:ascii="Times New Roman" w:hAnsi="Times New Roman" w:cs="Times New Roman"/>
          <w:sz w:val="28"/>
          <w:szCs w:val="28"/>
        </w:rPr>
        <w:t>Симчишина</w:t>
      </w:r>
      <w:r w:rsidR="001300C2">
        <w:rPr>
          <w:rFonts w:ascii="Times New Roman" w:hAnsi="Times New Roman" w:cs="Times New Roman"/>
          <w:sz w:val="28"/>
          <w:szCs w:val="28"/>
        </w:rPr>
        <w:t xml:space="preserve"> В.С.,</w:t>
      </w:r>
    </w:p>
    <w:p w:rsidR="0048269D" w:rsidRPr="00441103" w:rsidP="0048269D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441103">
        <w:rPr>
          <w:rFonts w:ascii="Times New Roman" w:hAnsi="Times New Roman" w:cs="Times New Roman"/>
          <w:sz w:val="28"/>
          <w:szCs w:val="28"/>
        </w:rPr>
        <w:t xml:space="preserve">подсудимого – </w:t>
      </w:r>
      <w:r w:rsidR="001300C2">
        <w:rPr>
          <w:rFonts w:ascii="Times New Roman" w:hAnsi="Times New Roman" w:cs="Times New Roman"/>
          <w:sz w:val="28"/>
          <w:szCs w:val="28"/>
        </w:rPr>
        <w:t>Назарова Э.А</w:t>
      </w:r>
      <w:r w:rsidRPr="00441103" w:rsidR="00C25236">
        <w:rPr>
          <w:rFonts w:ascii="Times New Roman" w:hAnsi="Times New Roman" w:cs="Times New Roman"/>
          <w:sz w:val="28"/>
          <w:szCs w:val="28"/>
        </w:rPr>
        <w:t>.</w:t>
      </w:r>
      <w:r w:rsidRPr="00441103">
        <w:rPr>
          <w:rFonts w:ascii="Times New Roman" w:hAnsi="Times New Roman" w:cs="Times New Roman"/>
          <w:sz w:val="28"/>
          <w:szCs w:val="28"/>
        </w:rPr>
        <w:t>,</w:t>
      </w:r>
    </w:p>
    <w:p w:rsidR="00EB2DB2" w:rsidRPr="00441103" w:rsidP="004C363F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441103">
        <w:rPr>
          <w:rFonts w:ascii="Times New Roman" w:hAnsi="Times New Roman" w:cs="Times New Roman"/>
          <w:sz w:val="28"/>
          <w:szCs w:val="28"/>
        </w:rPr>
        <w:t xml:space="preserve">при секретаре суда </w:t>
      </w:r>
      <w:r w:rsidR="005A642E">
        <w:rPr>
          <w:rFonts w:ascii="Times New Roman" w:hAnsi="Times New Roman" w:cs="Times New Roman"/>
          <w:sz w:val="28"/>
          <w:szCs w:val="28"/>
        </w:rPr>
        <w:t>Черапкиной</w:t>
      </w:r>
      <w:r w:rsidR="005A642E">
        <w:rPr>
          <w:rFonts w:ascii="Times New Roman" w:hAnsi="Times New Roman" w:cs="Times New Roman"/>
          <w:sz w:val="28"/>
          <w:szCs w:val="28"/>
        </w:rPr>
        <w:t xml:space="preserve"> Т.А</w:t>
      </w:r>
      <w:r w:rsidRPr="00441103">
        <w:rPr>
          <w:rFonts w:ascii="Times New Roman" w:hAnsi="Times New Roman" w:cs="Times New Roman"/>
          <w:sz w:val="28"/>
          <w:szCs w:val="28"/>
        </w:rPr>
        <w:t>.,</w:t>
      </w:r>
    </w:p>
    <w:p w:rsidR="00125C35" w:rsidRPr="00441103" w:rsidP="004C363F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44110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1300C2">
        <w:rPr>
          <w:rFonts w:ascii="Times New Roman" w:hAnsi="Times New Roman" w:cs="Times New Roman"/>
          <w:sz w:val="28"/>
          <w:szCs w:val="28"/>
        </w:rPr>
        <w:t>1</w:t>
      </w:r>
      <w:r w:rsidRPr="00441103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в городе Севастополе уголовное дело в отношении: </w:t>
      </w:r>
    </w:p>
    <w:p w:rsidR="001F3E44" w:rsidRPr="00441103" w:rsidP="004A5BFF">
      <w:pPr>
        <w:pStyle w:val="BodyTex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Назарова </w:t>
      </w:r>
      <w:r w:rsidR="004D5431">
        <w:rPr>
          <w:rFonts w:ascii="Times New Roman" w:hAnsi="Times New Roman" w:cs="Times New Roman"/>
          <w:b/>
          <w:sz w:val="28"/>
          <w:szCs w:val="28"/>
        </w:rPr>
        <w:t>Э.А.</w:t>
      </w:r>
      <w:r w:rsidRPr="00441103" w:rsidR="0048269D">
        <w:rPr>
          <w:rFonts w:ascii="Times New Roman" w:hAnsi="Times New Roman" w:cs="Times New Roman"/>
          <w:sz w:val="28"/>
          <w:szCs w:val="28"/>
        </w:rPr>
        <w:t xml:space="preserve">, </w:t>
      </w:r>
      <w:r w:rsidR="004D5431">
        <w:rPr>
          <w:rFonts w:ascii="Times New Roman" w:hAnsi="Times New Roman" w:cs="Times New Roman"/>
          <w:sz w:val="28"/>
          <w:szCs w:val="28"/>
        </w:rPr>
        <w:t>(данные изъяты)</w:t>
      </w:r>
      <w:r w:rsidRPr="00441103">
        <w:rPr>
          <w:rFonts w:ascii="Times New Roman" w:hAnsi="Times New Roman" w:cs="Times New Roman"/>
          <w:sz w:val="28"/>
          <w:szCs w:val="28"/>
        </w:rPr>
        <w:t>, не судимого</w:t>
      </w:r>
      <w:r w:rsidR="003A6CA1">
        <w:rPr>
          <w:rFonts w:ascii="Times New Roman" w:hAnsi="Times New Roman" w:cs="Times New Roman"/>
          <w:sz w:val="28"/>
          <w:szCs w:val="28"/>
        </w:rPr>
        <w:t>,</w:t>
      </w:r>
    </w:p>
    <w:p w:rsidR="00F068D3" w:rsidRPr="00441103" w:rsidP="001F3E44">
      <w:pPr>
        <w:pStyle w:val="BodyText"/>
        <w:ind w:firstLine="567"/>
        <w:rPr>
          <w:rFonts w:ascii="Times New Roman" w:hAnsi="Times New Roman" w:cs="Times New Roman"/>
          <w:sz w:val="28"/>
          <w:szCs w:val="28"/>
        </w:rPr>
      </w:pPr>
      <w:r w:rsidRPr="00441103">
        <w:rPr>
          <w:rFonts w:ascii="Times New Roman" w:hAnsi="Times New Roman" w:cs="Times New Roman"/>
          <w:sz w:val="28"/>
          <w:szCs w:val="28"/>
        </w:rPr>
        <w:t xml:space="preserve"> </w:t>
      </w:r>
      <w:r w:rsidRPr="00441103" w:rsidR="0048269D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</w:t>
      </w:r>
      <w:r w:rsidRPr="00441103" w:rsidR="00483EAC">
        <w:rPr>
          <w:rFonts w:ascii="Times New Roman" w:hAnsi="Times New Roman" w:cs="Times New Roman"/>
          <w:sz w:val="28"/>
          <w:szCs w:val="28"/>
        </w:rPr>
        <w:t xml:space="preserve">ч.1 </w:t>
      </w:r>
      <w:r w:rsidRPr="00441103" w:rsidR="0048269D">
        <w:rPr>
          <w:rFonts w:ascii="Times New Roman" w:hAnsi="Times New Roman" w:cs="Times New Roman"/>
          <w:sz w:val="28"/>
          <w:szCs w:val="28"/>
        </w:rPr>
        <w:t xml:space="preserve">ст. </w:t>
      </w:r>
      <w:r w:rsidRPr="00441103">
        <w:rPr>
          <w:rFonts w:ascii="Times New Roman" w:hAnsi="Times New Roman" w:cs="Times New Roman"/>
          <w:sz w:val="28"/>
          <w:szCs w:val="28"/>
        </w:rPr>
        <w:t>112</w:t>
      </w:r>
      <w:r w:rsidRPr="00441103" w:rsidR="0048269D">
        <w:rPr>
          <w:rFonts w:ascii="Times New Roman" w:hAnsi="Times New Roman" w:cs="Times New Roman"/>
          <w:sz w:val="28"/>
          <w:szCs w:val="28"/>
        </w:rPr>
        <w:t xml:space="preserve"> УК РФ, -</w:t>
      </w:r>
    </w:p>
    <w:p w:rsidR="00292E82" w:rsidRPr="00441103" w:rsidP="00FC65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8D3" w:rsidRPr="003E7C39" w:rsidP="00D46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39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>установил:</w:t>
      </w:r>
    </w:p>
    <w:p w:rsidR="00F14A51" w:rsidRPr="00441103" w:rsidP="00985BCC">
      <w:pPr>
        <w:pStyle w:val="BodyTextIndent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 Э.</w:t>
      </w:r>
      <w:r w:rsidRPr="00985BCC" w:rsidR="003163A6">
        <w:rPr>
          <w:rFonts w:ascii="Times New Roman" w:hAnsi="Times New Roman" w:cs="Times New Roman"/>
          <w:sz w:val="28"/>
          <w:szCs w:val="28"/>
        </w:rPr>
        <w:t>А.</w:t>
      </w:r>
      <w:r w:rsidRPr="00441103">
        <w:rPr>
          <w:rFonts w:ascii="Times New Roman" w:hAnsi="Times New Roman" w:cs="Times New Roman"/>
          <w:sz w:val="28"/>
          <w:szCs w:val="28"/>
        </w:rPr>
        <w:t xml:space="preserve"> </w:t>
      </w:r>
      <w:r w:rsidRPr="00985BCC">
        <w:rPr>
          <w:rFonts w:ascii="Times New Roman" w:hAnsi="Times New Roman" w:cs="Times New Roman"/>
          <w:sz w:val="28"/>
          <w:szCs w:val="28"/>
        </w:rPr>
        <w:t>совершил преступление, предусмотренное ч. 1 ст. 112 Уголовного кодекса Российской Федерации - 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вызвавшее длительное расстройство здоровья</w:t>
      </w:r>
      <w:r w:rsidRPr="00441103">
        <w:rPr>
          <w:rFonts w:ascii="Times New Roman" w:hAnsi="Times New Roman" w:cs="Times New Roman"/>
          <w:sz w:val="28"/>
          <w:szCs w:val="28"/>
        </w:rPr>
        <w:t>, при следующих обстоятельствах.</w:t>
      </w:r>
    </w:p>
    <w:p w:rsidR="00985BCC" w:rsidRPr="00985BCC" w:rsidP="00985BCC">
      <w:pPr>
        <w:pStyle w:val="BodyTextIndent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441103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у Назарова Э.А., находящегося </w:t>
      </w:r>
      <w:r w:rsidRPr="00985BCC">
        <w:rPr>
          <w:rFonts w:ascii="Times New Roman" w:hAnsi="Times New Roman" w:cs="Times New Roman"/>
          <w:sz w:val="28"/>
          <w:szCs w:val="28"/>
        </w:rPr>
        <w:t>29.09.2022 в период времени с 23 часов 00 минут до 23 часов 30 минут, вблизи заправки «</w:t>
      </w:r>
      <w:r w:rsidRPr="00985BCC">
        <w:rPr>
          <w:rFonts w:ascii="Times New Roman" w:hAnsi="Times New Roman" w:cs="Times New Roman"/>
          <w:sz w:val="28"/>
          <w:szCs w:val="28"/>
        </w:rPr>
        <w:t>Атан</w:t>
      </w:r>
      <w:r w:rsidRPr="00985BCC">
        <w:rPr>
          <w:rFonts w:ascii="Times New Roman" w:hAnsi="Times New Roman" w:cs="Times New Roman"/>
          <w:sz w:val="28"/>
          <w:szCs w:val="28"/>
        </w:rPr>
        <w:t xml:space="preserve">», расположенной по адресу: ул. Карантинная, д. 51, Ленинский район, г. Севастополь, в ходе внезапно возникшего конфликта с </w:t>
      </w:r>
      <w:r w:rsidR="004D5431">
        <w:rPr>
          <w:rFonts w:ascii="Times New Roman" w:hAnsi="Times New Roman" w:cs="Times New Roman"/>
          <w:sz w:val="28"/>
          <w:szCs w:val="28"/>
        </w:rPr>
        <w:t>ФИО</w:t>
      </w:r>
      <w:r w:rsidRPr="00985BCC">
        <w:rPr>
          <w:rFonts w:ascii="Times New Roman" w:hAnsi="Times New Roman" w:cs="Times New Roman"/>
          <w:sz w:val="28"/>
          <w:szCs w:val="28"/>
        </w:rPr>
        <w:t xml:space="preserve">, вызванного личными неприязненными отношениями, возник умысел на причинение последнему физической боли и телесных повреждений. </w:t>
      </w:r>
      <w:r>
        <w:rPr>
          <w:rFonts w:ascii="Times New Roman" w:hAnsi="Times New Roman" w:cs="Times New Roman"/>
          <w:sz w:val="28"/>
          <w:szCs w:val="28"/>
        </w:rPr>
        <w:t xml:space="preserve"> Реализуя свой преступный умысел, </w:t>
      </w:r>
      <w:r w:rsidRPr="00985BCC">
        <w:rPr>
          <w:rFonts w:ascii="Times New Roman" w:hAnsi="Times New Roman" w:cs="Times New Roman"/>
          <w:sz w:val="28"/>
          <w:szCs w:val="28"/>
        </w:rPr>
        <w:t xml:space="preserve">Назаров Э.А., осознавая общественную опасность своих действий, предвидя и желая наступления общественно опасных последствий в виде причинения вреда здоровью, применив физическую силу, нанес не менее пяти ударов кулаками обеих рук стоящему напротив </w:t>
      </w:r>
      <w:r w:rsidR="00C41BCA">
        <w:rPr>
          <w:rFonts w:ascii="Times New Roman" w:hAnsi="Times New Roman" w:cs="Times New Roman"/>
          <w:sz w:val="28"/>
          <w:szCs w:val="28"/>
        </w:rPr>
        <w:t>ФИО</w:t>
      </w:r>
      <w:r w:rsidRPr="00985BCC">
        <w:rPr>
          <w:rFonts w:ascii="Times New Roman" w:hAnsi="Times New Roman" w:cs="Times New Roman"/>
          <w:sz w:val="28"/>
          <w:szCs w:val="28"/>
        </w:rPr>
        <w:t xml:space="preserve">, в область лица слева, тем самым причинив </w:t>
      </w:r>
      <w:r w:rsidR="00C41BCA">
        <w:rPr>
          <w:rFonts w:ascii="Times New Roman" w:hAnsi="Times New Roman" w:cs="Times New Roman"/>
          <w:sz w:val="28"/>
          <w:szCs w:val="28"/>
        </w:rPr>
        <w:t>ФИО</w:t>
      </w:r>
      <w:r w:rsidRPr="00985BCC">
        <w:rPr>
          <w:rFonts w:ascii="Times New Roman" w:hAnsi="Times New Roman" w:cs="Times New Roman"/>
          <w:sz w:val="28"/>
          <w:szCs w:val="28"/>
        </w:rPr>
        <w:t xml:space="preserve">, согласно заключению эксперта №3290 от 10.11.2022 телесные повреждения: закрытый </w:t>
      </w:r>
      <w:r w:rsidRPr="00985BCC">
        <w:rPr>
          <w:rFonts w:ascii="Times New Roman" w:hAnsi="Times New Roman" w:cs="Times New Roman"/>
          <w:sz w:val="28"/>
          <w:szCs w:val="28"/>
        </w:rPr>
        <w:t>оскольчатый</w:t>
      </w:r>
      <w:r w:rsidRPr="00985BCC">
        <w:rPr>
          <w:rFonts w:ascii="Times New Roman" w:hAnsi="Times New Roman" w:cs="Times New Roman"/>
          <w:sz w:val="28"/>
          <w:szCs w:val="28"/>
        </w:rPr>
        <w:t xml:space="preserve"> перелом левой верхнечелюстной кости, переломы лобного и височного отростков левой скуловой кости, скулового отростка левой височной кости, перелома угла нижней челюсти слева, ссадины кожи верхней губы, правой скуловой области. </w:t>
      </w:r>
      <w:r>
        <w:rPr>
          <w:rFonts w:ascii="Times New Roman" w:hAnsi="Times New Roman" w:cs="Times New Roman"/>
          <w:sz w:val="28"/>
          <w:szCs w:val="28"/>
        </w:rPr>
        <w:t>В совокупности данные повреждения</w:t>
      </w:r>
      <w:r w:rsidRPr="00985BCC">
        <w:rPr>
          <w:rFonts w:ascii="Times New Roman" w:hAnsi="Times New Roman" w:cs="Times New Roman"/>
          <w:sz w:val="28"/>
          <w:szCs w:val="28"/>
        </w:rPr>
        <w:t xml:space="preserve"> повлекли за собой длительное расстройство здоровья </w:t>
      </w:r>
      <w:r w:rsidRPr="00985BCC">
        <w:rPr>
          <w:rFonts w:ascii="Times New Roman" w:hAnsi="Times New Roman" w:cs="Times New Roman"/>
          <w:sz w:val="28"/>
          <w:szCs w:val="28"/>
        </w:rPr>
        <w:t>продолжительностью свыше трех недель (более 21 дня) и согласно п.7.1 «Медицинских критериев определения степени тяжести вреда, причиненного здоровью человека», утвержденных Приказом №194н от 24.04.2008г Министерства здравоохранения и социального развития РФ расцениваются как причинившие средней тяжести вред здоровью.</w:t>
      </w:r>
    </w:p>
    <w:p w:rsidR="00EF14A3" w:rsidP="008F48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1103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подсудимый </w:t>
      </w:r>
      <w:r w:rsidR="00985BCC">
        <w:rPr>
          <w:rFonts w:ascii="Times New Roman" w:hAnsi="Times New Roman" w:cs="Times New Roman"/>
          <w:sz w:val="28"/>
          <w:szCs w:val="28"/>
        </w:rPr>
        <w:t>Назаров Э.А</w:t>
      </w:r>
      <w:r w:rsidRPr="00441103">
        <w:rPr>
          <w:rFonts w:ascii="Times New Roman" w:hAnsi="Times New Roman" w:cs="Times New Roman"/>
          <w:sz w:val="28"/>
          <w:szCs w:val="28"/>
        </w:rPr>
        <w:t xml:space="preserve">. виновным себя в предъявленном ему обвинении по ч.1 ст.112 УК РФ не признал, суду пояснил, что </w:t>
      </w:r>
      <w:r w:rsidR="008F48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29.09.2022 он </w:t>
      </w:r>
      <w:r w:rsidR="00620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договорился о встрече </w:t>
      </w:r>
      <w:r w:rsidR="008F48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 w:rsidR="00C41BCA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AF5A7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9360DD" w:rsidR="008F48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территории АЗС «</w:t>
      </w:r>
      <w:r w:rsidRPr="009360DD" w:rsidR="008F4885">
        <w:rPr>
          <w:rFonts w:ascii="Times New Roman" w:eastAsia="Times New Roman" w:hAnsi="Times New Roman" w:cs="Times New Roman"/>
          <w:sz w:val="28"/>
          <w:szCs w:val="28"/>
          <w:lang w:eastAsia="zh-CN"/>
        </w:rPr>
        <w:t>Ат</w:t>
      </w:r>
      <w:r w:rsidR="008F4885">
        <w:rPr>
          <w:rFonts w:ascii="Times New Roman" w:eastAsia="Times New Roman" w:hAnsi="Times New Roman" w:cs="Times New Roman"/>
          <w:sz w:val="28"/>
          <w:szCs w:val="28"/>
          <w:lang w:eastAsia="zh-CN"/>
        </w:rPr>
        <w:t>ан</w:t>
      </w:r>
      <w:r w:rsidR="008F4885">
        <w:rPr>
          <w:rFonts w:ascii="Times New Roman" w:eastAsia="Times New Roman" w:hAnsi="Times New Roman" w:cs="Times New Roman"/>
          <w:sz w:val="28"/>
          <w:szCs w:val="28"/>
          <w:lang w:eastAsia="zh-CN"/>
        </w:rPr>
        <w:t>», по ул. Карантинная, д. 51. Примерно около 2</w:t>
      </w:r>
      <w:r w:rsidR="006207A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F48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360DD" w:rsidR="008F4885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часов 00 минут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8F48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проходя по заправке, </w:t>
      </w:r>
      <w:r w:rsidR="00620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двигаясь на встречу </w:t>
      </w:r>
      <w:r w:rsidR="002B798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="00620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8F4885">
        <w:rPr>
          <w:rFonts w:ascii="Times New Roman" w:eastAsia="Times New Roman" w:hAnsi="Times New Roman" w:cs="Times New Roman"/>
          <w:sz w:val="28"/>
          <w:szCs w:val="28"/>
          <w:lang w:eastAsia="zh-CN"/>
        </w:rPr>
        <w:t>он услышал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свой адрес </w:t>
      </w:r>
      <w:r w:rsidR="008F48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группы парней, где </w:t>
      </w:r>
      <w:r w:rsidR="00DC0C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</w:t>
      </w:r>
      <w:r w:rsidR="008F48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находился </w:t>
      </w:r>
      <w:r w:rsidR="00AF5A7F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8F48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«Давайте 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ему </w:t>
      </w:r>
      <w:r w:rsidR="008F4885">
        <w:rPr>
          <w:rFonts w:ascii="Times New Roman" w:eastAsia="Times New Roman" w:hAnsi="Times New Roman" w:cs="Times New Roman"/>
          <w:sz w:val="28"/>
          <w:szCs w:val="28"/>
          <w:lang w:eastAsia="zh-CN"/>
        </w:rPr>
        <w:t>набьем лицо!». Пр</w:t>
      </w:r>
      <w:r w:rsidR="00DC0C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этом на него указали пальцем. </w:t>
      </w:r>
      <w:r w:rsidR="006C30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 видел, как </w:t>
      </w:r>
      <w:r w:rsidR="00AF5A7F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DC0C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AF5A7F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ФИО2</w:t>
      </w:r>
      <w:r w:rsidR="00DC0C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AF5A7F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DC0C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488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разминались, боксировали на месте</w:t>
      </w:r>
      <w:r w:rsidR="004F41A5">
        <w:rPr>
          <w:rFonts w:ascii="Times New Roman" w:eastAsia="Times New Roman" w:hAnsi="Times New Roman" w:cs="Times New Roman"/>
          <w:sz w:val="28"/>
          <w:szCs w:val="28"/>
          <w:lang w:eastAsia="zh-CN"/>
        </w:rPr>
        <w:t>. В это врем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к нему подошел </w:t>
      </w:r>
      <w:r w:rsidR="009A710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>. О</w:t>
      </w:r>
      <w:r w:rsidR="004F41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 решили узнать причину 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такого поведения </w:t>
      </w:r>
      <w:r w:rsidR="009A710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4F41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A710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ФИО2,</w:t>
      </w:r>
      <w:r w:rsidR="004F41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A710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</w:t>
      </w:r>
      <w:r w:rsidR="006C3082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аправились в их сторону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C30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Подойдя </w:t>
      </w:r>
      <w:r w:rsidR="004F41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ним, соблюдая дистанцию 1,5 метра </w:t>
      </w:r>
      <w:r w:rsidR="00F03223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того чтобы урег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>улировать конфликт мирным путем</w:t>
      </w:r>
      <w:r w:rsidR="004F41A5">
        <w:rPr>
          <w:rFonts w:ascii="Times New Roman" w:eastAsia="Times New Roman" w:hAnsi="Times New Roman" w:cs="Times New Roman"/>
          <w:sz w:val="28"/>
          <w:szCs w:val="28"/>
          <w:lang w:eastAsia="zh-CN"/>
        </w:rPr>
        <w:t>, парни набросились на него, стали задавать вопросы и провоцировать на драку. В этот момент он почувствовал угрозу своей жизни и, пытаясь избежать конфликта, старался уйти, но они препятствовали, окружив его</w:t>
      </w:r>
      <w:r w:rsidR="00DC0C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продолжая наносить удары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4F41A5">
        <w:rPr>
          <w:rFonts w:ascii="Times New Roman" w:eastAsia="Times New Roman" w:hAnsi="Times New Roman" w:cs="Times New Roman"/>
          <w:sz w:val="28"/>
          <w:szCs w:val="28"/>
          <w:lang w:eastAsia="zh-CN"/>
        </w:rPr>
        <w:t>толкали, отвешивали подзатыльники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9A710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DC0C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нанес удар под глаз, был нанесен удар в плечо, в бедро)</w:t>
      </w:r>
      <w:r w:rsidR="001807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4F41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которых он испытал сильную физическую боль. Также они отвесили подзатыльник </w:t>
      </w:r>
      <w:r w:rsidR="009A710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="00C016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который стоял 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>рядом</w:t>
      </w:r>
      <w:r w:rsidR="00C016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пытался их успокоить.</w:t>
      </w:r>
      <w:r w:rsidR="00611C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A710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611C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A710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ФИО2</w:t>
      </w:r>
      <w:r w:rsidR="00611C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A710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611C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преградили ему дорогу и ему</w:t>
      </w:r>
      <w:r w:rsidR="00B2627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611C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пришлось</w:t>
      </w:r>
      <w:r w:rsidR="00B2627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611C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применить необходимую оборону, защищать себя и своего друга от троих нападавших.</w:t>
      </w:r>
      <w:r w:rsidR="00C335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Сначала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</w:t>
      </w:r>
      <w:r w:rsidR="00C335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нанес один удар кулаком правой руки в область лица, челюсти, </w:t>
      </w:r>
      <w:r w:rsidR="00983F6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A05F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который находился между </w:t>
      </w:r>
      <w:r w:rsidR="00983F6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ФИО2,</w:t>
      </w:r>
      <w:r w:rsidR="00A05F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83F6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A05F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C335BC">
        <w:rPr>
          <w:rFonts w:ascii="Times New Roman" w:eastAsia="Times New Roman" w:hAnsi="Times New Roman" w:cs="Times New Roman"/>
          <w:sz w:val="28"/>
          <w:szCs w:val="28"/>
          <w:lang w:eastAsia="zh-CN"/>
        </w:rPr>
        <w:t>Далее он стал размахивать руками</w:t>
      </w:r>
      <w:r w:rsidR="00413D8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C335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чтобы они отошли от него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При этом, </w:t>
      </w:r>
      <w:r w:rsidR="00C335B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кому и какие удары он нанес далее</w:t>
      </w:r>
      <w:r w:rsidR="00413D8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C335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 не 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видел</w:t>
      </w:r>
      <w:r w:rsidR="00C335B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43B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ходе борьбы </w:t>
      </w:r>
      <w:r w:rsidR="00983F6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DC0C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кинул в его сторону камень и попал в живот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 чего на его теле появился кровоподтек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после чего драка прекратилась</w:t>
      </w:r>
      <w:r w:rsidR="00B262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A05F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произошедшего парни извинились, сказали, что были неправы, после чего все пожали друг другу руки и разошлись. </w:t>
      </w:r>
      <w:r w:rsidR="004818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показал, что </w:t>
      </w:r>
      <w:r w:rsidR="00983F6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="004818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производил видеосъемку конфликта, однако был вынужден ее удалить, поскольку нападавшие пригрозили ему расправой. </w:t>
      </w:r>
      <w:r w:rsidR="00A05F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следующий день, к нему на работу пришел сотрудник полиции и сказал, что он сломал </w:t>
      </w:r>
      <w:r w:rsidR="00983F6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A05F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челюсть. </w:t>
      </w:r>
      <w:r w:rsidR="00D115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дополнение 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Назаров Э.А. </w:t>
      </w:r>
      <w:r w:rsidR="00D11570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указал, что, по его мнению, нападавшие находились в состоянии алкогольного, возможно, наркотического опьянения.</w:t>
      </w:r>
      <w:r w:rsidR="00DC0C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168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показал, что за медицинской помощью вследствие нанесенных </w:t>
      </w:r>
      <w:r w:rsidR="004818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ему </w:t>
      </w:r>
      <w:r w:rsidR="003168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телесных повреждений </w:t>
      </w:r>
      <w:r w:rsidR="004818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(синяк на плече, кровоподтеки на животе) </w:t>
      </w:r>
      <w:r w:rsidR="0031682A">
        <w:rPr>
          <w:rFonts w:ascii="Times New Roman" w:eastAsia="Times New Roman" w:hAnsi="Times New Roman" w:cs="Times New Roman"/>
          <w:sz w:val="28"/>
          <w:szCs w:val="28"/>
          <w:lang w:eastAsia="zh-CN"/>
        </w:rPr>
        <w:t>он обратился только в начале октября 2022 года, после того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168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когда был вызван для дачи пояснений относительно нанесения 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телесных повреждений</w:t>
      </w:r>
      <w:r w:rsidR="003168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83F6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1682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A16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правоохранительные органы после произошедшего конфликта с заявлением </w:t>
      </w:r>
      <w:r w:rsidR="00560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обратился только в октябре </w:t>
      </w:r>
      <w:r w:rsidR="00EA6812">
        <w:rPr>
          <w:rFonts w:ascii="Times New Roman" w:eastAsia="Times New Roman" w:hAnsi="Times New Roman" w:cs="Times New Roman"/>
          <w:sz w:val="28"/>
          <w:szCs w:val="28"/>
          <w:lang w:eastAsia="zh-CN"/>
        </w:rPr>
        <w:t>2022 года</w:t>
      </w:r>
      <w:r w:rsidR="00AA16E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C20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43B71" w:rsidP="00EF14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03">
        <w:rPr>
          <w:rFonts w:ascii="Times New Roman" w:hAnsi="Times New Roman" w:cs="Times New Roman"/>
          <w:sz w:val="28"/>
          <w:szCs w:val="28"/>
        </w:rPr>
        <w:t>Суд, исследовав доказательства по делу в их совокупности, дав оценку показаниям подсудимого, не признавшего себя виновным в совершении преступления, предусмотренного ч.1 ст.112 УК РФ,</w:t>
      </w:r>
      <w:r w:rsidR="00EF14A3">
        <w:rPr>
          <w:rFonts w:ascii="Times New Roman" w:hAnsi="Times New Roman" w:cs="Times New Roman"/>
          <w:sz w:val="28"/>
          <w:szCs w:val="28"/>
        </w:rPr>
        <w:t xml:space="preserve"> </w:t>
      </w:r>
      <w:r w:rsidRPr="00441103">
        <w:rPr>
          <w:rFonts w:ascii="Times New Roman" w:hAnsi="Times New Roman" w:cs="Times New Roman"/>
          <w:sz w:val="28"/>
          <w:szCs w:val="28"/>
        </w:rPr>
        <w:t>потерпевшего, свидетелей и письменным доказательствам, приш</w:t>
      </w:r>
      <w:r w:rsidR="00CC2EF3">
        <w:rPr>
          <w:rFonts w:ascii="Times New Roman" w:hAnsi="Times New Roman" w:cs="Times New Roman"/>
          <w:sz w:val="28"/>
          <w:szCs w:val="28"/>
        </w:rPr>
        <w:t>е</w:t>
      </w:r>
      <w:r w:rsidRPr="00441103">
        <w:rPr>
          <w:rFonts w:ascii="Times New Roman" w:hAnsi="Times New Roman" w:cs="Times New Roman"/>
          <w:sz w:val="28"/>
          <w:szCs w:val="28"/>
        </w:rPr>
        <w:t>л к убеждению о доказанности вины подсудимого в совершении инкриминируемого ему деяния, которая подтверждается следующ</w:t>
      </w:r>
      <w:r>
        <w:rPr>
          <w:rFonts w:ascii="Times New Roman" w:hAnsi="Times New Roman" w:cs="Times New Roman"/>
          <w:sz w:val="28"/>
          <w:szCs w:val="28"/>
        </w:rPr>
        <w:t>ими доказательствами:</w:t>
      </w:r>
    </w:p>
    <w:p w:rsidR="00081EA8" w:rsidRPr="009360DD" w:rsidP="00A245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4A3">
        <w:rPr>
          <w:rFonts w:ascii="Times New Roman" w:hAnsi="Times New Roman" w:cs="Times New Roman"/>
          <w:sz w:val="28"/>
          <w:szCs w:val="28"/>
        </w:rPr>
        <w:t xml:space="preserve">- показаниями потерпевшего </w:t>
      </w:r>
      <w:r w:rsidR="00983F6C">
        <w:rPr>
          <w:rFonts w:ascii="Times New Roman" w:hAnsi="Times New Roman" w:cs="Times New Roman"/>
          <w:sz w:val="28"/>
          <w:szCs w:val="28"/>
        </w:rPr>
        <w:t>ФИО</w:t>
      </w:r>
      <w:r w:rsidRPr="00EF14A3">
        <w:rPr>
          <w:rFonts w:ascii="Times New Roman" w:hAnsi="Times New Roman" w:cs="Times New Roman"/>
          <w:sz w:val="28"/>
          <w:szCs w:val="28"/>
        </w:rPr>
        <w:t>, оглашенными на основании ч.3 ст. 281 УПК, из которых следует,</w:t>
      </w:r>
      <w:r w:rsidR="00A24575">
        <w:rPr>
          <w:rFonts w:ascii="Times New Roman" w:hAnsi="Times New Roman" w:cs="Times New Roman"/>
          <w:sz w:val="28"/>
          <w:szCs w:val="28"/>
        </w:rPr>
        <w:t xml:space="preserve"> что</w:t>
      </w:r>
      <w:r w:rsidRPr="009360DD">
        <w:rPr>
          <w:rFonts w:ascii="Times New Roman" w:hAnsi="Times New Roman" w:cs="Times New Roman"/>
          <w:sz w:val="28"/>
          <w:szCs w:val="28"/>
        </w:rPr>
        <w:t xml:space="preserve"> </w:t>
      </w:r>
      <w:r w:rsidRPr="009360DD" w:rsidR="00D50A11">
        <w:rPr>
          <w:rFonts w:ascii="Times New Roman" w:hAnsi="Times New Roman" w:cs="Times New Roman"/>
          <w:sz w:val="28"/>
          <w:szCs w:val="28"/>
        </w:rPr>
        <w:t>29.09.2022 года около 23:00 часов 00 минут, на заправке «</w:t>
      </w:r>
      <w:r w:rsidRPr="009360DD" w:rsidR="00D50A11">
        <w:rPr>
          <w:rFonts w:ascii="Times New Roman" w:hAnsi="Times New Roman" w:cs="Times New Roman"/>
          <w:sz w:val="28"/>
          <w:szCs w:val="28"/>
        </w:rPr>
        <w:t>Атан</w:t>
      </w:r>
      <w:r w:rsidRPr="009360DD" w:rsidR="00D50A11">
        <w:rPr>
          <w:rFonts w:ascii="Times New Roman" w:hAnsi="Times New Roman" w:cs="Times New Roman"/>
          <w:sz w:val="28"/>
          <w:szCs w:val="28"/>
        </w:rPr>
        <w:t>», расположенной по адресу: ул. Карантинная, д.51 находились</w:t>
      </w:r>
      <w:r w:rsidR="00EA6812">
        <w:rPr>
          <w:rFonts w:ascii="Times New Roman" w:hAnsi="Times New Roman" w:cs="Times New Roman"/>
          <w:sz w:val="28"/>
          <w:szCs w:val="28"/>
        </w:rPr>
        <w:t>:</w:t>
      </w:r>
      <w:r w:rsidRPr="009360DD" w:rsidR="00D50A11">
        <w:rPr>
          <w:rFonts w:ascii="Times New Roman" w:hAnsi="Times New Roman" w:cs="Times New Roman"/>
          <w:sz w:val="28"/>
          <w:szCs w:val="28"/>
        </w:rPr>
        <w:t xml:space="preserve"> он, </w:t>
      </w:r>
      <w:r w:rsidR="00EB685F">
        <w:rPr>
          <w:rFonts w:ascii="Times New Roman" w:hAnsi="Times New Roman" w:cs="Times New Roman"/>
          <w:sz w:val="28"/>
          <w:szCs w:val="28"/>
        </w:rPr>
        <w:t>ФИО2</w:t>
      </w:r>
      <w:r w:rsidRPr="009360DD" w:rsidR="00D50A11">
        <w:rPr>
          <w:rFonts w:ascii="Times New Roman" w:hAnsi="Times New Roman" w:cs="Times New Roman"/>
          <w:sz w:val="28"/>
          <w:szCs w:val="28"/>
        </w:rPr>
        <w:t xml:space="preserve">, </w:t>
      </w:r>
      <w:r w:rsidR="00EB685F">
        <w:rPr>
          <w:rFonts w:ascii="Times New Roman" w:hAnsi="Times New Roman" w:cs="Times New Roman"/>
          <w:sz w:val="28"/>
          <w:szCs w:val="28"/>
        </w:rPr>
        <w:t>ФИО</w:t>
      </w:r>
      <w:r w:rsidR="00EB685F">
        <w:rPr>
          <w:rFonts w:ascii="Times New Roman" w:hAnsi="Times New Roman" w:cs="Times New Roman"/>
          <w:sz w:val="28"/>
          <w:szCs w:val="28"/>
        </w:rPr>
        <w:t>3</w:t>
      </w:r>
      <w:r w:rsidRPr="009360DD" w:rsidR="00D50A11">
        <w:rPr>
          <w:rFonts w:ascii="Times New Roman" w:hAnsi="Times New Roman" w:cs="Times New Roman"/>
          <w:sz w:val="28"/>
          <w:szCs w:val="28"/>
        </w:rPr>
        <w:t>.</w:t>
      </w:r>
      <w:r w:rsidRPr="009360DD">
        <w:rPr>
          <w:rFonts w:ascii="Times New Roman" w:hAnsi="Times New Roman" w:cs="Times New Roman"/>
          <w:sz w:val="28"/>
          <w:szCs w:val="28"/>
        </w:rPr>
        <w:t xml:space="preserve"> </w:t>
      </w:r>
      <w:r w:rsidR="00A24575">
        <w:rPr>
          <w:rFonts w:ascii="Times New Roman" w:hAnsi="Times New Roman" w:cs="Times New Roman"/>
          <w:sz w:val="28"/>
          <w:szCs w:val="28"/>
        </w:rPr>
        <w:t xml:space="preserve">В это время к </w:t>
      </w:r>
      <w:r w:rsidRPr="009360DD">
        <w:rPr>
          <w:rFonts w:ascii="Times New Roman" w:hAnsi="Times New Roman" w:cs="Times New Roman"/>
          <w:sz w:val="28"/>
          <w:szCs w:val="28"/>
        </w:rPr>
        <w:t xml:space="preserve">ним подошли двое неизвестных ранее ему и его друзьям парней, как позже ему стало известно от сотрудников полиции, один из них был Назаров </w:t>
      </w:r>
      <w:r w:rsidR="00EB685F">
        <w:rPr>
          <w:rFonts w:ascii="Times New Roman" w:hAnsi="Times New Roman" w:cs="Times New Roman"/>
          <w:sz w:val="28"/>
          <w:szCs w:val="28"/>
        </w:rPr>
        <w:t>Э.А.</w:t>
      </w:r>
      <w:r w:rsidRPr="009360DD">
        <w:rPr>
          <w:rFonts w:ascii="Times New Roman" w:hAnsi="Times New Roman" w:cs="Times New Roman"/>
          <w:sz w:val="28"/>
          <w:szCs w:val="28"/>
        </w:rPr>
        <w:t xml:space="preserve"> В ходе разговора, Назаров Э.А. вел себя конфликтно и агрессивно, предлагал устроить с ним драку, в результате чего между ним и Назаровым </w:t>
      </w:r>
      <w:r w:rsidR="001A4EE9">
        <w:rPr>
          <w:rFonts w:ascii="Times New Roman" w:hAnsi="Times New Roman" w:cs="Times New Roman"/>
          <w:sz w:val="28"/>
          <w:szCs w:val="28"/>
        </w:rPr>
        <w:t xml:space="preserve">Э.А. начался словесный конфликт, </w:t>
      </w:r>
      <w:r w:rsidRPr="009360DD">
        <w:rPr>
          <w:rFonts w:ascii="Times New Roman" w:hAnsi="Times New Roman" w:cs="Times New Roman"/>
          <w:sz w:val="28"/>
          <w:szCs w:val="28"/>
        </w:rPr>
        <w:t>в ходе которого Назаров Э.А. первый нанес ему удар кулаком правой руки в область лица. После этого удара меж</w:t>
      </w:r>
      <w:r w:rsidR="001A4EE9">
        <w:rPr>
          <w:rFonts w:ascii="Times New Roman" w:hAnsi="Times New Roman" w:cs="Times New Roman"/>
          <w:sz w:val="28"/>
          <w:szCs w:val="28"/>
        </w:rPr>
        <w:t xml:space="preserve">ду ними началась обоюдная драка, в результате </w:t>
      </w:r>
      <w:r w:rsidRPr="009360DD">
        <w:rPr>
          <w:rFonts w:ascii="Times New Roman" w:hAnsi="Times New Roman" w:cs="Times New Roman"/>
          <w:sz w:val="28"/>
          <w:szCs w:val="28"/>
        </w:rPr>
        <w:t>которой Назаров Э.А. нан</w:t>
      </w:r>
      <w:r w:rsidR="00D50A11">
        <w:rPr>
          <w:rFonts w:ascii="Times New Roman" w:hAnsi="Times New Roman" w:cs="Times New Roman"/>
          <w:sz w:val="28"/>
          <w:szCs w:val="28"/>
        </w:rPr>
        <w:t>е</w:t>
      </w:r>
      <w:r w:rsidRPr="009360DD">
        <w:rPr>
          <w:rFonts w:ascii="Times New Roman" w:hAnsi="Times New Roman" w:cs="Times New Roman"/>
          <w:sz w:val="28"/>
          <w:szCs w:val="28"/>
        </w:rPr>
        <w:t>с ему кулаками обеих рук около семи ударов в область лица, остальные удары пришлись по тулов</w:t>
      </w:r>
      <w:r w:rsidR="00A05DBC">
        <w:rPr>
          <w:rFonts w:ascii="Times New Roman" w:hAnsi="Times New Roman" w:cs="Times New Roman"/>
          <w:sz w:val="28"/>
          <w:szCs w:val="28"/>
        </w:rPr>
        <w:t>ищу, их количество он не помнит</w:t>
      </w:r>
      <w:r w:rsidRPr="009360DD">
        <w:rPr>
          <w:rFonts w:ascii="Times New Roman" w:hAnsi="Times New Roman" w:cs="Times New Roman"/>
          <w:sz w:val="28"/>
          <w:szCs w:val="28"/>
        </w:rPr>
        <w:t>.</w:t>
      </w:r>
      <w:r w:rsidR="00A05DBC">
        <w:rPr>
          <w:rFonts w:ascii="Times New Roman" w:hAnsi="Times New Roman" w:cs="Times New Roman"/>
          <w:sz w:val="28"/>
          <w:szCs w:val="28"/>
        </w:rPr>
        <w:t xml:space="preserve"> </w:t>
      </w:r>
      <w:r w:rsidRPr="009360DD" w:rsidR="00A05DBC">
        <w:rPr>
          <w:rFonts w:ascii="Times New Roman" w:hAnsi="Times New Roman" w:cs="Times New Roman"/>
          <w:sz w:val="28"/>
          <w:szCs w:val="28"/>
        </w:rPr>
        <w:t>Драка происходила между ним и Назаровым Э</w:t>
      </w:r>
      <w:r w:rsidR="00EB685F">
        <w:rPr>
          <w:rFonts w:ascii="Times New Roman" w:hAnsi="Times New Roman" w:cs="Times New Roman"/>
          <w:sz w:val="28"/>
          <w:szCs w:val="28"/>
        </w:rPr>
        <w:t>.</w:t>
      </w:r>
      <w:r w:rsidRPr="009360DD" w:rsidR="00A05DBC">
        <w:rPr>
          <w:rFonts w:ascii="Times New Roman" w:hAnsi="Times New Roman" w:cs="Times New Roman"/>
          <w:sz w:val="28"/>
          <w:szCs w:val="28"/>
        </w:rPr>
        <w:t>, они дрались один на один. В ходе драки он неоднократно просил Назарова Э</w:t>
      </w:r>
      <w:r w:rsidR="00EB685F">
        <w:rPr>
          <w:rFonts w:ascii="Times New Roman" w:hAnsi="Times New Roman" w:cs="Times New Roman"/>
          <w:sz w:val="28"/>
          <w:szCs w:val="28"/>
        </w:rPr>
        <w:t>.</w:t>
      </w:r>
      <w:r w:rsidR="00A05DBC">
        <w:rPr>
          <w:rFonts w:ascii="Times New Roman" w:hAnsi="Times New Roman" w:cs="Times New Roman"/>
          <w:sz w:val="28"/>
          <w:szCs w:val="28"/>
        </w:rPr>
        <w:t xml:space="preserve"> уйти и не накалять обстановку, н</w:t>
      </w:r>
      <w:r w:rsidRPr="009360DD" w:rsidR="00A05DBC">
        <w:rPr>
          <w:rFonts w:ascii="Times New Roman" w:hAnsi="Times New Roman" w:cs="Times New Roman"/>
          <w:sz w:val="28"/>
          <w:szCs w:val="28"/>
        </w:rPr>
        <w:t xml:space="preserve">о Назаров Э. </w:t>
      </w:r>
      <w:r w:rsidR="00A05DBC">
        <w:rPr>
          <w:rFonts w:ascii="Times New Roman" w:hAnsi="Times New Roman" w:cs="Times New Roman"/>
          <w:sz w:val="28"/>
          <w:szCs w:val="28"/>
        </w:rPr>
        <w:t>у</w:t>
      </w:r>
      <w:r w:rsidRPr="009360DD" w:rsidR="00A05DBC">
        <w:rPr>
          <w:rFonts w:ascii="Times New Roman" w:hAnsi="Times New Roman" w:cs="Times New Roman"/>
          <w:sz w:val="28"/>
          <w:szCs w:val="28"/>
        </w:rPr>
        <w:t xml:space="preserve">ходить отказывался и сказал, что сам их по одному побьет. Он лично сам драться не хотел и хотел разойтись мирным путем, но Назаров не уходил. </w:t>
      </w:r>
      <w:r w:rsidR="00A11C48">
        <w:rPr>
          <w:rFonts w:ascii="Times New Roman" w:hAnsi="Times New Roman" w:cs="Times New Roman"/>
          <w:sz w:val="28"/>
          <w:szCs w:val="28"/>
        </w:rPr>
        <w:t>Ф3</w:t>
      </w:r>
      <w:r w:rsidRPr="009360DD" w:rsidR="00A05DBC">
        <w:rPr>
          <w:rFonts w:ascii="Times New Roman" w:hAnsi="Times New Roman" w:cs="Times New Roman"/>
          <w:sz w:val="28"/>
          <w:szCs w:val="28"/>
        </w:rPr>
        <w:t xml:space="preserve"> и </w:t>
      </w:r>
      <w:r w:rsidR="00A11C48">
        <w:rPr>
          <w:rFonts w:ascii="Times New Roman" w:hAnsi="Times New Roman" w:cs="Times New Roman"/>
          <w:sz w:val="28"/>
          <w:szCs w:val="28"/>
        </w:rPr>
        <w:t>Ф2</w:t>
      </w:r>
      <w:r w:rsidRPr="009360DD" w:rsidR="00A05DBC">
        <w:rPr>
          <w:rFonts w:ascii="Times New Roman" w:hAnsi="Times New Roman" w:cs="Times New Roman"/>
          <w:sz w:val="28"/>
          <w:szCs w:val="28"/>
        </w:rPr>
        <w:t xml:space="preserve"> так же просили Назарова уйти. Также первым его толкнул Назаров Э</w:t>
      </w:r>
      <w:r w:rsidR="00A11C48">
        <w:rPr>
          <w:rFonts w:ascii="Times New Roman" w:hAnsi="Times New Roman" w:cs="Times New Roman"/>
          <w:sz w:val="28"/>
          <w:szCs w:val="28"/>
        </w:rPr>
        <w:t>.</w:t>
      </w:r>
      <w:r w:rsidRPr="009360DD" w:rsidR="00A05DBC">
        <w:rPr>
          <w:rFonts w:ascii="Times New Roman" w:hAnsi="Times New Roman" w:cs="Times New Roman"/>
          <w:sz w:val="28"/>
          <w:szCs w:val="28"/>
        </w:rPr>
        <w:t xml:space="preserve">, а потом кулаком руки ударил в область лицевой кости с левой стороны. </w:t>
      </w:r>
      <w:r w:rsidR="00A05DBC">
        <w:rPr>
          <w:rFonts w:ascii="Times New Roman" w:hAnsi="Times New Roman" w:cs="Times New Roman"/>
          <w:sz w:val="28"/>
          <w:szCs w:val="28"/>
        </w:rPr>
        <w:t>Он</w:t>
      </w:r>
      <w:r w:rsidRPr="009360DD" w:rsidR="00A05DBC">
        <w:rPr>
          <w:rFonts w:ascii="Times New Roman" w:hAnsi="Times New Roman" w:cs="Times New Roman"/>
          <w:sz w:val="28"/>
          <w:szCs w:val="28"/>
        </w:rPr>
        <w:t xml:space="preserve"> уже стал просто защищаться от Назарова Э. Назарова никто не удерживал, а наоборот просили уйти. На видеозаписи видно, что он и Наза</w:t>
      </w:r>
      <w:r w:rsidR="00EA6812">
        <w:rPr>
          <w:rFonts w:ascii="Times New Roman" w:hAnsi="Times New Roman" w:cs="Times New Roman"/>
          <w:sz w:val="28"/>
          <w:szCs w:val="28"/>
        </w:rPr>
        <w:t>ров дрались один на один, а так</w:t>
      </w:r>
      <w:r w:rsidRPr="009360DD" w:rsidR="00A05DBC">
        <w:rPr>
          <w:rFonts w:ascii="Times New Roman" w:hAnsi="Times New Roman" w:cs="Times New Roman"/>
          <w:sz w:val="28"/>
          <w:szCs w:val="28"/>
        </w:rPr>
        <w:t>же видно</w:t>
      </w:r>
      <w:r w:rsidR="00EA6812">
        <w:rPr>
          <w:rFonts w:ascii="Times New Roman" w:hAnsi="Times New Roman" w:cs="Times New Roman"/>
          <w:sz w:val="28"/>
          <w:szCs w:val="28"/>
        </w:rPr>
        <w:t>,</w:t>
      </w:r>
      <w:r w:rsidRPr="009360DD" w:rsidR="00A05DBC">
        <w:rPr>
          <w:rFonts w:ascii="Times New Roman" w:hAnsi="Times New Roman" w:cs="Times New Roman"/>
          <w:sz w:val="28"/>
          <w:szCs w:val="28"/>
        </w:rPr>
        <w:t xml:space="preserve"> к</w:t>
      </w:r>
      <w:r w:rsidR="00A05DBC">
        <w:rPr>
          <w:rFonts w:ascii="Times New Roman" w:hAnsi="Times New Roman" w:cs="Times New Roman"/>
          <w:sz w:val="28"/>
          <w:szCs w:val="28"/>
        </w:rPr>
        <w:t xml:space="preserve">ак </w:t>
      </w:r>
      <w:r w:rsidR="000611EE">
        <w:rPr>
          <w:rFonts w:ascii="Times New Roman" w:hAnsi="Times New Roman" w:cs="Times New Roman"/>
          <w:sz w:val="28"/>
          <w:szCs w:val="28"/>
        </w:rPr>
        <w:t>Ф3</w:t>
      </w:r>
      <w:r w:rsidR="00A05DBC">
        <w:rPr>
          <w:rFonts w:ascii="Times New Roman" w:hAnsi="Times New Roman" w:cs="Times New Roman"/>
          <w:sz w:val="28"/>
          <w:szCs w:val="28"/>
        </w:rPr>
        <w:t xml:space="preserve"> взял, что-</w:t>
      </w:r>
      <w:r w:rsidRPr="009360DD" w:rsidR="00A05DBC">
        <w:rPr>
          <w:rFonts w:ascii="Times New Roman" w:hAnsi="Times New Roman" w:cs="Times New Roman"/>
          <w:sz w:val="28"/>
          <w:szCs w:val="28"/>
        </w:rPr>
        <w:t xml:space="preserve">то с земли, но из-за машины не видно, что, а потом бросил данный предмет в Назарова, после </w:t>
      </w:r>
      <w:r w:rsidR="00EA6812">
        <w:rPr>
          <w:rFonts w:ascii="Times New Roman" w:hAnsi="Times New Roman" w:cs="Times New Roman"/>
          <w:sz w:val="28"/>
          <w:szCs w:val="28"/>
        </w:rPr>
        <w:t xml:space="preserve">чего </w:t>
      </w:r>
      <w:r w:rsidRPr="009360DD" w:rsidR="00A05DBC">
        <w:rPr>
          <w:rFonts w:ascii="Times New Roman" w:hAnsi="Times New Roman" w:cs="Times New Roman"/>
          <w:sz w:val="28"/>
          <w:szCs w:val="28"/>
        </w:rPr>
        <w:t xml:space="preserve">Назаров драться перестал. Он считает, что </w:t>
      </w:r>
      <w:r w:rsidR="000611EE">
        <w:rPr>
          <w:rFonts w:ascii="Times New Roman" w:hAnsi="Times New Roman" w:cs="Times New Roman"/>
          <w:sz w:val="28"/>
          <w:szCs w:val="28"/>
        </w:rPr>
        <w:t>Ф3</w:t>
      </w:r>
      <w:r w:rsidRPr="009360DD" w:rsidR="00A05DBC">
        <w:rPr>
          <w:rFonts w:ascii="Times New Roman" w:hAnsi="Times New Roman" w:cs="Times New Roman"/>
          <w:sz w:val="28"/>
          <w:szCs w:val="28"/>
        </w:rPr>
        <w:t xml:space="preserve"> это сделал, только для того, чтобы предотвратить драку, т. к. Назаров </w:t>
      </w:r>
      <w:r w:rsidR="00A05DBC">
        <w:rPr>
          <w:rFonts w:ascii="Times New Roman" w:hAnsi="Times New Roman" w:cs="Times New Roman"/>
          <w:sz w:val="28"/>
          <w:szCs w:val="28"/>
        </w:rPr>
        <w:t xml:space="preserve">не успокаивался. </w:t>
      </w:r>
      <w:r w:rsidRPr="009360DD">
        <w:rPr>
          <w:rFonts w:ascii="Times New Roman" w:hAnsi="Times New Roman" w:cs="Times New Roman"/>
          <w:sz w:val="28"/>
          <w:szCs w:val="28"/>
        </w:rPr>
        <w:t xml:space="preserve">После драки между ним и Назаровым Э.А., он почувствовал резкую боль в области лица и ухудшение его </w:t>
      </w:r>
      <w:r w:rsidRPr="009360DD">
        <w:rPr>
          <w:rFonts w:ascii="Times New Roman" w:hAnsi="Times New Roman" w:cs="Times New Roman"/>
          <w:sz w:val="28"/>
          <w:szCs w:val="28"/>
        </w:rPr>
        <w:t>самочувствия</w:t>
      </w:r>
      <w:r w:rsidRPr="009360DD">
        <w:rPr>
          <w:rFonts w:ascii="Times New Roman" w:hAnsi="Times New Roman" w:cs="Times New Roman"/>
          <w:sz w:val="28"/>
          <w:szCs w:val="28"/>
        </w:rPr>
        <w:t xml:space="preserve"> а именно: плохо и с болью закрывалась и открывалась челюсть, сильная головная боль, припухлости и ссадины на лице, в связи с чем, он поехал домой по адресу г. Севастополь, ул. </w:t>
      </w:r>
      <w:r w:rsidR="000611EE">
        <w:rPr>
          <w:rFonts w:ascii="Times New Roman" w:hAnsi="Times New Roman" w:cs="Times New Roman"/>
          <w:sz w:val="28"/>
          <w:szCs w:val="28"/>
        </w:rPr>
        <w:t>***</w:t>
      </w:r>
      <w:r w:rsidRPr="009360DD">
        <w:rPr>
          <w:rFonts w:ascii="Times New Roman" w:hAnsi="Times New Roman" w:cs="Times New Roman"/>
          <w:sz w:val="28"/>
          <w:szCs w:val="28"/>
        </w:rPr>
        <w:t xml:space="preserve">. Где вызвал себе бригаду скорой медицинской помощи около 3 часов ночи 30.09.2022 г. После прибытия бригады скорой помощи ему поставили обезболивающий укол и предложили проехать с ними в ГБУЗС "№1 им Н.В. Пирогова" в отделение челюстно-лицевой хирургии, на что он согласился так как боялся за состояние своего здоровья. После того как его доставила бригада СМП в ГБУЗС "№1 им Н.В. Пирогова" врачи провели ему обследование, где поставили диагноз: многочисленные переломы костей черепа и лицевых костей и оказали медицинскую помощь. В ходе конфликта между им и Назаровым Э.А. на землю он не падал. </w:t>
      </w:r>
    </w:p>
    <w:p w:rsidR="00081EA8" w:rsidP="00AC34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Допрошенный</w:t>
      </w:r>
      <w:r w:rsidRPr="00441103" w:rsidR="004B7E4D">
        <w:rPr>
          <w:rFonts w:ascii="Times New Roman" w:hAnsi="Times New Roman" w:cs="Times New Roman"/>
          <w:sz w:val="28"/>
          <w:szCs w:val="28"/>
        </w:rPr>
        <w:t xml:space="preserve"> в судебном заседании свидетель </w:t>
      </w:r>
      <w:r w:rsidR="000611EE">
        <w:rPr>
          <w:rFonts w:ascii="Times New Roman" w:hAnsi="Times New Roman" w:cs="Times New Roman"/>
          <w:sz w:val="28"/>
          <w:szCs w:val="28"/>
        </w:rPr>
        <w:t>ФИО</w:t>
      </w:r>
      <w:r w:rsidR="00EF71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EF4">
        <w:rPr>
          <w:rFonts w:ascii="Times New Roman" w:hAnsi="Times New Roman"/>
          <w:color w:val="auto"/>
          <w:sz w:val="28"/>
          <w:szCs w:val="28"/>
        </w:rPr>
        <w:t>с учетом</w:t>
      </w:r>
      <w:r w:rsidRPr="00D46438">
        <w:rPr>
          <w:rFonts w:ascii="Times New Roman" w:hAnsi="Times New Roman"/>
          <w:color w:val="auto"/>
          <w:sz w:val="28"/>
          <w:szCs w:val="28"/>
        </w:rPr>
        <w:t xml:space="preserve"> оглашенных в порядке ст. 281 УПК РФ с согласия сторон</w:t>
      </w:r>
      <w:r w:rsidR="00136EF4">
        <w:rPr>
          <w:rFonts w:ascii="Times New Roman" w:hAnsi="Times New Roman"/>
          <w:color w:val="auto"/>
          <w:sz w:val="28"/>
          <w:szCs w:val="28"/>
        </w:rPr>
        <w:t xml:space="preserve"> показаний, показал</w:t>
      </w:r>
      <w:r w:rsidRPr="00D46438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что </w:t>
      </w:r>
      <w:r w:rsidRPr="009360DD" w:rsidR="00287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29.09.2022 в вечернее время, он был совершенно трезвый и ездил на мопеде вместе </w:t>
      </w:r>
      <w:r w:rsidR="00287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 </w:t>
      </w:r>
      <w:r w:rsidRPr="009360DD" w:rsidR="00287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знакомым </w:t>
      </w:r>
      <w:r w:rsidR="00EF7122">
        <w:rPr>
          <w:rFonts w:ascii="Times New Roman" w:eastAsia="Times New Roman" w:hAnsi="Times New Roman" w:cs="Times New Roman"/>
          <w:sz w:val="28"/>
          <w:szCs w:val="28"/>
          <w:lang w:eastAsia="zh-CN"/>
        </w:rPr>
        <w:t>Ф3</w:t>
      </w:r>
      <w:r w:rsidRPr="009360DD" w:rsidR="00287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Он подъехал на территорию АЗС «АТАН», расположенную по адресу: г. Севастополь, ул. Карантинная, д. 51, для того, чтобы заправиться. На </w:t>
      </w:r>
      <w:r w:rsidRPr="009360DD" w:rsidR="00287124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</w:t>
      </w:r>
      <w:r w:rsidR="00287124">
        <w:rPr>
          <w:rFonts w:ascii="Times New Roman" w:eastAsia="Times New Roman" w:hAnsi="Times New Roman" w:cs="Times New Roman"/>
          <w:sz w:val="28"/>
          <w:szCs w:val="28"/>
          <w:lang w:eastAsia="zh-CN"/>
        </w:rPr>
        <w:t>ной  заправке</w:t>
      </w:r>
      <w:r w:rsidR="00287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они встретили их </w:t>
      </w:r>
      <w:r w:rsidRPr="009360DD" w:rsidR="00287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знакомого </w:t>
      </w:r>
      <w:r w:rsidR="00EF7122">
        <w:rPr>
          <w:rFonts w:ascii="Times New Roman" w:hAnsi="Times New Roman" w:cs="Times New Roman"/>
          <w:sz w:val="28"/>
          <w:szCs w:val="28"/>
        </w:rPr>
        <w:t>ФИО</w:t>
      </w:r>
      <w:r w:rsidRPr="009360DD" w:rsidR="00287124">
        <w:rPr>
          <w:rFonts w:ascii="Times New Roman" w:eastAsia="Times New Roman" w:hAnsi="Times New Roman" w:cs="Times New Roman"/>
          <w:sz w:val="28"/>
          <w:szCs w:val="28"/>
          <w:lang w:eastAsia="zh-CN"/>
        </w:rPr>
        <w:t>,  который общалс</w:t>
      </w:r>
      <w:r w:rsidR="006A58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</w:t>
      </w:r>
      <w:r w:rsidRPr="009360DD" w:rsidR="00287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незнакомой девушкой, которая ушла после того, как они стали общаться с </w:t>
      </w:r>
      <w:r w:rsidR="00EF7122">
        <w:rPr>
          <w:rFonts w:ascii="Times New Roman" w:hAnsi="Times New Roman" w:cs="Times New Roman"/>
          <w:sz w:val="28"/>
          <w:szCs w:val="28"/>
        </w:rPr>
        <w:t>ФИО</w:t>
      </w:r>
      <w:r w:rsidRPr="009360DD" w:rsidR="00287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AA7B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того, как </w:t>
      </w:r>
      <w:r w:rsidR="00EF7122">
        <w:rPr>
          <w:rFonts w:ascii="Times New Roman" w:hAnsi="Times New Roman" w:cs="Times New Roman"/>
          <w:sz w:val="28"/>
          <w:szCs w:val="28"/>
        </w:rPr>
        <w:t>ФИО</w:t>
      </w:r>
      <w:r w:rsidRPr="00AC347B" w:rsidR="00AC347B">
        <w:rPr>
          <w:rFonts w:ascii="Times New Roman" w:hAnsi="Times New Roman" w:cs="Times New Roman"/>
          <w:sz w:val="28"/>
          <w:szCs w:val="28"/>
        </w:rPr>
        <w:t xml:space="preserve"> </w:t>
      </w:r>
      <w:r w:rsidR="00AC347B">
        <w:rPr>
          <w:rFonts w:ascii="Times New Roman" w:hAnsi="Times New Roman" w:cs="Times New Roman"/>
          <w:sz w:val="28"/>
          <w:szCs w:val="28"/>
        </w:rPr>
        <w:t xml:space="preserve">крикнул что-то в сторону, где шел Эдуард, а также знакомая </w:t>
      </w:r>
      <w:r w:rsidR="00EF7122">
        <w:rPr>
          <w:rFonts w:ascii="Times New Roman" w:hAnsi="Times New Roman" w:cs="Times New Roman"/>
          <w:sz w:val="28"/>
          <w:szCs w:val="28"/>
        </w:rPr>
        <w:t>Ф.</w:t>
      </w:r>
      <w:r w:rsidR="00AC347B">
        <w:rPr>
          <w:rFonts w:ascii="Times New Roman" w:hAnsi="Times New Roman" w:cs="Times New Roman"/>
          <w:sz w:val="28"/>
          <w:szCs w:val="28"/>
        </w:rPr>
        <w:t xml:space="preserve">, </w:t>
      </w:r>
      <w:r w:rsidRPr="009360DD" w:rsidR="00287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подошел </w:t>
      </w:r>
      <w:r w:rsidR="00287124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Назаров Э.</w:t>
      </w:r>
      <w:r w:rsidRPr="009360DD" w:rsidR="00287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компании </w:t>
      </w:r>
      <w:r w:rsidR="00EA681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предположительно своего друга, которому на вид</w:t>
      </w:r>
      <w:r w:rsidRPr="009360DD" w:rsidR="00287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87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было </w:t>
      </w:r>
      <w:r w:rsidRPr="009360DD" w:rsidR="00287124">
        <w:rPr>
          <w:rFonts w:ascii="Times New Roman" w:eastAsia="Times New Roman" w:hAnsi="Times New Roman" w:cs="Times New Roman"/>
          <w:sz w:val="28"/>
          <w:szCs w:val="28"/>
          <w:lang w:eastAsia="zh-CN"/>
        </w:rPr>
        <w:t>около 35-40 лет.</w:t>
      </w:r>
      <w:r w:rsidR="00AA7B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A7BE0">
        <w:rPr>
          <w:rFonts w:ascii="Times New Roman" w:hAnsi="Times New Roman" w:cs="Times New Roman"/>
          <w:sz w:val="28"/>
          <w:szCs w:val="28"/>
        </w:rPr>
        <w:t xml:space="preserve">В </w:t>
      </w:r>
      <w:r w:rsidR="00AC347B">
        <w:rPr>
          <w:rFonts w:ascii="Times New Roman" w:hAnsi="Times New Roman" w:cs="Times New Roman"/>
          <w:sz w:val="28"/>
          <w:szCs w:val="28"/>
        </w:rPr>
        <w:t xml:space="preserve">итоге общения </w:t>
      </w:r>
      <w:r w:rsidR="00AA7BE0">
        <w:rPr>
          <w:rFonts w:ascii="Times New Roman" w:hAnsi="Times New Roman" w:cs="Times New Roman"/>
          <w:sz w:val="28"/>
          <w:szCs w:val="28"/>
        </w:rPr>
        <w:t xml:space="preserve">между ними произошла потасовка, </w:t>
      </w:r>
      <w:r w:rsidR="00EF7122">
        <w:rPr>
          <w:rFonts w:ascii="Times New Roman" w:hAnsi="Times New Roman" w:cs="Times New Roman"/>
          <w:sz w:val="28"/>
          <w:szCs w:val="28"/>
        </w:rPr>
        <w:t>ФИО</w:t>
      </w:r>
      <w:r w:rsidR="00AA7BE0">
        <w:rPr>
          <w:rFonts w:ascii="Times New Roman" w:hAnsi="Times New Roman" w:cs="Times New Roman"/>
          <w:sz w:val="28"/>
          <w:szCs w:val="28"/>
        </w:rPr>
        <w:t xml:space="preserve"> стал толкать </w:t>
      </w:r>
      <w:r w:rsidR="00AA7BE0">
        <w:rPr>
          <w:rFonts w:ascii="Times New Roman" w:hAnsi="Times New Roman" w:cs="Times New Roman"/>
          <w:sz w:val="28"/>
          <w:szCs w:val="28"/>
        </w:rPr>
        <w:t xml:space="preserve">Назарова Э. в область груди, в результате </w:t>
      </w:r>
      <w:r w:rsidR="00AC347B">
        <w:rPr>
          <w:rFonts w:ascii="Times New Roman" w:hAnsi="Times New Roman" w:cs="Times New Roman"/>
          <w:sz w:val="28"/>
          <w:szCs w:val="28"/>
        </w:rPr>
        <w:t xml:space="preserve">чего </w:t>
      </w:r>
      <w:r w:rsidR="00AA7BE0">
        <w:rPr>
          <w:rFonts w:ascii="Times New Roman" w:hAnsi="Times New Roman" w:cs="Times New Roman"/>
          <w:sz w:val="28"/>
          <w:szCs w:val="28"/>
        </w:rPr>
        <w:t>между ними возникла драка. Кто</w:t>
      </w:r>
      <w:r w:rsidR="00AC347B">
        <w:rPr>
          <w:rFonts w:ascii="Times New Roman" w:hAnsi="Times New Roman" w:cs="Times New Roman"/>
          <w:sz w:val="28"/>
          <w:szCs w:val="28"/>
        </w:rPr>
        <w:t xml:space="preserve"> и</w:t>
      </w:r>
      <w:r w:rsidR="00AA7BE0">
        <w:rPr>
          <w:rFonts w:ascii="Times New Roman" w:hAnsi="Times New Roman" w:cs="Times New Roman"/>
          <w:sz w:val="28"/>
          <w:szCs w:val="28"/>
        </w:rPr>
        <w:t xml:space="preserve"> кому нанес какие повреждения он не видел, так как в тот момент парковал свой мопед, после чего пошел разнимать их. Также показал, что </w:t>
      </w:r>
      <w:r w:rsidR="00344CD7">
        <w:rPr>
          <w:rFonts w:ascii="Times New Roman" w:hAnsi="Times New Roman" w:cs="Times New Roman"/>
          <w:sz w:val="28"/>
          <w:szCs w:val="28"/>
        </w:rPr>
        <w:t>ФИО</w:t>
      </w:r>
      <w:r w:rsidR="00344CD7">
        <w:rPr>
          <w:rFonts w:ascii="Times New Roman" w:hAnsi="Times New Roman" w:cs="Times New Roman"/>
          <w:sz w:val="28"/>
          <w:szCs w:val="28"/>
        </w:rPr>
        <w:t xml:space="preserve">3 </w:t>
      </w:r>
      <w:r w:rsidR="00AA7BE0">
        <w:rPr>
          <w:rFonts w:ascii="Times New Roman" w:hAnsi="Times New Roman" w:cs="Times New Roman"/>
          <w:sz w:val="28"/>
          <w:szCs w:val="28"/>
        </w:rPr>
        <w:t xml:space="preserve">кинул в сторону Назарова Э. камень, после чего конфликт был окончен. Далее они пожали руки и разошлись. </w:t>
      </w:r>
    </w:p>
    <w:p w:rsidR="00C338AE" w:rsidP="006977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показаний свидетеля </w:t>
      </w:r>
      <w:r w:rsidR="00344CD7">
        <w:rPr>
          <w:rFonts w:ascii="Times New Roman" w:hAnsi="Times New Roman" w:cs="Times New Roman"/>
          <w:sz w:val="28"/>
          <w:szCs w:val="28"/>
        </w:rPr>
        <w:t>ФИО</w:t>
      </w:r>
      <w:r w:rsidR="00344C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допрошенного</w:t>
      </w:r>
      <w:r w:rsidRPr="00441103" w:rsidR="001C295F">
        <w:rPr>
          <w:rFonts w:ascii="Times New Roman" w:hAnsi="Times New Roman" w:cs="Times New Roman"/>
          <w:sz w:val="28"/>
          <w:szCs w:val="28"/>
        </w:rPr>
        <w:t xml:space="preserve"> в судебном заседании,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46438">
        <w:rPr>
          <w:rFonts w:ascii="Times New Roman" w:hAnsi="Times New Roman"/>
          <w:color w:val="auto"/>
          <w:sz w:val="28"/>
          <w:szCs w:val="28"/>
        </w:rPr>
        <w:t>оглашенных</w:t>
      </w:r>
      <w:r w:rsidR="00EA6812">
        <w:rPr>
          <w:rFonts w:ascii="Times New Roman" w:hAnsi="Times New Roman"/>
          <w:color w:val="auto"/>
          <w:sz w:val="28"/>
          <w:szCs w:val="28"/>
        </w:rPr>
        <w:t xml:space="preserve"> показаний</w:t>
      </w:r>
      <w:r w:rsidRPr="00D46438">
        <w:rPr>
          <w:rFonts w:ascii="Times New Roman" w:hAnsi="Times New Roman"/>
          <w:color w:val="auto"/>
          <w:sz w:val="28"/>
          <w:szCs w:val="28"/>
        </w:rPr>
        <w:t xml:space="preserve"> в порядке ст. 281 УПК РФ с согласия сторон</w:t>
      </w:r>
      <w:r>
        <w:rPr>
          <w:rFonts w:ascii="Times New Roman" w:hAnsi="Times New Roman"/>
          <w:color w:val="auto"/>
          <w:sz w:val="28"/>
          <w:szCs w:val="28"/>
        </w:rPr>
        <w:t>, следует, что он</w:t>
      </w:r>
      <w:r w:rsidRPr="00441103" w:rsidR="001C295F">
        <w:rPr>
          <w:rFonts w:ascii="Times New Roman" w:hAnsi="Times New Roman" w:cs="Times New Roman"/>
          <w:sz w:val="28"/>
          <w:szCs w:val="28"/>
        </w:rPr>
        <w:t xml:space="preserve"> </w:t>
      </w:r>
      <w:r w:rsidR="00697746">
        <w:rPr>
          <w:rFonts w:ascii="Times New Roman" w:hAnsi="Times New Roman" w:cs="Times New Roman"/>
          <w:sz w:val="28"/>
          <w:szCs w:val="28"/>
        </w:rPr>
        <w:t>я</w:t>
      </w:r>
      <w:r w:rsidR="002457F2">
        <w:rPr>
          <w:rFonts w:ascii="Times New Roman" w:hAnsi="Times New Roman" w:cs="Times New Roman"/>
          <w:sz w:val="28"/>
          <w:szCs w:val="28"/>
        </w:rPr>
        <w:t>вляется знакомым Назарова Э.А.</w:t>
      </w:r>
      <w:r w:rsidR="00A956AB">
        <w:rPr>
          <w:rFonts w:ascii="Times New Roman" w:hAnsi="Times New Roman" w:cs="Times New Roman"/>
          <w:sz w:val="28"/>
          <w:szCs w:val="28"/>
        </w:rPr>
        <w:t xml:space="preserve"> </w:t>
      </w:r>
      <w:r w:rsidRPr="009360DD" w:rsidR="00A956AB">
        <w:rPr>
          <w:rFonts w:ascii="Times New Roman" w:hAnsi="Times New Roman" w:cs="Times New Roman"/>
          <w:sz w:val="28"/>
          <w:szCs w:val="28"/>
        </w:rPr>
        <w:t>29.09.2022 г. в период времени с 2</w:t>
      </w:r>
      <w:r w:rsidRPr="009360DD" w:rsidR="00A956A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9360DD" w:rsidR="00A956AB">
        <w:rPr>
          <w:rFonts w:ascii="Times New Roman" w:hAnsi="Times New Roman" w:cs="Times New Roman"/>
          <w:sz w:val="28"/>
          <w:szCs w:val="28"/>
        </w:rPr>
        <w:t xml:space="preserve"> часа 00 по 23 часа 00 минут он планировал встрети</w:t>
      </w:r>
      <w:r w:rsidRPr="009360DD" w:rsidR="00A956AB">
        <w:rPr>
          <w:rFonts w:ascii="Times New Roman" w:eastAsia="Times New Roman" w:hAnsi="Times New Roman" w:cs="Times New Roman"/>
          <w:sz w:val="28"/>
          <w:szCs w:val="28"/>
          <w:lang w:eastAsia="zh-CN"/>
        </w:rPr>
        <w:t>ться</w:t>
      </w:r>
      <w:r w:rsidRPr="009360DD" w:rsidR="00A956AB">
        <w:rPr>
          <w:rFonts w:ascii="Times New Roman" w:hAnsi="Times New Roman" w:cs="Times New Roman"/>
          <w:sz w:val="28"/>
          <w:szCs w:val="28"/>
        </w:rPr>
        <w:t xml:space="preserve"> с Назаровым Э.А. возле </w:t>
      </w:r>
      <w:r w:rsidRPr="009360DD" w:rsidR="00A956AB">
        <w:rPr>
          <w:rFonts w:ascii="Times New Roman" w:eastAsia="Times New Roman" w:hAnsi="Times New Roman" w:cs="Times New Roman"/>
          <w:sz w:val="28"/>
          <w:szCs w:val="28"/>
          <w:lang w:eastAsia="zh-CN"/>
        </w:rPr>
        <w:t>АЗС</w:t>
      </w:r>
      <w:r w:rsidRPr="009360DD" w:rsidR="00A956AB">
        <w:rPr>
          <w:rFonts w:ascii="Times New Roman" w:hAnsi="Times New Roman" w:cs="Times New Roman"/>
          <w:sz w:val="28"/>
          <w:szCs w:val="28"/>
        </w:rPr>
        <w:t xml:space="preserve"> «ATAN» по адресу: г. Севастополь, ул. Карантинная, д. 51</w:t>
      </w:r>
      <w:r w:rsidR="00A956AB">
        <w:rPr>
          <w:rFonts w:ascii="Times New Roman" w:hAnsi="Times New Roman" w:cs="Times New Roman"/>
          <w:sz w:val="28"/>
          <w:szCs w:val="28"/>
        </w:rPr>
        <w:t xml:space="preserve">. На данном заправочном комплексе находилась </w:t>
      </w:r>
      <w:r w:rsidR="00697746">
        <w:rPr>
          <w:rFonts w:ascii="Times New Roman" w:hAnsi="Times New Roman" w:cs="Times New Roman"/>
          <w:sz w:val="28"/>
          <w:szCs w:val="28"/>
        </w:rPr>
        <w:t>группа парней, которые громко спросили: «Кому мы будем бить сегодня лицо?». Они вместе с Э</w:t>
      </w:r>
      <w:r w:rsidR="00074992">
        <w:rPr>
          <w:rFonts w:ascii="Times New Roman" w:hAnsi="Times New Roman" w:cs="Times New Roman"/>
          <w:sz w:val="28"/>
          <w:szCs w:val="28"/>
        </w:rPr>
        <w:t>.</w:t>
      </w:r>
      <w:r w:rsidR="00697746">
        <w:rPr>
          <w:rFonts w:ascii="Times New Roman" w:hAnsi="Times New Roman" w:cs="Times New Roman"/>
          <w:sz w:val="28"/>
          <w:szCs w:val="28"/>
        </w:rPr>
        <w:t xml:space="preserve"> направились в их сторону чтобы выяснить причин</w:t>
      </w:r>
      <w:r w:rsidR="002457F2">
        <w:rPr>
          <w:rFonts w:ascii="Times New Roman" w:hAnsi="Times New Roman" w:cs="Times New Roman"/>
          <w:sz w:val="28"/>
          <w:szCs w:val="28"/>
        </w:rPr>
        <w:t xml:space="preserve">у такого поведения с их стороны, а также для того чтобы успокоить их, поскольку он состоит в </w:t>
      </w:r>
      <w:r w:rsidR="00EA6812">
        <w:rPr>
          <w:rFonts w:ascii="Times New Roman" w:hAnsi="Times New Roman" w:cs="Times New Roman"/>
          <w:sz w:val="28"/>
          <w:szCs w:val="28"/>
        </w:rPr>
        <w:t>«</w:t>
      </w:r>
      <w:r w:rsidRPr="00943032" w:rsidR="00943032">
        <w:rPr>
          <w:rFonts w:ascii="Times New Roman" w:hAnsi="Times New Roman" w:cs="Times New Roman"/>
          <w:sz w:val="28"/>
          <w:szCs w:val="28"/>
        </w:rPr>
        <w:t>Комитете Народного Контроля" за соблюдением прав и свобод граждан города федерального значения Севастополь и Республики Крым</w:t>
      </w:r>
      <w:r w:rsidR="00943032">
        <w:rPr>
          <w:rFonts w:ascii="Times New Roman" w:hAnsi="Times New Roman" w:cs="Times New Roman"/>
          <w:sz w:val="28"/>
          <w:szCs w:val="28"/>
        </w:rPr>
        <w:t xml:space="preserve"> и посчитал своим догом пресечь такое поведение</w:t>
      </w:r>
      <w:r w:rsidRPr="00943032" w:rsidR="00943032">
        <w:rPr>
          <w:rFonts w:ascii="Times New Roman" w:hAnsi="Times New Roman" w:cs="Times New Roman"/>
          <w:sz w:val="28"/>
          <w:szCs w:val="28"/>
        </w:rPr>
        <w:t xml:space="preserve">. </w:t>
      </w:r>
      <w:r w:rsidR="00697746">
        <w:rPr>
          <w:rFonts w:ascii="Times New Roman" w:hAnsi="Times New Roman" w:cs="Times New Roman"/>
          <w:sz w:val="28"/>
          <w:szCs w:val="28"/>
        </w:rPr>
        <w:t>До этого момента он видел, как данные ребята разминались, боксиро</w:t>
      </w:r>
      <w:r w:rsidR="00DA2102">
        <w:rPr>
          <w:rFonts w:ascii="Times New Roman" w:hAnsi="Times New Roman" w:cs="Times New Roman"/>
          <w:sz w:val="28"/>
          <w:szCs w:val="28"/>
        </w:rPr>
        <w:t>вали, были настроены агрессивно, выражались нецензурно. Далее они стали наносить ему и Эдуарду удары ногами, руками, отвешивали подзатыльники. При этом он</w:t>
      </w:r>
      <w:r w:rsidR="002457F2">
        <w:rPr>
          <w:rFonts w:ascii="Times New Roman" w:hAnsi="Times New Roman" w:cs="Times New Roman"/>
          <w:sz w:val="28"/>
          <w:szCs w:val="28"/>
        </w:rPr>
        <w:t xml:space="preserve"> и Назаров пытались уйти от них, однако это было сделать невозможно, так как они не позволяли это сделать</w:t>
      </w:r>
      <w:r w:rsidR="006C19B5">
        <w:rPr>
          <w:rFonts w:ascii="Times New Roman" w:hAnsi="Times New Roman" w:cs="Times New Roman"/>
          <w:sz w:val="28"/>
          <w:szCs w:val="28"/>
        </w:rPr>
        <w:t xml:space="preserve">, продолжая </w:t>
      </w:r>
      <w:r w:rsidR="00EA6812">
        <w:rPr>
          <w:rFonts w:ascii="Times New Roman" w:hAnsi="Times New Roman" w:cs="Times New Roman"/>
          <w:sz w:val="28"/>
          <w:szCs w:val="28"/>
        </w:rPr>
        <w:t>их</w:t>
      </w:r>
      <w:r w:rsidR="006C19B5">
        <w:rPr>
          <w:rFonts w:ascii="Times New Roman" w:hAnsi="Times New Roman" w:cs="Times New Roman"/>
          <w:sz w:val="28"/>
          <w:szCs w:val="28"/>
        </w:rPr>
        <w:t xml:space="preserve"> преследовать и наносить удары</w:t>
      </w:r>
      <w:r w:rsidR="002457F2">
        <w:rPr>
          <w:rFonts w:ascii="Times New Roman" w:hAnsi="Times New Roman" w:cs="Times New Roman"/>
          <w:sz w:val="28"/>
          <w:szCs w:val="28"/>
        </w:rPr>
        <w:t xml:space="preserve">. На его уговоры прекратить не реагировали, стали кидаться в его сторону. Инициатором конфликта была группа лиц. Кто первый нанес удар и кому он не видел. </w:t>
      </w:r>
      <w:r w:rsidRPr="009360DD" w:rsidR="00A956AB">
        <w:rPr>
          <w:rFonts w:ascii="Times New Roman" w:eastAsia="Times New Roman" w:hAnsi="Times New Roman" w:cs="Times New Roman"/>
          <w:sz w:val="28"/>
          <w:szCs w:val="28"/>
          <w:lang w:eastAsia="zh-CN"/>
        </w:rPr>
        <w:t>В какой-то момент один из неизвестных нанес удар рукой в область головы Назарову Э.А., на что тот начал защищаться, и отмахиваться от ударов. Далее</w:t>
      </w:r>
      <w:r w:rsidR="00EA681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9360DD" w:rsidR="00A95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примерно трое из парней</w:t>
      </w:r>
      <w:r w:rsidR="00EA681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9360DD" w:rsidR="00A95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начали наступать на Назарова Э.А., в связи с чем тот начал защища</w:t>
      </w:r>
      <w:r w:rsidR="00A956AB">
        <w:rPr>
          <w:rFonts w:ascii="Times New Roman" w:eastAsia="Times New Roman" w:hAnsi="Times New Roman" w:cs="Times New Roman"/>
          <w:sz w:val="28"/>
          <w:szCs w:val="28"/>
          <w:lang w:eastAsia="zh-CN"/>
        </w:rPr>
        <w:t>ть</w:t>
      </w:r>
      <w:r w:rsidRPr="009360DD" w:rsidR="00A956AB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A956AB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9360DD" w:rsidR="00A95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отступать. В какой-то момент происходящего у одного из наступающего из парней оказался камень в руке, который был брошен в область живота Назарову Э.А.</w:t>
      </w:r>
      <w:r w:rsidR="00A95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57F2">
        <w:rPr>
          <w:rFonts w:ascii="Times New Roman" w:hAnsi="Times New Roman" w:cs="Times New Roman"/>
          <w:sz w:val="28"/>
          <w:szCs w:val="28"/>
        </w:rPr>
        <w:t>Также указал, что не видел какие телесные повреждения нанес Назаров. После окончания конфликта, ребята извинились, после чего все обменялись номерами телефонов и разошлись.</w:t>
      </w:r>
    </w:p>
    <w:p w:rsidR="00C338AE" w:rsidRPr="00BE2FF1" w:rsidP="00C338A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1103" w:rsidR="003E71D0">
        <w:rPr>
          <w:rFonts w:ascii="Times New Roman" w:hAnsi="Times New Roman" w:cs="Times New Roman"/>
          <w:sz w:val="28"/>
          <w:szCs w:val="28"/>
        </w:rPr>
        <w:t xml:space="preserve">Из показаний свидетеля </w:t>
      </w:r>
      <w:r w:rsidR="00074992">
        <w:rPr>
          <w:rFonts w:ascii="Times New Roman" w:hAnsi="Times New Roman" w:cs="Times New Roman"/>
          <w:sz w:val="28"/>
          <w:szCs w:val="28"/>
        </w:rPr>
        <w:t>ФИО</w:t>
      </w:r>
      <w:r w:rsidR="00074992">
        <w:rPr>
          <w:rFonts w:ascii="Times New Roman" w:hAnsi="Times New Roman" w:cs="Times New Roman"/>
          <w:sz w:val="28"/>
          <w:szCs w:val="28"/>
        </w:rPr>
        <w:t xml:space="preserve">3 </w:t>
      </w:r>
      <w:r w:rsidRPr="00441103" w:rsidR="003E71D0">
        <w:rPr>
          <w:rFonts w:ascii="Times New Roman" w:hAnsi="Times New Roman" w:cs="Times New Roman"/>
          <w:sz w:val="28"/>
          <w:szCs w:val="28"/>
        </w:rPr>
        <w:t xml:space="preserve">данными им на стадии предварительного следствия и оглашенных показаний на основании ст. 281 УПК следует, что </w:t>
      </w:r>
      <w:r w:rsidR="00074992">
        <w:rPr>
          <w:rFonts w:ascii="Times New Roman" w:hAnsi="Times New Roman" w:cs="Times New Roman"/>
          <w:sz w:val="28"/>
          <w:szCs w:val="28"/>
        </w:rPr>
        <w:t>ФИО</w:t>
      </w:r>
      <w:r w:rsidRPr="009360DD" w:rsidR="000749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360D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приходится ему другом, с которым он знаком более 5 лет. 2</w:t>
      </w:r>
      <w:r w:rsidRPr="009360DD">
        <w:rPr>
          <w:rFonts w:ascii="Times New Roman" w:hAnsi="Times New Roman" w:cs="Times New Roman"/>
          <w:sz w:val="28"/>
          <w:szCs w:val="28"/>
        </w:rPr>
        <w:t>9.09.2022 г. в период времени с 2</w:t>
      </w:r>
      <w:r w:rsidRPr="009360D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9360DD">
        <w:rPr>
          <w:rFonts w:ascii="Times New Roman" w:hAnsi="Times New Roman" w:cs="Times New Roman"/>
          <w:sz w:val="28"/>
          <w:szCs w:val="28"/>
        </w:rPr>
        <w:t xml:space="preserve"> часа 00 по 23 часа 00 минут он </w:t>
      </w:r>
      <w:r w:rsidRPr="009360D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находился</w:t>
      </w:r>
      <w:r w:rsidRPr="009360DD">
        <w:rPr>
          <w:rFonts w:ascii="Times New Roman" w:hAnsi="Times New Roman" w:cs="Times New Roman"/>
          <w:sz w:val="28"/>
          <w:szCs w:val="28"/>
        </w:rPr>
        <w:t xml:space="preserve"> по адресу: г. Севастополь, ул. Карантинная, д. 51, на территории АЗС «</w:t>
      </w:r>
      <w:r w:rsidRPr="009360DD">
        <w:rPr>
          <w:rFonts w:ascii="Times New Roman" w:hAnsi="Times New Roman" w:cs="Times New Roman"/>
          <w:sz w:val="28"/>
          <w:szCs w:val="28"/>
        </w:rPr>
        <w:t>Атан</w:t>
      </w:r>
      <w:r w:rsidRPr="009360DD">
        <w:rPr>
          <w:rFonts w:ascii="Times New Roman" w:hAnsi="Times New Roman" w:cs="Times New Roman"/>
          <w:sz w:val="28"/>
          <w:szCs w:val="28"/>
        </w:rPr>
        <w:t xml:space="preserve">» совместно с </w:t>
      </w:r>
      <w:r w:rsidR="00074992">
        <w:rPr>
          <w:rFonts w:ascii="Times New Roman" w:hAnsi="Times New Roman" w:cs="Times New Roman"/>
          <w:sz w:val="28"/>
          <w:szCs w:val="28"/>
        </w:rPr>
        <w:t>ФИО</w:t>
      </w:r>
      <w:r w:rsidRPr="009360DD">
        <w:rPr>
          <w:rFonts w:ascii="Times New Roman" w:hAnsi="Times New Roman" w:cs="Times New Roman"/>
          <w:sz w:val="28"/>
          <w:szCs w:val="28"/>
        </w:rPr>
        <w:t xml:space="preserve">, </w:t>
      </w:r>
      <w:r w:rsidR="00074992">
        <w:rPr>
          <w:rFonts w:ascii="Times New Roman" w:hAnsi="Times New Roman" w:cs="Times New Roman"/>
          <w:sz w:val="28"/>
          <w:szCs w:val="28"/>
        </w:rPr>
        <w:t>ФИО</w:t>
      </w:r>
      <w:r w:rsidR="00074992">
        <w:rPr>
          <w:rFonts w:ascii="Times New Roman" w:hAnsi="Times New Roman" w:cs="Times New Roman"/>
          <w:sz w:val="28"/>
          <w:szCs w:val="28"/>
        </w:rPr>
        <w:t>2</w:t>
      </w:r>
      <w:r w:rsidRPr="009360DD">
        <w:rPr>
          <w:rFonts w:ascii="Times New Roman" w:hAnsi="Times New Roman" w:cs="Times New Roman"/>
          <w:sz w:val="28"/>
          <w:szCs w:val="28"/>
        </w:rPr>
        <w:t>, который приходится ему другом, и малознакомым ему гражданином по имени В</w:t>
      </w:r>
      <w:r w:rsidR="00074992">
        <w:rPr>
          <w:rFonts w:ascii="Times New Roman" w:hAnsi="Times New Roman" w:cs="Times New Roman"/>
          <w:sz w:val="28"/>
          <w:szCs w:val="28"/>
        </w:rPr>
        <w:t>.</w:t>
      </w:r>
      <w:r w:rsidRPr="009360DD">
        <w:rPr>
          <w:rFonts w:ascii="Times New Roman" w:hAnsi="Times New Roman" w:cs="Times New Roman"/>
          <w:sz w:val="28"/>
          <w:szCs w:val="28"/>
        </w:rPr>
        <w:t xml:space="preserve">, </w:t>
      </w:r>
      <w:r w:rsidRPr="009360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r w:rsidR="00C45566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 малознакомой ему девушкой</w:t>
      </w:r>
      <w:r w:rsidRPr="009360DD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Когда он и указанная группа лиц, находились на парковке АЗС «</w:t>
      </w:r>
      <w:r w:rsidRPr="009360DD">
        <w:rPr>
          <w:rFonts w:ascii="Times New Roman" w:eastAsia="Times New Roman" w:hAnsi="Times New Roman" w:cs="Times New Roman"/>
          <w:sz w:val="28"/>
          <w:szCs w:val="28"/>
          <w:lang w:eastAsia="zh-CN"/>
        </w:rPr>
        <w:t>Атан</w:t>
      </w:r>
      <w:r w:rsidRPr="009360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по адресу: г. Севастополь, ул. Карантинная, д. 51, к ним подошел неизвестный парень, </w:t>
      </w:r>
      <w:r w:rsidR="00B03C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вид его ровесник, </w:t>
      </w:r>
      <w:r w:rsidRPr="009360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примерно 20 лет, в компании предположительно своего друга, </w:t>
      </w:r>
      <w:r w:rsidR="00B03C5D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который</w:t>
      </w:r>
      <w:r w:rsidRPr="009360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вид был старше первого. Когда данные лица подошли к ним, то один из них, который помладше предложил подраться </w:t>
      </w:r>
      <w:r w:rsidR="007A17A0">
        <w:rPr>
          <w:rFonts w:ascii="Times New Roman" w:hAnsi="Times New Roman" w:cs="Times New Roman"/>
          <w:sz w:val="28"/>
          <w:szCs w:val="28"/>
        </w:rPr>
        <w:t>ФИО</w:t>
      </w:r>
      <w:r w:rsidRPr="009360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связи с чем между ними произошел диалог, в ходе которого последние высказывались нецензурной бранью. Какого-либо участия он в данной ситуации не принимал. Так они на протяжении короткого периода времени вели между собой </w:t>
      </w:r>
      <w:r w:rsidRPr="009360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беседу, о чем именно ему неизвестно. В какой-то момент один из неизвестных, который помладше, нанес удар в область головы </w:t>
      </w:r>
      <w:r w:rsidR="007A17A0">
        <w:rPr>
          <w:rFonts w:ascii="Times New Roman" w:hAnsi="Times New Roman" w:cs="Times New Roman"/>
          <w:sz w:val="28"/>
          <w:szCs w:val="28"/>
        </w:rPr>
        <w:t>ФИО</w:t>
      </w:r>
      <w:r w:rsidRPr="009360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связи с чем между ними началась драка, в ходе которой </w:t>
      </w:r>
      <w:r w:rsidR="007A17A0">
        <w:rPr>
          <w:rFonts w:ascii="Times New Roman" w:hAnsi="Times New Roman" w:cs="Times New Roman"/>
          <w:sz w:val="28"/>
          <w:szCs w:val="28"/>
        </w:rPr>
        <w:t>ФИО</w:t>
      </w:r>
      <w:r w:rsidRPr="009360DD" w:rsidR="007A1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360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наносил удары в ответ защищаясь. Когда дрались </w:t>
      </w:r>
      <w:r w:rsidR="007A17A0">
        <w:rPr>
          <w:rFonts w:ascii="Times New Roman" w:hAnsi="Times New Roman" w:cs="Times New Roman"/>
          <w:sz w:val="28"/>
          <w:szCs w:val="28"/>
        </w:rPr>
        <w:t>ФИО</w:t>
      </w:r>
      <w:r w:rsidRPr="009360DD" w:rsidR="007A1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360DD">
        <w:rPr>
          <w:rFonts w:ascii="Times New Roman" w:eastAsia="Times New Roman" w:hAnsi="Times New Roman" w:cs="Times New Roman"/>
          <w:sz w:val="28"/>
          <w:szCs w:val="28"/>
          <w:lang w:eastAsia="zh-CN"/>
        </w:rPr>
        <w:t>и неизвестный парень, который спровоцировал драку, остальные участники произошедшей сит</w:t>
      </w:r>
      <w:r w:rsidR="00C45566">
        <w:rPr>
          <w:rFonts w:ascii="Times New Roman" w:eastAsia="Times New Roman" w:hAnsi="Times New Roman" w:cs="Times New Roman"/>
          <w:sz w:val="28"/>
          <w:szCs w:val="28"/>
          <w:lang w:eastAsia="zh-CN"/>
        </w:rPr>
        <w:t>уации находились рядом, и какое-</w:t>
      </w:r>
      <w:r w:rsidRPr="009360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либо участие не принимали, он также находился в стороне и наблюдал за происходящим. Какое именно количество ударов было нанесено </w:t>
      </w:r>
      <w:r w:rsidR="007A17A0">
        <w:rPr>
          <w:rFonts w:ascii="Times New Roman" w:hAnsi="Times New Roman" w:cs="Times New Roman"/>
          <w:sz w:val="28"/>
          <w:szCs w:val="28"/>
        </w:rPr>
        <w:t>ФИО</w:t>
      </w:r>
      <w:r w:rsidRPr="009360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ему неизвестно, однако после того как указанные лица подрались, они видимо поговорили между собой и в конце помирившись, пожали руки и разошлись. По к</w:t>
      </w:r>
      <w:r w:rsidR="00B03C5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9360D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кой причине Назаров Э.Ю.  подош</w:t>
      </w:r>
      <w:r w:rsidR="00C45566">
        <w:rPr>
          <w:rFonts w:ascii="Times New Roman" w:eastAsia="Times New Roman" w:hAnsi="Times New Roman" w:cs="Times New Roman"/>
          <w:sz w:val="28"/>
          <w:szCs w:val="28"/>
          <w:lang w:eastAsia="zh-CN"/>
        </w:rPr>
        <w:t>ел к их</w:t>
      </w:r>
      <w:r w:rsidRPr="009360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компании и начал диалог ему неизвестно.</w:t>
      </w:r>
    </w:p>
    <w:p w:rsidR="00D53AA6" w:rsidP="00BE2FF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E2FF1" w:rsidR="00716F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Допрошенный в судебном заседании эксперт </w:t>
      </w:r>
      <w:r w:rsidRPr="00BE2FF1" w:rsidR="002F2EAD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7A1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BE2FF1" w:rsidR="00716F2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показал</w:t>
      </w:r>
      <w:r w:rsidRPr="00BE2FF1" w:rsidR="002F2EA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BE2FF1" w:rsidR="00716F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что </w:t>
      </w:r>
      <w:r w:rsidRPr="00BE2F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заведующим отделением СМЭ филиала №2 ФГКУ «111 Главный государственный центр судебно-медицинских и криминалистических экспертиз» МО РФ </w:t>
      </w:r>
      <w:r w:rsidRPr="00BE2FF1">
        <w:rPr>
          <w:rFonts w:ascii="Times New Roman" w:eastAsia="Times New Roman" w:hAnsi="Times New Roman" w:cs="Times New Roman"/>
          <w:sz w:val="28"/>
          <w:szCs w:val="28"/>
          <w:lang w:eastAsia="zh-CN"/>
        </w:rPr>
        <w:t>г.Севастополь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поддержала заключение №3290 от 10</w:t>
      </w:r>
      <w:r w:rsidRPr="00BE2FF1" w:rsidR="00716F2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BE2FF1" w:rsidR="00716F25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E2FF1" w:rsidR="00716F25">
        <w:rPr>
          <w:rFonts w:ascii="Times New Roman" w:eastAsia="Times New Roman" w:hAnsi="Times New Roman" w:cs="Times New Roman"/>
          <w:sz w:val="28"/>
          <w:szCs w:val="28"/>
          <w:lang w:eastAsia="zh-CN"/>
        </w:rPr>
        <w:t>, указав в дополнение, что проводил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BE2FF1" w:rsidR="00716F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судебно-медицинскую экспе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ртизу по медицинским документам. Повреждения </w:t>
      </w:r>
      <w:r w:rsidR="00CE21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средней тяжести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 потерпевшего</w:t>
      </w:r>
      <w:r w:rsidR="00CE213B">
        <w:rPr>
          <w:rFonts w:ascii="Times New Roman" w:eastAsia="Times New Roman" w:hAnsi="Times New Roman" w:cs="Times New Roman"/>
          <w:sz w:val="28"/>
          <w:szCs w:val="28"/>
          <w:lang w:eastAsia="zh-CN"/>
        </w:rPr>
        <w:t>, указанные в выводах заключения,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были образованы не менее чем от одного травматического воздействия</w:t>
      </w:r>
      <w:r w:rsidR="0017469C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подтверждаются компьютерной томографией, которая была представлена на С</w:t>
      </w:r>
      <w:r w:rsidR="0017469C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D</w:t>
      </w:r>
      <w:r w:rsidRPr="0017469C" w:rsidR="0017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7469C">
        <w:rPr>
          <w:rFonts w:ascii="Times New Roman" w:eastAsia="Times New Roman" w:hAnsi="Times New Roman" w:cs="Times New Roman"/>
          <w:sz w:val="28"/>
          <w:szCs w:val="28"/>
          <w:lang w:eastAsia="zh-CN"/>
        </w:rPr>
        <w:t>диск с данными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7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КТ исследованиями, которые могут быть просмотрены при использовании специальных программ </w:t>
      </w:r>
      <w:r w:rsidR="0017469C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дляя</w:t>
      </w:r>
      <w:r w:rsidR="0017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медицинских учреждений.</w:t>
      </w:r>
    </w:p>
    <w:p w:rsidR="002A369B" w:rsidRPr="00441103" w:rsidP="0044110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3">
        <w:rPr>
          <w:rFonts w:ascii="Times New Roman" w:eastAsia="Times New Roman" w:hAnsi="Times New Roman" w:cs="Times New Roman"/>
          <w:sz w:val="28"/>
          <w:szCs w:val="28"/>
        </w:rPr>
        <w:t xml:space="preserve">Кроме того, вина </w:t>
      </w:r>
      <w:r w:rsidR="00716F25">
        <w:rPr>
          <w:rFonts w:ascii="Times New Roman" w:eastAsia="Times New Roman" w:hAnsi="Times New Roman" w:cs="Times New Roman"/>
          <w:sz w:val="28"/>
          <w:szCs w:val="28"/>
        </w:rPr>
        <w:t>Назарова Э.А</w:t>
      </w:r>
      <w:r w:rsidRPr="00441103" w:rsidR="00215C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1103">
        <w:rPr>
          <w:rFonts w:ascii="Times New Roman" w:eastAsia="Times New Roman" w:hAnsi="Times New Roman" w:cs="Times New Roman"/>
          <w:sz w:val="28"/>
          <w:szCs w:val="28"/>
        </w:rPr>
        <w:t xml:space="preserve"> в совершенном преступлении подтверждается письменными доказательствами:</w:t>
      </w:r>
    </w:p>
    <w:p w:rsidR="00892E7D" w:rsidRPr="0017469C" w:rsidP="001746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69C"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аявлением о преступлении от 01.10.2023 года, согласно которому </w:t>
      </w:r>
      <w:r w:rsidR="007A17A0">
        <w:rPr>
          <w:rFonts w:ascii="Times New Roman" w:hAnsi="Times New Roman" w:cs="Times New Roman"/>
          <w:sz w:val="28"/>
          <w:szCs w:val="28"/>
        </w:rPr>
        <w:t>ФИО</w:t>
      </w:r>
      <w:r w:rsidRPr="0017469C" w:rsidR="007A1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просит привлечь к уголовной ответственности неизвестное лицо, которое нанесло ему телесные повреждения в районе ул.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Пожарова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возле заправки «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Атан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(том № 1 л.д.33)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2E7D" w:rsidRPr="0017469C" w:rsidP="00BE2F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69C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ротоколом осмотра места происшествия от 30.09.2022 года, согласно которому было осмотрено и зафиксировано место совершения преступления, а именно: участок местности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расположенный по адресу: г. Севастополь, Ленинский район, ул. Карантинная, д.51. </w:t>
      </w:r>
      <w:r w:rsidRPr="00FC3B76">
        <w:rPr>
          <w:rFonts w:ascii="Times New Roman" w:eastAsia="Times New Roman" w:hAnsi="Times New Roman" w:cs="Times New Roman"/>
          <w:sz w:val="28"/>
          <w:szCs w:val="28"/>
        </w:rPr>
        <w:t>В ходе осмотра места происшествия изъят диск СD-</w:t>
      </w:r>
      <w:r w:rsidRPr="00FC3B76">
        <w:rPr>
          <w:rFonts w:ascii="Times New Roman" w:eastAsia="Times New Roman" w:hAnsi="Times New Roman" w:cs="Times New Roman"/>
          <w:sz w:val="28"/>
          <w:szCs w:val="28"/>
        </w:rPr>
        <w:t>R  с</w:t>
      </w:r>
      <w:r w:rsidRPr="00FC3B76">
        <w:rPr>
          <w:rFonts w:ascii="Times New Roman" w:eastAsia="Times New Roman" w:hAnsi="Times New Roman" w:cs="Times New Roman"/>
          <w:sz w:val="28"/>
          <w:szCs w:val="28"/>
        </w:rPr>
        <w:t xml:space="preserve"> видеозаписью</w:t>
      </w:r>
      <w:r w:rsidRPr="00FC3B76">
        <w:rPr>
          <w:rFonts w:ascii="Times New Roman" w:eastAsia="Times New Roman" w:hAnsi="Times New Roman" w:cs="Times New Roman"/>
          <w:sz w:val="28"/>
          <w:szCs w:val="28"/>
        </w:rPr>
        <w:t xml:space="preserve"> с камер видеонаблюдения</w:t>
      </w:r>
      <w:r w:rsidR="00FC3B76">
        <w:rPr>
          <w:rFonts w:ascii="Times New Roman" w:eastAsia="Times New Roman" w:hAnsi="Times New Roman" w:cs="Times New Roman"/>
          <w:sz w:val="28"/>
          <w:szCs w:val="28"/>
        </w:rPr>
        <w:t xml:space="preserve">, на котором отражено, как Назаров Э.А., находясь на АЗС, направляется в сторону, где находится </w:t>
      </w:r>
      <w:r w:rsidR="00C0008E">
        <w:rPr>
          <w:rFonts w:ascii="Times New Roman" w:hAnsi="Times New Roman" w:cs="Times New Roman"/>
          <w:sz w:val="28"/>
          <w:szCs w:val="28"/>
        </w:rPr>
        <w:t>ФИО</w:t>
      </w:r>
      <w:r w:rsidR="00E25BBE">
        <w:rPr>
          <w:rFonts w:ascii="Times New Roman" w:eastAsia="Times New Roman" w:hAnsi="Times New Roman" w:cs="Times New Roman"/>
          <w:sz w:val="28"/>
          <w:szCs w:val="28"/>
        </w:rPr>
        <w:t xml:space="preserve">, после чего наносит в его сторону удары кулаками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(том № 1 л.д.54-55)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2E7D" w:rsidRPr="0017469C" w:rsidP="001746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69C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ротоколом осмотра предметов от 11.01.2023 г. и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к нему, согласно которому совместно был осмотрен диск CD-R с записями с камер видеонаблюдения, расположенных на территории возле АЗС «АТАН», расположенной по ул. Карантинная, д. 51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г. Севастополь, Ленинский район, на котором зафиксирован момент совершения Назаровым Э.А. преступления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(том № 1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. 56-66)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2E7D" w:rsidRPr="0017469C" w:rsidP="001746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69C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ротоколом осмотра предметов от 02.05.2023 г. и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к нему, согласно которому совместно со свидетелем </w:t>
      </w:r>
      <w:r w:rsidR="00C0008E">
        <w:rPr>
          <w:rFonts w:ascii="Times New Roman" w:hAnsi="Times New Roman" w:cs="Times New Roman"/>
          <w:sz w:val="28"/>
          <w:szCs w:val="28"/>
        </w:rPr>
        <w:t>ФИО</w:t>
      </w:r>
      <w:r w:rsidR="00C0008E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был осмотрен диск CD-R с записями с камер видеонаблюдения, расположенных на территории возле АЗС «АТАН», расположенной по ул. Карантинная, д. 51 г. Севастополь, Ленинский район, на котором зафиксирован момент соверше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ния Назаровым Э.А. преступления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(том № 1 л.д.69-73)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2E7D" w:rsidRPr="0017469C" w:rsidP="001746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69C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ротоколом осмотра предметов от 03.06.2023 г. и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к нему, согласно которому совместно с потерпевшим </w:t>
      </w:r>
      <w:r w:rsidR="00C0008E">
        <w:rPr>
          <w:rFonts w:ascii="Times New Roman" w:hAnsi="Times New Roman" w:cs="Times New Roman"/>
          <w:sz w:val="28"/>
          <w:szCs w:val="28"/>
        </w:rPr>
        <w:t>ФИО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 был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осмотрен диск CD-R с записями с камер видеонаблюдения, расположенных на территории возле АЗС «АТАН»,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расположенной по ул. Карантинная, д. 51 г. Севастополь, Ленинский район, на котором зафиксирован момент совершения Назаровым Э.А. преступления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(том № 1 л.д.74-78)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2E7D" w:rsidRPr="0017469C" w:rsidP="001746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69C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ротоколом осмотра предметов от 28.12.2022 г. и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к нему, согласно которому была осмотрена копия медицинской карты стационарного больного №29863 на имя </w:t>
      </w:r>
      <w:r w:rsidR="00C0008E">
        <w:rPr>
          <w:rFonts w:ascii="Times New Roman" w:hAnsi="Times New Roman" w:cs="Times New Roman"/>
          <w:sz w:val="28"/>
          <w:szCs w:val="28"/>
        </w:rPr>
        <w:t>ФИО</w:t>
      </w:r>
      <w:r w:rsidRPr="009360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09.09.2000 года рождения на 5 листах;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- копия исследования компьютерной томографии на имя </w:t>
      </w:r>
      <w:r w:rsidR="00C0008E">
        <w:rPr>
          <w:rFonts w:ascii="Times New Roman" w:hAnsi="Times New Roman" w:cs="Times New Roman"/>
          <w:sz w:val="28"/>
          <w:szCs w:val="28"/>
        </w:rPr>
        <w:t>ФИО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008E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  <w:r w:rsidRPr="0017469C" w:rsidR="00D53AA6">
        <w:rPr>
          <w:rFonts w:ascii="Times New Roman" w:eastAsia="Times New Roman" w:hAnsi="Times New Roman" w:cs="Times New Roman"/>
          <w:sz w:val="28"/>
          <w:szCs w:val="28"/>
        </w:rPr>
        <w:t xml:space="preserve"> на 1 листе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(том № 1 л.д.81-88)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469C" w:rsidRPr="0017469C" w:rsidP="001746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69C"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 xml:space="preserve">аключением эксперта № 3290 от 10.11.2022, </w:t>
      </w:r>
      <w:r w:rsidR="00FD52F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 w:rsidR="00FD52F4">
        <w:rPr>
          <w:rFonts w:ascii="Times New Roman" w:eastAsia="Times New Roman" w:hAnsi="Times New Roman" w:cs="Times New Roman"/>
          <w:sz w:val="28"/>
          <w:szCs w:val="28"/>
        </w:rPr>
        <w:t xml:space="preserve">которому 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судебно-медицинской экспертизы у </w:t>
      </w:r>
      <w:r w:rsidR="00C0008E">
        <w:rPr>
          <w:rFonts w:ascii="Times New Roman" w:hAnsi="Times New Roman" w:cs="Times New Roman"/>
          <w:sz w:val="28"/>
          <w:szCs w:val="28"/>
        </w:rPr>
        <w:t>ФИО</w:t>
      </w:r>
      <w:r w:rsidRPr="0017469C" w:rsidR="00C00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 xml:space="preserve">обнаружены следующие телесные повреждения: закрытые 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>оскольчатый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 xml:space="preserve"> перелом левой верхнечелюстной кости, переломы лобного и височного отростков левой скуловой кости, скулового отростка левой височной кости, перелома угла нижней челюсти слева ссадины кожи верхней губы, правой скуловой кости.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>Данные повреждения, в совокупности повлекли за собой длительное расстройство здоровья продолжительностью с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выше трех недель (более 21 дня)</w:t>
      </w:r>
      <w:r w:rsidR="00B14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>и согласно п.7.1 «Медицинских критериев определения степени тяжести вреда, причиненного здоровью человека», утвержденных Приказом №194н от 24.04.2008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РФ расцениваются как причинившие средней тяжести вред здоровью (том № 1 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>. 106-109)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469C" w:rsidRPr="0017469C" w:rsidP="001746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69C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>ротокол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 xml:space="preserve"> очной ставки от 26.01.2023 между потерпевшим </w:t>
      </w:r>
      <w:r w:rsidR="00C11EE9">
        <w:rPr>
          <w:rFonts w:ascii="Times New Roman" w:hAnsi="Times New Roman" w:cs="Times New Roman"/>
          <w:sz w:val="28"/>
          <w:szCs w:val="28"/>
        </w:rPr>
        <w:t>ФИО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 xml:space="preserve"> и подозреваемым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Назаровым Э.А. в ходе которой, 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 w:rsidR="00C11EE9">
        <w:rPr>
          <w:rFonts w:ascii="Times New Roman" w:hAnsi="Times New Roman" w:cs="Times New Roman"/>
          <w:sz w:val="28"/>
          <w:szCs w:val="28"/>
        </w:rPr>
        <w:t>ФИО</w:t>
      </w:r>
      <w:r w:rsidRPr="0017469C" w:rsidR="00C11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>пояснил, что 29.09.2022 находился на АЗС «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>Атан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>по ул. Карантинной, д. 51, Назаров Э.А. при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чинил ему телесные повреждения </w:t>
      </w:r>
      <w:r w:rsidRPr="0017469C" w:rsidR="00892E7D">
        <w:rPr>
          <w:rFonts w:ascii="Times New Roman" w:eastAsia="Times New Roman" w:hAnsi="Times New Roman" w:cs="Times New Roman"/>
          <w:sz w:val="28"/>
          <w:szCs w:val="28"/>
        </w:rPr>
        <w:t xml:space="preserve">(том № 1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л.д.172-175);</w:t>
      </w:r>
    </w:p>
    <w:p w:rsidR="00892E7D" w:rsidP="001746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69C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ротокол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очной ставки от 19.05.2023 между свидетелем </w:t>
      </w:r>
      <w:r w:rsidR="00C11EE9">
        <w:rPr>
          <w:rFonts w:ascii="Times New Roman" w:hAnsi="Times New Roman" w:cs="Times New Roman"/>
          <w:sz w:val="28"/>
          <w:szCs w:val="28"/>
        </w:rPr>
        <w:t>ФИО</w:t>
      </w:r>
      <w:r w:rsidR="00C11EE9">
        <w:rPr>
          <w:rFonts w:ascii="Times New Roman" w:hAnsi="Times New Roman" w:cs="Times New Roman"/>
          <w:sz w:val="28"/>
          <w:szCs w:val="28"/>
        </w:rPr>
        <w:t>2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 и подозреваемым Назаровым Э.А. в ходе которой, свидетель </w:t>
      </w:r>
      <w:r w:rsidR="00C11EE9">
        <w:rPr>
          <w:rFonts w:ascii="Times New Roman" w:hAnsi="Times New Roman" w:cs="Times New Roman"/>
          <w:sz w:val="28"/>
          <w:szCs w:val="28"/>
        </w:rPr>
        <w:t>ФИО</w:t>
      </w:r>
      <w:r w:rsidR="00C11EE9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пояснил, что 29.09.2022 г. в вечернее время, </w:t>
      </w:r>
      <w:r w:rsidRPr="009360DD">
        <w:rPr>
          <w:rFonts w:ascii="Times New Roman" w:eastAsia="Times New Roman" w:hAnsi="Times New Roman" w:cs="Times New Roman"/>
          <w:sz w:val="28"/>
          <w:szCs w:val="28"/>
        </w:rPr>
        <w:t xml:space="preserve">Назаров Э.А. причинил телесные повреждения </w:t>
      </w:r>
      <w:r w:rsidR="00EB1E94">
        <w:rPr>
          <w:rFonts w:ascii="Times New Roman" w:hAnsi="Times New Roman" w:cs="Times New Roman"/>
          <w:sz w:val="28"/>
          <w:szCs w:val="28"/>
        </w:rPr>
        <w:t>ФИО</w:t>
      </w:r>
      <w:r w:rsidRPr="0017469C" w:rsidR="00EB1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>(том № 1 л.д.181-184)</w:t>
      </w:r>
      <w:r w:rsidR="00E03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3115" w:rsidP="001746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копия медицинской карты стационарного больного№29863 на имя </w:t>
      </w:r>
      <w:r w:rsidR="00EB1E94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B1E94">
        <w:rPr>
          <w:rFonts w:ascii="Times New Roman" w:hAnsi="Times New Roman" w:cs="Times New Roman"/>
          <w:color w:val="auto"/>
          <w:sz w:val="28"/>
          <w:szCs w:val="28"/>
        </w:rPr>
        <w:t>(дата рождения)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5 листах; копия исследования компьютерной томографии на имя </w:t>
      </w:r>
      <w:r w:rsidR="002B798C">
        <w:rPr>
          <w:rFonts w:ascii="Times New Roman" w:hAnsi="Times New Roman" w:cs="Times New Roman"/>
          <w:sz w:val="28"/>
          <w:szCs w:val="28"/>
        </w:rPr>
        <w:t>ФИО</w:t>
      </w:r>
      <w:r w:rsidR="002B798C">
        <w:rPr>
          <w:rFonts w:ascii="Times New Roman" w:hAnsi="Times New Roman" w:cs="Times New Roman"/>
          <w:color w:val="auto"/>
          <w:sz w:val="28"/>
          <w:szCs w:val="28"/>
        </w:rPr>
        <w:t>, (дата рождения)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1 листе; </w:t>
      </w:r>
      <w:r w:rsidRPr="00CA0F55">
        <w:rPr>
          <w:rFonts w:ascii="Times New Roman" w:hAnsi="Times New Roman" w:cs="Times New Roman"/>
          <w:color w:val="auto"/>
          <w:sz w:val="28"/>
          <w:szCs w:val="28"/>
        </w:rPr>
        <w:t>диск CD-R с записями с камер видеонаблюдения, расположенных на территории возле АЗС «АТАН»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D52F4" w:rsidP="00D70C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887">
        <w:rPr>
          <w:rFonts w:ascii="Times New Roman" w:eastAsia="Times New Roman" w:hAnsi="Times New Roman" w:cs="Times New Roman"/>
          <w:sz w:val="28"/>
          <w:szCs w:val="28"/>
        </w:rPr>
        <w:t xml:space="preserve">При оценке показаний потерпевшего и указанных свидетелей, в том числе, оглашенных в порядке ст. 281 УПК РФ, положенных в </w:t>
      </w:r>
      <w:r>
        <w:rPr>
          <w:rFonts w:ascii="Times New Roman" w:eastAsia="Times New Roman" w:hAnsi="Times New Roman" w:cs="Times New Roman"/>
          <w:sz w:val="28"/>
          <w:szCs w:val="28"/>
        </w:rPr>
        <w:t>основу приговора, суд учитывает, что данные п</w:t>
      </w:r>
      <w:r w:rsidRPr="00FD52F4">
        <w:rPr>
          <w:rFonts w:ascii="Times New Roman" w:eastAsia="Times New Roman" w:hAnsi="Times New Roman" w:cs="Times New Roman"/>
          <w:sz w:val="28"/>
          <w:szCs w:val="28"/>
        </w:rPr>
        <w:t xml:space="preserve">оказания даны будучи предупрежденными об уголовной ответственности по статье 307 Уголовного кодекса Российской Федерации, а также </w:t>
      </w:r>
      <w:r w:rsidRPr="00E60887">
        <w:rPr>
          <w:rFonts w:ascii="Times New Roman" w:eastAsia="Times New Roman" w:hAnsi="Times New Roman" w:cs="Times New Roman"/>
          <w:sz w:val="28"/>
          <w:szCs w:val="28"/>
        </w:rPr>
        <w:t>их последовательность, отсутствие в них противоречий и соответствие другим исследованным судом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469C">
        <w:rPr>
          <w:rFonts w:ascii="Times New Roman" w:eastAsia="Times New Roman" w:hAnsi="Times New Roman" w:cs="Times New Roman"/>
          <w:sz w:val="28"/>
          <w:szCs w:val="28"/>
        </w:rPr>
        <w:t xml:space="preserve">которые получены в соответствии с уголовно-процессуальным законом и содержат сведения об обстоятельствах, относящихся к преступлению. </w:t>
      </w:r>
    </w:p>
    <w:p w:rsidR="00FD52F4" w:rsidRPr="00FD52F4" w:rsidP="00D70C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2F4"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приведенным показаниям подсудимого, потерпевшей и </w:t>
      </w:r>
      <w:r w:rsidRPr="00FD52F4">
        <w:rPr>
          <w:rFonts w:ascii="Times New Roman" w:eastAsia="Times New Roman" w:hAnsi="Times New Roman" w:cs="Times New Roman"/>
          <w:sz w:val="28"/>
          <w:szCs w:val="28"/>
        </w:rPr>
        <w:t>свидетелей не имеется. Обстоятельств, указывающих на наличие у них причин оговаривать Назарова Э.А.  не установлено.</w:t>
      </w:r>
    </w:p>
    <w:p w:rsidR="00D70CB5" w:rsidP="00D70C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88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приведенные показания оцениваются судом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относимые, допустимые и </w:t>
      </w:r>
      <w:r w:rsidRPr="00E60887">
        <w:rPr>
          <w:rFonts w:ascii="Times New Roman" w:eastAsia="Times New Roman" w:hAnsi="Times New Roman" w:cs="Times New Roman"/>
          <w:sz w:val="28"/>
          <w:szCs w:val="28"/>
        </w:rPr>
        <w:t>достоверные. Незначительные расхождения в отдельных деталях в их показаниях являются несущественными и связаны с особенностями человеческой памяти и индивидуальными особенностями восприятия и оценки значимости тех или иных событий для каждого из них и в своей совокупности указанные показания дополняют друг друга.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2F4" w:rsidP="00FD52F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2F4">
        <w:rPr>
          <w:rFonts w:ascii="Times New Roman" w:eastAsia="Times New Roman" w:hAnsi="Times New Roman" w:cs="Times New Roman"/>
          <w:sz w:val="28"/>
          <w:szCs w:val="28"/>
        </w:rPr>
        <w:t>Нарушений требований главы 27 УПК РФ при назначении и проведении экспертизы, которые бы повлекли признание полученного заключения недопустимым доказательствами, не выявлено. Сомнений в объективности экспертного заключения у суда не возникает, она содержит в себе мотивированные выводы, составлено квалифицированным экспертом, который предупрежден об уголовной ответственности за дачу заведомо ложного заключения.</w:t>
      </w:r>
    </w:p>
    <w:p w:rsidR="00FD52F4" w:rsidP="00FD52F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41103">
        <w:rPr>
          <w:rFonts w:ascii="Times New Roman" w:eastAsia="Times New Roman" w:hAnsi="Times New Roman" w:cs="Times New Roman"/>
          <w:sz w:val="28"/>
          <w:szCs w:val="28"/>
        </w:rPr>
        <w:t xml:space="preserve">аключение экспертизы </w:t>
      </w:r>
      <w:r w:rsidRPr="00892E7D">
        <w:rPr>
          <w:rFonts w:ascii="Times New Roman" w:eastAsia="Times New Roman" w:hAnsi="Times New Roman" w:cs="Times New Roman"/>
          <w:sz w:val="28"/>
          <w:szCs w:val="28"/>
        </w:rPr>
        <w:t>№ 3290 от 10.11.2022</w:t>
      </w:r>
      <w:r w:rsidRPr="0044110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B14153">
        <w:rPr>
          <w:rFonts w:ascii="Times New Roman" w:eastAsia="Times New Roman" w:hAnsi="Times New Roman" w:cs="Times New Roman"/>
          <w:sz w:val="28"/>
          <w:szCs w:val="28"/>
        </w:rPr>
        <w:t xml:space="preserve">ГБУЗС «Севастопольское городское бюро судебно-медицинской экспертизы» министерства здравоохранения РФ Департамента здравоохранения правительства </w:t>
      </w:r>
      <w:r w:rsidRPr="00B14153">
        <w:rPr>
          <w:rFonts w:ascii="Times New Roman" w:eastAsia="Times New Roman" w:hAnsi="Times New Roman" w:cs="Times New Roman"/>
          <w:sz w:val="28"/>
          <w:szCs w:val="28"/>
        </w:rPr>
        <w:t>г.Севастополя</w:t>
      </w:r>
      <w:r w:rsidRPr="00B14153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441103">
        <w:rPr>
          <w:rFonts w:ascii="Times New Roman" w:eastAsia="Times New Roman" w:hAnsi="Times New Roman" w:cs="Times New Roman"/>
          <w:sz w:val="28"/>
          <w:szCs w:val="28"/>
        </w:rPr>
        <w:t>бъективно подтверждающую показания потерпевшего по количеству причиненных телесных повреждений их локализации</w:t>
      </w:r>
      <w:r w:rsidRPr="009A5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2CD" w:rsidP="008112C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CA3">
        <w:rPr>
          <w:rFonts w:ascii="Times New Roman" w:eastAsia="Times New Roman" w:hAnsi="Times New Roman" w:cs="Times New Roman"/>
          <w:sz w:val="28"/>
          <w:szCs w:val="28"/>
        </w:rPr>
        <w:t xml:space="preserve">Доводы стороны защиты об отсутствии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Назарова Э.А.</w:t>
      </w:r>
      <w:r w:rsidRPr="00F64CA3">
        <w:rPr>
          <w:rFonts w:ascii="Times New Roman" w:eastAsia="Times New Roman" w:hAnsi="Times New Roman" w:cs="Times New Roman"/>
          <w:sz w:val="28"/>
          <w:szCs w:val="28"/>
        </w:rPr>
        <w:t xml:space="preserve"> состава преступления, ввиду того, что удар потерпевшему был нанесен с целью самообороны, поскольку его нанесению предшествовали противоправные действия потерпевшего в отношении подсудимого, </w:t>
      </w:r>
      <w:r w:rsidR="00E0318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F64CA3">
        <w:rPr>
          <w:rFonts w:ascii="Times New Roman" w:eastAsia="Times New Roman" w:hAnsi="Times New Roman" w:cs="Times New Roman"/>
          <w:sz w:val="28"/>
          <w:szCs w:val="28"/>
        </w:rPr>
        <w:t xml:space="preserve"> находит несостоятельными,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в ходе судебного разбирательства не установлено</w:t>
      </w:r>
      <w:r w:rsidRPr="003A6FA3">
        <w:rPr>
          <w:rFonts w:ascii="Times New Roman" w:eastAsia="Times New Roman" w:hAnsi="Times New Roman" w:cs="Times New Roman"/>
          <w:sz w:val="28"/>
          <w:szCs w:val="28"/>
        </w:rPr>
        <w:t>, что в отношении подсудимого было применено насилие, опасное для его жизни или была угроза применения такого насилия.</w:t>
      </w:r>
      <w:r w:rsidR="00F7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 обращения Назарова Э.А. в правоохранительные органы, равно как и в медицинское учреждение до 06.10.2022, где были бы зафиксированы телесные повреждения, нанесенные в ходе конфликта</w:t>
      </w:r>
      <w:r w:rsidR="00E25BBE">
        <w:rPr>
          <w:rFonts w:ascii="Times New Roman" w:eastAsia="Times New Roman" w:hAnsi="Times New Roman" w:cs="Times New Roman"/>
          <w:sz w:val="28"/>
          <w:szCs w:val="28"/>
        </w:rPr>
        <w:t xml:space="preserve"> подсудимому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3437" w:rsidP="00D6343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437">
        <w:rPr>
          <w:rFonts w:ascii="Times New Roman" w:eastAsia="Times New Roman" w:hAnsi="Times New Roman" w:cs="Times New Roman"/>
          <w:sz w:val="28"/>
          <w:szCs w:val="28"/>
        </w:rPr>
        <w:t xml:space="preserve">Следует также учесть, что подсудимый находился на улице, а не в ограниченном закрытом пространстве, то есть мог беспрепятственно уйти.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Назаров Э.А. сам подошел к </w:t>
      </w:r>
      <w:r w:rsidR="00EB1E94">
        <w:rPr>
          <w:rFonts w:ascii="Times New Roman" w:hAnsi="Times New Roman" w:cs="Times New Roman"/>
          <w:sz w:val="28"/>
          <w:szCs w:val="28"/>
        </w:rPr>
        <w:t>ФИО</w:t>
      </w:r>
      <w:r w:rsidR="00EB1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беседы, в ходе которой между ними возник конфликт, в результате </w:t>
      </w:r>
      <w:r w:rsidR="0012781E">
        <w:rPr>
          <w:rFonts w:ascii="Times New Roman" w:eastAsia="Times New Roman" w:hAnsi="Times New Roman" w:cs="Times New Roman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нанес </w:t>
      </w:r>
      <w:r w:rsidRPr="00985BCC" w:rsidR="0012781E">
        <w:rPr>
          <w:rFonts w:ascii="Times New Roman" w:hAnsi="Times New Roman" w:cs="Times New Roman"/>
          <w:sz w:val="28"/>
          <w:szCs w:val="28"/>
        </w:rPr>
        <w:t xml:space="preserve">не менее пяти ударов кулаками обеих рук стоящему напротив </w:t>
      </w:r>
      <w:r w:rsidR="00EB1E94">
        <w:rPr>
          <w:rFonts w:ascii="Times New Roman" w:hAnsi="Times New Roman" w:cs="Times New Roman"/>
          <w:sz w:val="28"/>
          <w:szCs w:val="28"/>
        </w:rPr>
        <w:t>ФИО</w:t>
      </w:r>
      <w:r w:rsidRPr="00985BCC" w:rsidR="001278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43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реальных оснований опасаться нападения или продолжения каких-либо действий со стороны потерпевшего у </w:t>
      </w:r>
      <w:r>
        <w:rPr>
          <w:rFonts w:ascii="Times New Roman" w:eastAsia="Times New Roman" w:hAnsi="Times New Roman" w:cs="Times New Roman"/>
          <w:sz w:val="28"/>
          <w:szCs w:val="28"/>
        </w:rPr>
        <w:t>Назарова Э.А</w:t>
      </w:r>
      <w:r w:rsidRPr="00D63437">
        <w:rPr>
          <w:rFonts w:ascii="Times New Roman" w:eastAsia="Times New Roman" w:hAnsi="Times New Roman" w:cs="Times New Roman"/>
          <w:sz w:val="28"/>
          <w:szCs w:val="28"/>
        </w:rPr>
        <w:t xml:space="preserve"> не имелось. Учитывая изложенное, </w:t>
      </w:r>
      <w:r w:rsidR="0012781E"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 w:rsidRPr="00D63437">
        <w:rPr>
          <w:rFonts w:ascii="Times New Roman" w:eastAsia="Times New Roman" w:hAnsi="Times New Roman" w:cs="Times New Roman"/>
          <w:sz w:val="28"/>
          <w:szCs w:val="28"/>
        </w:rPr>
        <w:t xml:space="preserve">судья признает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Назарова Э.А.</w:t>
      </w:r>
      <w:r w:rsidRPr="00D63437">
        <w:rPr>
          <w:rFonts w:ascii="Times New Roman" w:eastAsia="Times New Roman" w:hAnsi="Times New Roman" w:cs="Times New Roman"/>
          <w:sz w:val="28"/>
          <w:szCs w:val="28"/>
        </w:rPr>
        <w:t xml:space="preserve"> умышленными, направленными именно на причинение средней тяжести вреда здоровью </w:t>
      </w:r>
      <w:r w:rsidR="00EB1E94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EB1" w:rsidP="00560EB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Обращение подсудимого в медицинское учреждение 06.10.2022 не исключает виновности в совершенном преступлении.</w:t>
      </w:r>
    </w:p>
    <w:p w:rsidR="00560EB1" w:rsidRPr="003A6FA3" w:rsidP="00560EB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FA3">
        <w:rPr>
          <w:rFonts w:ascii="Times New Roman" w:eastAsia="Times New Roman" w:hAnsi="Times New Roman" w:cs="Times New Roman"/>
          <w:sz w:val="28"/>
          <w:szCs w:val="28"/>
        </w:rPr>
        <w:t>Представленными материалами дела не установлено, что в отношении подсудимого было применено насилие, опасное для его жизни или была угроза применения такого насилия.</w:t>
      </w:r>
    </w:p>
    <w:p w:rsidR="00E5537D" w:rsidP="00E5537D">
      <w:pPr>
        <w:pStyle w:val="NoSpacing"/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20471">
        <w:rPr>
          <w:rFonts w:ascii="Times New Roman" w:hAnsi="Times New Roman"/>
          <w:color w:val="auto"/>
          <w:sz w:val="28"/>
          <w:szCs w:val="28"/>
        </w:rPr>
        <w:t>Иные доводы защиты не опровергают выводы суда о виновности подсудимо</w:t>
      </w:r>
      <w:r>
        <w:rPr>
          <w:rFonts w:ascii="Times New Roman" w:hAnsi="Times New Roman"/>
          <w:color w:val="auto"/>
          <w:sz w:val="28"/>
          <w:szCs w:val="28"/>
        </w:rPr>
        <w:t>го</w:t>
      </w:r>
      <w:r w:rsidRPr="00A20471">
        <w:rPr>
          <w:rFonts w:ascii="Times New Roman" w:hAnsi="Times New Roman"/>
          <w:color w:val="auto"/>
          <w:sz w:val="28"/>
          <w:szCs w:val="28"/>
        </w:rPr>
        <w:t xml:space="preserve"> в совершении вышеописанного</w:t>
      </w:r>
      <w:r w:rsidRPr="0051351D">
        <w:rPr>
          <w:rFonts w:ascii="Times New Roman" w:hAnsi="Times New Roman"/>
          <w:sz w:val="28"/>
          <w:szCs w:val="28"/>
        </w:rPr>
        <w:t xml:space="preserve"> преступления и сводятся к </w:t>
      </w:r>
      <w:r>
        <w:rPr>
          <w:rFonts w:ascii="Times New Roman" w:hAnsi="Times New Roman"/>
          <w:sz w:val="28"/>
          <w:szCs w:val="28"/>
        </w:rPr>
        <w:t xml:space="preserve">несогласию с </w:t>
      </w:r>
      <w:r>
        <w:rPr>
          <w:rFonts w:ascii="Times New Roman" w:hAnsi="Times New Roman"/>
          <w:sz w:val="28"/>
          <w:szCs w:val="28"/>
        </w:rPr>
        <w:t>возбуждением уголовного дела и привлечению к уголовной ответственности.</w:t>
      </w:r>
    </w:p>
    <w:p w:rsidR="00F77522" w:rsidRPr="00441103" w:rsidP="009A55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3">
        <w:rPr>
          <w:rFonts w:ascii="Times New Roman" w:eastAsia="Times New Roman" w:hAnsi="Times New Roman" w:cs="Times New Roman"/>
          <w:sz w:val="28"/>
          <w:szCs w:val="28"/>
        </w:rPr>
        <w:t xml:space="preserve">Непризнание подсудимым своей вины суд </w:t>
      </w:r>
      <w:r w:rsidRPr="00441103">
        <w:rPr>
          <w:rFonts w:ascii="Times New Roman" w:eastAsia="Times New Roman" w:hAnsi="Times New Roman" w:cs="Times New Roman"/>
          <w:sz w:val="28"/>
          <w:szCs w:val="28"/>
        </w:rPr>
        <w:t>расценивает указанную позицию как избранный им способ защиты по предъявленному обвинению с целью избежать ответственности за содеянное, а также как отсутствие критики к своим действиям.</w:t>
      </w:r>
    </w:p>
    <w:p w:rsidR="002A369B" w:rsidRPr="00441103" w:rsidP="009A55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3">
        <w:rPr>
          <w:rFonts w:ascii="Times New Roman" w:eastAsia="Times New Roman" w:hAnsi="Times New Roman" w:cs="Times New Roman"/>
          <w:sz w:val="28"/>
          <w:szCs w:val="28"/>
        </w:rPr>
        <w:t>Доказательства, положенные в основу приговора, получены в соответствии с требованиями уголовно-процессуального закона, согласуются между собой, в связи с чем суд признает их достоверными и допустимыми, а также достаточными для разрешения дела. Какой-либо заинтересованности потерпевшего, свидетелей, не установлено, их показания соответствуют друг другу и полностью согласуются с письменными доказательствами по делу, что свидетельствует об их объективности и достоверности.</w:t>
      </w:r>
    </w:p>
    <w:p w:rsidR="00625000" w:rsidRPr="009A5580" w:rsidP="009A55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580">
        <w:rPr>
          <w:rFonts w:ascii="Times New Roman" w:eastAsia="Times New Roman" w:hAnsi="Times New Roman" w:cs="Times New Roman"/>
          <w:sz w:val="28"/>
          <w:szCs w:val="28"/>
        </w:rPr>
        <w:t xml:space="preserve">В ходе судебного следствия судом не установлено доказательств относительно обстоятельств указанных деяний, оправдывающих подсудимого. Доказательств того, что выявленные телесные повреждения у </w:t>
      </w:r>
      <w:r w:rsidR="004E1AE0">
        <w:rPr>
          <w:rFonts w:ascii="Times New Roman" w:hAnsi="Times New Roman" w:cs="Times New Roman"/>
          <w:sz w:val="28"/>
          <w:szCs w:val="28"/>
        </w:rPr>
        <w:t>ФИО</w:t>
      </w:r>
      <w:r w:rsidRPr="009A5580">
        <w:rPr>
          <w:rFonts w:ascii="Times New Roman" w:eastAsia="Times New Roman" w:hAnsi="Times New Roman" w:cs="Times New Roman"/>
          <w:sz w:val="28"/>
          <w:szCs w:val="28"/>
        </w:rPr>
        <w:t xml:space="preserve"> возникли при других обстоятельствах судом не установлено.</w:t>
      </w:r>
    </w:p>
    <w:p w:rsidR="00F94AED" w:rsidRPr="00441103" w:rsidP="009A55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3"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исследованные в судебном заседании доказательства, суд приш</w:t>
      </w:r>
      <w:r w:rsidRPr="00441103" w:rsidR="004430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1103">
        <w:rPr>
          <w:rFonts w:ascii="Times New Roman" w:eastAsia="Times New Roman" w:hAnsi="Times New Roman" w:cs="Times New Roman"/>
          <w:sz w:val="28"/>
          <w:szCs w:val="28"/>
        </w:rPr>
        <w:t xml:space="preserve">л к убеждению о доказанности вины подсудимого в совершении инкриминируемого ему деяния, как подтвержденной собранными по делу доказательствами, в связи с чем, квалифицирует действия подсудимого </w:t>
      </w:r>
      <w:r w:rsidR="00E60D83">
        <w:rPr>
          <w:rFonts w:ascii="Times New Roman" w:eastAsia="Times New Roman" w:hAnsi="Times New Roman" w:cs="Times New Roman"/>
          <w:sz w:val="28"/>
          <w:szCs w:val="28"/>
        </w:rPr>
        <w:t>Назарова Э</w:t>
      </w:r>
      <w:r w:rsidRPr="00441103" w:rsidR="0044300D">
        <w:rPr>
          <w:rFonts w:ascii="Times New Roman" w:eastAsia="Times New Roman" w:hAnsi="Times New Roman" w:cs="Times New Roman"/>
          <w:sz w:val="28"/>
          <w:szCs w:val="28"/>
        </w:rPr>
        <w:t>.А.</w:t>
      </w:r>
      <w:r w:rsidRPr="00441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153">
        <w:rPr>
          <w:rFonts w:ascii="Times New Roman" w:eastAsia="Times New Roman" w:hAnsi="Times New Roman" w:cs="Times New Roman"/>
          <w:sz w:val="28"/>
          <w:szCs w:val="28"/>
        </w:rPr>
        <w:t>ч.1 ст.112 УК РФ</w:t>
      </w:r>
      <w:r w:rsidRPr="00B14153" w:rsidR="004430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4153">
        <w:rPr>
          <w:rFonts w:ascii="Times New Roman" w:eastAsia="Times New Roman" w:hAnsi="Times New Roman" w:cs="Times New Roman"/>
          <w:sz w:val="28"/>
          <w:szCs w:val="28"/>
        </w:rPr>
        <w:t xml:space="preserve">  как умышленное  причинение средней тяжести вреда здоровью, </w:t>
      </w:r>
      <w:r w:rsidRPr="00B14153">
        <w:rPr>
          <w:rFonts w:ascii="Times New Roman" w:eastAsia="Times New Roman" w:hAnsi="Times New Roman" w:cs="Times New Roman"/>
          <w:sz w:val="28"/>
          <w:szCs w:val="28"/>
        </w:rPr>
        <w:t>не опасного для жизни человека и не повлекшего последствий, указанных в статье 111 УК РФ, но вызвавшее длительное расстройство здоровья.</w:t>
      </w:r>
    </w:p>
    <w:p w:rsidR="002A369B" w:rsidRPr="00363A55" w:rsidP="009A55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3"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уголовного дела в отношении </w:t>
      </w:r>
      <w:r w:rsidR="00E60D83">
        <w:rPr>
          <w:rFonts w:ascii="Times New Roman" w:eastAsia="Times New Roman" w:hAnsi="Times New Roman" w:cs="Times New Roman"/>
          <w:sz w:val="28"/>
          <w:szCs w:val="28"/>
        </w:rPr>
        <w:t>Назарова Э</w:t>
      </w:r>
      <w:r w:rsidRPr="00441103" w:rsidR="00E60D83">
        <w:rPr>
          <w:rFonts w:ascii="Times New Roman" w:eastAsia="Times New Roman" w:hAnsi="Times New Roman" w:cs="Times New Roman"/>
          <w:sz w:val="28"/>
          <w:szCs w:val="28"/>
        </w:rPr>
        <w:t>.А</w:t>
      </w:r>
      <w:r w:rsidRPr="00441103" w:rsidR="00F94A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1103">
        <w:rPr>
          <w:rFonts w:ascii="Times New Roman" w:eastAsia="Times New Roman" w:hAnsi="Times New Roman" w:cs="Times New Roman"/>
          <w:sz w:val="28"/>
          <w:szCs w:val="28"/>
        </w:rPr>
        <w:t xml:space="preserve"> суд пришел к убеждению о его вменяемости, поскольку на учете у врача нарколога и врача-психиатра он не состоит, в судебном заседании последовательно и логично отвечал на </w:t>
      </w:r>
      <w:r w:rsidRPr="00363A55">
        <w:rPr>
          <w:rFonts w:ascii="Times New Roman" w:eastAsia="Times New Roman" w:hAnsi="Times New Roman" w:cs="Times New Roman"/>
          <w:sz w:val="28"/>
          <w:szCs w:val="28"/>
        </w:rPr>
        <w:t>поставленные вопросы, вел себя адекватно происходящему и у суда не возникло сомнений в психической полноценности подсудимого.</w:t>
      </w:r>
      <w:r w:rsidRPr="009A5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A5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18388D">
        <w:rPr>
          <w:rFonts w:ascii="Times New Roman" w:eastAsia="Times New Roman" w:hAnsi="Times New Roman" w:cs="Times New Roman"/>
          <w:sz w:val="28"/>
          <w:szCs w:val="28"/>
        </w:rPr>
        <w:t>Назаров Э.А</w:t>
      </w:r>
      <w:r w:rsidRPr="00363A55" w:rsidR="00F94A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3A55">
        <w:rPr>
          <w:rFonts w:ascii="Times New Roman" w:eastAsia="Times New Roman" w:hAnsi="Times New Roman" w:cs="Times New Roman"/>
          <w:sz w:val="28"/>
          <w:szCs w:val="28"/>
        </w:rPr>
        <w:t xml:space="preserve">подлежит уголовной ответственности и наказанию. </w:t>
      </w:r>
    </w:p>
    <w:p w:rsidR="002A369B" w:rsidRPr="00363A55" w:rsidP="009A55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A55"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назначении подсудимому </w:t>
      </w:r>
      <w:r w:rsidR="00E60D83">
        <w:rPr>
          <w:rFonts w:ascii="Times New Roman" w:eastAsia="Times New Roman" w:hAnsi="Times New Roman" w:cs="Times New Roman"/>
          <w:sz w:val="28"/>
          <w:szCs w:val="28"/>
        </w:rPr>
        <w:t>Назарову Э</w:t>
      </w:r>
      <w:r w:rsidRPr="00441103" w:rsidR="00E60D83">
        <w:rPr>
          <w:rFonts w:ascii="Times New Roman" w:eastAsia="Times New Roman" w:hAnsi="Times New Roman" w:cs="Times New Roman"/>
          <w:sz w:val="28"/>
          <w:szCs w:val="28"/>
        </w:rPr>
        <w:t>.А</w:t>
      </w:r>
      <w:r w:rsidRPr="00363A55" w:rsidR="00F94A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3A55">
        <w:rPr>
          <w:rFonts w:ascii="Times New Roman" w:eastAsia="Times New Roman" w:hAnsi="Times New Roman" w:cs="Times New Roman"/>
          <w:sz w:val="28"/>
          <w:szCs w:val="28"/>
        </w:rPr>
        <w:t xml:space="preserve"> вида и размера наказания суд, в соответствии со ст. 60 УК РФ, учитывает характер и степень общественной опасности совершенного преступления, личность подсудимого, обстоятельства</w:t>
      </w:r>
      <w:r w:rsidR="007335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3A55">
        <w:rPr>
          <w:rFonts w:ascii="Times New Roman" w:eastAsia="Times New Roman" w:hAnsi="Times New Roman" w:cs="Times New Roman"/>
          <w:sz w:val="28"/>
          <w:szCs w:val="28"/>
        </w:rPr>
        <w:t xml:space="preserve"> смягчающие и отягчающие наказание подсудимого, а также влияние назначенного наказания на его исправление и условия жизни его семьи. </w:t>
      </w:r>
    </w:p>
    <w:p w:rsidR="003C2E0D" w:rsidRPr="003C2E0D" w:rsidP="009A55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E0D">
        <w:rPr>
          <w:rFonts w:ascii="Times New Roman" w:eastAsia="Times New Roman" w:hAnsi="Times New Roman" w:cs="Times New Roman"/>
          <w:sz w:val="28"/>
          <w:szCs w:val="28"/>
        </w:rPr>
        <w:t xml:space="preserve">Оценивая личность подсудимого </w:t>
      </w:r>
      <w:r w:rsidR="00E60D83">
        <w:rPr>
          <w:rFonts w:ascii="Times New Roman" w:eastAsia="Times New Roman" w:hAnsi="Times New Roman" w:cs="Times New Roman"/>
          <w:sz w:val="28"/>
          <w:szCs w:val="28"/>
        </w:rPr>
        <w:t>Назарова Э</w:t>
      </w:r>
      <w:r w:rsidRPr="00441103" w:rsidR="00E60D83">
        <w:rPr>
          <w:rFonts w:ascii="Times New Roman" w:eastAsia="Times New Roman" w:hAnsi="Times New Roman" w:cs="Times New Roman"/>
          <w:sz w:val="28"/>
          <w:szCs w:val="28"/>
        </w:rPr>
        <w:t>.А</w:t>
      </w:r>
      <w:r w:rsidR="00087D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C2E0D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учитывает, что он является гражданином Российской Федерации, </w:t>
      </w:r>
      <w:r w:rsidRPr="009A5580" w:rsidR="00363A55">
        <w:rPr>
          <w:rFonts w:ascii="Times New Roman" w:eastAsia="Times New Roman" w:hAnsi="Times New Roman" w:cs="Times New Roman"/>
          <w:sz w:val="28"/>
          <w:szCs w:val="28"/>
        </w:rPr>
        <w:t xml:space="preserve">официально </w:t>
      </w:r>
      <w:r w:rsidR="00E60D8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9A5580" w:rsidR="00363A55">
        <w:rPr>
          <w:rFonts w:ascii="Times New Roman" w:eastAsia="Times New Roman" w:hAnsi="Times New Roman" w:cs="Times New Roman"/>
          <w:sz w:val="28"/>
          <w:szCs w:val="28"/>
        </w:rPr>
        <w:t>трудоустроен</w:t>
      </w:r>
      <w:r w:rsidRPr="003C2E0D">
        <w:rPr>
          <w:rFonts w:ascii="Times New Roman" w:eastAsia="Times New Roman" w:hAnsi="Times New Roman" w:cs="Times New Roman"/>
          <w:sz w:val="28"/>
          <w:szCs w:val="28"/>
        </w:rPr>
        <w:t xml:space="preserve">, по месту жительства </w:t>
      </w:r>
      <w:r w:rsidRPr="009A5580" w:rsidR="00363A55"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</w:t>
      </w:r>
      <w:r w:rsidR="00B14153">
        <w:rPr>
          <w:rFonts w:ascii="Times New Roman" w:eastAsia="Times New Roman" w:hAnsi="Times New Roman" w:cs="Times New Roman"/>
          <w:sz w:val="28"/>
          <w:szCs w:val="28"/>
        </w:rPr>
        <w:t>удовлетворительно</w:t>
      </w:r>
      <w:r w:rsidRPr="009A5580" w:rsidR="00363A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04CC5" w:rsidR="00E60D83">
        <w:rPr>
          <w:rFonts w:ascii="Times New Roman" w:eastAsia="Times New Roman" w:hAnsi="Times New Roman" w:cs="Times New Roman"/>
          <w:sz w:val="28"/>
          <w:szCs w:val="28"/>
        </w:rPr>
        <w:t xml:space="preserve">имеет </w:t>
      </w:r>
      <w:r w:rsidRPr="00B04CC5" w:rsidR="00B14153">
        <w:rPr>
          <w:rFonts w:ascii="Times New Roman" w:eastAsia="Times New Roman" w:hAnsi="Times New Roman" w:cs="Times New Roman"/>
          <w:sz w:val="28"/>
          <w:szCs w:val="28"/>
        </w:rPr>
        <w:t>диплом</w:t>
      </w:r>
      <w:r w:rsidRPr="00B04CC5" w:rsidR="00B04CC5">
        <w:rPr>
          <w:rFonts w:ascii="Times New Roman" w:eastAsia="Times New Roman" w:hAnsi="Times New Roman" w:cs="Times New Roman"/>
          <w:sz w:val="28"/>
          <w:szCs w:val="28"/>
        </w:rPr>
        <w:t xml:space="preserve"> РФСОО «Федерация зимнего плавания» за 1 место в соревнованиях по зимнему плаванию в холодной воде, а также сертификат за участие в беге на фестивале «Победа будет </w:t>
      </w:r>
      <w:r w:rsidRPr="00B04CC5" w:rsidR="00B04CC5">
        <w:rPr>
          <w:rFonts w:ascii="Times New Roman" w:eastAsia="Times New Roman" w:hAnsi="Times New Roman" w:cs="Times New Roman"/>
          <w:sz w:val="28"/>
          <w:szCs w:val="28"/>
        </w:rPr>
        <w:t>Z</w:t>
      </w:r>
      <w:r w:rsidR="00733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4CC5" w:rsidR="00B04CC5">
        <w:rPr>
          <w:rFonts w:ascii="Times New Roman" w:eastAsia="Times New Roman" w:hAnsi="Times New Roman" w:cs="Times New Roman"/>
          <w:sz w:val="28"/>
          <w:szCs w:val="28"/>
        </w:rPr>
        <w:t xml:space="preserve"> нами», </w:t>
      </w:r>
      <w:r w:rsidRPr="003C2E0D">
        <w:rPr>
          <w:rFonts w:ascii="Times New Roman" w:eastAsia="Times New Roman" w:hAnsi="Times New Roman" w:cs="Times New Roman"/>
          <w:sz w:val="28"/>
          <w:szCs w:val="28"/>
        </w:rPr>
        <w:t>у врача-нарколога и</w:t>
      </w:r>
      <w:r w:rsidR="00E60D83">
        <w:rPr>
          <w:rFonts w:ascii="Times New Roman" w:eastAsia="Times New Roman" w:hAnsi="Times New Roman" w:cs="Times New Roman"/>
          <w:sz w:val="28"/>
          <w:szCs w:val="28"/>
        </w:rPr>
        <w:t xml:space="preserve"> психиатра на учете не состоит.</w:t>
      </w:r>
    </w:p>
    <w:p w:rsidR="002A369B" w:rsidRPr="00441103" w:rsidP="009A55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363A55">
        <w:rPr>
          <w:rFonts w:ascii="Times New Roman" w:eastAsia="Times New Roman" w:hAnsi="Times New Roman" w:cs="Times New Roman"/>
          <w:sz w:val="28"/>
          <w:szCs w:val="28"/>
        </w:rPr>
        <w:t>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63A55">
        <w:rPr>
          <w:rFonts w:ascii="Times New Roman" w:eastAsia="Times New Roman" w:hAnsi="Times New Roman" w:cs="Times New Roman"/>
          <w:sz w:val="28"/>
          <w:szCs w:val="28"/>
        </w:rPr>
        <w:t xml:space="preserve"> наказание, согласно ст.61 УК РФ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Pr="004411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A55" w:rsidRPr="00363A55" w:rsidP="009A55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A55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наказание, предусмотренных ст. 63 Уголовного кодекса Российской Федерации, судом не установлено. </w:t>
      </w:r>
    </w:p>
    <w:p w:rsidR="002A369B" w:rsidRPr="00441103" w:rsidP="009A55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103">
        <w:rPr>
          <w:rFonts w:ascii="Times New Roman" w:eastAsia="Times New Roman" w:hAnsi="Times New Roman" w:cs="Times New Roman"/>
          <w:sz w:val="28"/>
          <w:szCs w:val="28"/>
        </w:rPr>
        <w:t>По характеру указанное преступление в соответствии со ст. 15 УК РФ относится к преступлениям небольшой тяжести</w:t>
      </w:r>
      <w:r w:rsidRPr="00441103" w:rsidR="00F94A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1103">
        <w:rPr>
          <w:rFonts w:ascii="Times New Roman" w:eastAsia="Times New Roman" w:hAnsi="Times New Roman" w:cs="Times New Roman"/>
          <w:sz w:val="28"/>
          <w:szCs w:val="28"/>
        </w:rPr>
        <w:t xml:space="preserve"> и суд расценивает степень общественной опасности как невысокую.     </w:t>
      </w:r>
    </w:p>
    <w:p w:rsidR="002A369B" w:rsidRPr="00441103" w:rsidP="009A55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3">
        <w:rPr>
          <w:rFonts w:ascii="Times New Roman" w:eastAsia="Times New Roman" w:hAnsi="Times New Roman" w:cs="Times New Roman"/>
          <w:sz w:val="28"/>
          <w:szCs w:val="28"/>
        </w:rPr>
        <w:t xml:space="preserve">С учетом конкретных обстоятельств по делу, исходя из общей оценки общественной опасности данного вида преступления, давая оценку конкретному деянию, совершенному подсудимым, учитывая наступившие последствия, все обстоятельства дела, применяя принцип справедливости и индивидуальности наказания, суд находит, что исправление подсудимого </w:t>
      </w:r>
      <w:r w:rsidR="00E60D83">
        <w:rPr>
          <w:rFonts w:ascii="Times New Roman" w:eastAsia="Times New Roman" w:hAnsi="Times New Roman" w:cs="Times New Roman"/>
          <w:sz w:val="28"/>
          <w:szCs w:val="28"/>
        </w:rPr>
        <w:t>Назарова Э.А</w:t>
      </w:r>
      <w:r w:rsidRPr="00441103" w:rsidR="00F94A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41103">
        <w:rPr>
          <w:rFonts w:ascii="Times New Roman" w:eastAsia="Times New Roman" w:hAnsi="Times New Roman" w:cs="Times New Roman"/>
          <w:sz w:val="28"/>
          <w:szCs w:val="28"/>
        </w:rPr>
        <w:t>возможно без изоляции от общества и считает возможным назначить наказание в пределах санкции ч.1 ст.112 УК РФ</w:t>
      </w:r>
      <w:r w:rsidR="003C2E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1103">
        <w:rPr>
          <w:rFonts w:ascii="Times New Roman" w:eastAsia="Times New Roman" w:hAnsi="Times New Roman" w:cs="Times New Roman"/>
          <w:sz w:val="28"/>
          <w:szCs w:val="28"/>
        </w:rPr>
        <w:t> в виде ограничения свободы.</w:t>
      </w:r>
    </w:p>
    <w:p w:rsidR="00625000" w:rsidRPr="00441103" w:rsidP="009A55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580">
        <w:rPr>
          <w:rFonts w:ascii="Times New Roman" w:eastAsia="Times New Roman" w:hAnsi="Times New Roman" w:cs="Times New Roman"/>
          <w:sz w:val="28"/>
          <w:szCs w:val="28"/>
        </w:rPr>
        <w:t xml:space="preserve">Такое наказание, по мнению суда, будет необходимым и достаточным для исправления </w:t>
      </w:r>
      <w:r w:rsidR="00E60D83">
        <w:rPr>
          <w:rFonts w:ascii="Times New Roman" w:eastAsia="Times New Roman" w:hAnsi="Times New Roman" w:cs="Times New Roman"/>
          <w:sz w:val="28"/>
          <w:szCs w:val="28"/>
        </w:rPr>
        <w:t>Назарова Э</w:t>
      </w:r>
      <w:r w:rsidRPr="00441103">
        <w:rPr>
          <w:rFonts w:ascii="Times New Roman" w:eastAsia="Times New Roman" w:hAnsi="Times New Roman" w:cs="Times New Roman"/>
          <w:sz w:val="28"/>
          <w:szCs w:val="28"/>
        </w:rPr>
        <w:t>.А.</w:t>
      </w:r>
      <w:r w:rsidRPr="009A5580">
        <w:rPr>
          <w:rFonts w:ascii="Times New Roman" w:eastAsia="Times New Roman" w:hAnsi="Times New Roman" w:cs="Times New Roman"/>
          <w:sz w:val="28"/>
          <w:szCs w:val="28"/>
        </w:rPr>
        <w:t xml:space="preserve"> и достижение иных целей наказания, таких как восстановление социальной справедливости и предупреждения совершения им новых преступлений.</w:t>
      </w:r>
    </w:p>
    <w:p w:rsidR="00625000" w:rsidRPr="00441103" w:rsidP="00E60D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3"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уголовного дела в отношении </w:t>
      </w:r>
      <w:r w:rsidR="00E60D83">
        <w:rPr>
          <w:rFonts w:ascii="Times New Roman" w:eastAsia="Times New Roman" w:hAnsi="Times New Roman" w:cs="Times New Roman"/>
          <w:sz w:val="28"/>
          <w:szCs w:val="28"/>
        </w:rPr>
        <w:t>Назарова Э</w:t>
      </w:r>
      <w:r w:rsidRPr="00441103" w:rsidR="00E60D83">
        <w:rPr>
          <w:rFonts w:ascii="Times New Roman" w:eastAsia="Times New Roman" w:hAnsi="Times New Roman" w:cs="Times New Roman"/>
          <w:sz w:val="28"/>
          <w:szCs w:val="28"/>
        </w:rPr>
        <w:t>.А</w:t>
      </w:r>
      <w:r w:rsidRPr="00441103" w:rsidR="00F94A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1103">
        <w:rPr>
          <w:rFonts w:ascii="Times New Roman" w:eastAsia="Times New Roman" w:hAnsi="Times New Roman" w:cs="Times New Roman"/>
          <w:sz w:val="28"/>
          <w:szCs w:val="28"/>
        </w:rPr>
        <w:t>, обстоятельств, предусмотренных ст. 64 УК РФ, существенно уменьшающих степень общественной опасности совершенного подсудимым преступления и дающих суду возможность назначить более мягкий вид наказания, чем предусмотрено ч.1 ст.112УК РФ и применения положений ст.73 УК РФ, судом не установлено</w:t>
      </w:r>
      <w:r w:rsidRPr="00441103">
        <w:rPr>
          <w:rFonts w:ascii="Times New Roman" w:eastAsia="Times New Roman" w:hAnsi="Times New Roman" w:cs="Times New Roman"/>
          <w:sz w:val="28"/>
          <w:szCs w:val="28"/>
        </w:rPr>
        <w:t>, поскольку установленные смягчающие обстоятельства не являются исключительными.</w:t>
      </w:r>
    </w:p>
    <w:p w:rsidR="004A74CD" w:rsidRPr="009A5580" w:rsidP="009A55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580">
        <w:rPr>
          <w:rFonts w:ascii="Times New Roman" w:eastAsia="Times New Roman" w:hAnsi="Times New Roman" w:cs="Times New Roman"/>
          <w:sz w:val="28"/>
          <w:szCs w:val="28"/>
        </w:rPr>
        <w:t xml:space="preserve">До вступления приговора в законную силу меру пресечения в виде подписки о невыезде и надлежащем поведении в отношении </w:t>
      </w:r>
      <w:r w:rsidR="00E60D83">
        <w:rPr>
          <w:rFonts w:ascii="Times New Roman" w:eastAsia="Times New Roman" w:hAnsi="Times New Roman" w:cs="Times New Roman"/>
          <w:sz w:val="28"/>
          <w:szCs w:val="28"/>
        </w:rPr>
        <w:t>Назарова Э</w:t>
      </w:r>
      <w:r w:rsidRPr="00441103" w:rsidR="00E60D83">
        <w:rPr>
          <w:rFonts w:ascii="Times New Roman" w:eastAsia="Times New Roman" w:hAnsi="Times New Roman" w:cs="Times New Roman"/>
          <w:sz w:val="28"/>
          <w:szCs w:val="28"/>
        </w:rPr>
        <w:t>.А</w:t>
      </w:r>
      <w:r w:rsidRPr="009A5580">
        <w:rPr>
          <w:rFonts w:ascii="Times New Roman" w:eastAsia="Times New Roman" w:hAnsi="Times New Roman" w:cs="Times New Roman"/>
          <w:sz w:val="28"/>
          <w:szCs w:val="28"/>
        </w:rPr>
        <w:t>. следует оставить без изменения.</w:t>
      </w:r>
    </w:p>
    <w:p w:rsidR="00097060" w:rsidRPr="00097060" w:rsidP="0009706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060">
        <w:rPr>
          <w:rFonts w:ascii="Times New Roman" w:eastAsia="Times New Roman" w:hAnsi="Times New Roman" w:cs="Times New Roman"/>
          <w:sz w:val="28"/>
          <w:szCs w:val="28"/>
        </w:rPr>
        <w:t>Вопрос о вещественных доказательствах разрешается судом в соответствии со ст. 81 УПК РФ.</w:t>
      </w:r>
    </w:p>
    <w:p w:rsidR="00F068D3" w:rsidRPr="00441103" w:rsidP="009A55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580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</w:t>
      </w:r>
      <w:r w:rsidRPr="00441103">
        <w:rPr>
          <w:rFonts w:ascii="Times New Roman" w:hAnsi="Times New Roman" w:cs="Times New Roman"/>
          <w:sz w:val="28"/>
          <w:szCs w:val="28"/>
        </w:rPr>
        <w:t>,</w:t>
      </w:r>
      <w:r w:rsidRPr="00441103" w:rsidR="0008751B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441103" w:rsidR="0008751B">
        <w:rPr>
          <w:rFonts w:ascii="Times New Roman" w:hAnsi="Times New Roman" w:cs="Times New Roman"/>
          <w:sz w:val="28"/>
          <w:szCs w:val="28"/>
        </w:rPr>
        <w:t>ст.ст</w:t>
      </w:r>
      <w:r w:rsidRPr="00441103" w:rsidR="0008751B">
        <w:rPr>
          <w:rFonts w:ascii="Times New Roman" w:hAnsi="Times New Roman" w:cs="Times New Roman"/>
          <w:sz w:val="28"/>
          <w:szCs w:val="28"/>
        </w:rPr>
        <w:t xml:space="preserve">. 307-309 </w:t>
      </w:r>
      <w:r w:rsidRPr="00441103">
        <w:rPr>
          <w:rFonts w:ascii="Times New Roman" w:hAnsi="Times New Roman" w:cs="Times New Roman"/>
          <w:sz w:val="28"/>
          <w:szCs w:val="28"/>
        </w:rPr>
        <w:t>УПК РФ, суд</w:t>
      </w:r>
      <w:r w:rsidRPr="00441103" w:rsidR="00292E82">
        <w:rPr>
          <w:rFonts w:ascii="Times New Roman" w:hAnsi="Times New Roman" w:cs="Times New Roman"/>
          <w:sz w:val="28"/>
          <w:szCs w:val="28"/>
        </w:rPr>
        <w:t>–</w:t>
      </w:r>
    </w:p>
    <w:p w:rsidR="00292E82" w:rsidRPr="00441103" w:rsidP="00A722F5">
      <w:pPr>
        <w:tabs>
          <w:tab w:val="left" w:pos="921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C39" w:rsidRPr="009A6288" w:rsidP="003E7C39">
      <w:pPr>
        <w:shd w:val="clear" w:color="auto" w:fill="FFFFFF"/>
        <w:tabs>
          <w:tab w:val="left" w:pos="6229"/>
        </w:tabs>
        <w:suppressAutoHyphens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  <w:r w:rsidRPr="009A6288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>приговорил:</w:t>
      </w:r>
    </w:p>
    <w:p w:rsidR="001018FC" w:rsidRPr="009A5580" w:rsidP="003E7C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Назарова </w:t>
      </w:r>
      <w:r w:rsidR="004E1AE0">
        <w:rPr>
          <w:rFonts w:ascii="Times New Roman" w:hAnsi="Times New Roman" w:cs="Times New Roman"/>
          <w:b/>
          <w:sz w:val="28"/>
          <w:szCs w:val="28"/>
        </w:rPr>
        <w:t>Э.А.</w:t>
      </w:r>
      <w:r w:rsidRPr="009A5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580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преступления, предусмотренного ч.1 ст.112 УК РФ и назначить ему наказание в виде ограничения свободы сроком на 1 (один) год.</w:t>
      </w:r>
    </w:p>
    <w:p w:rsidR="002B58AC" w:rsidRPr="009A5580" w:rsidP="009A5580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58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53 УК РФ установить в отношении </w:t>
      </w:r>
      <w:r w:rsidR="00097060">
        <w:rPr>
          <w:rFonts w:ascii="Times New Roman" w:hAnsi="Times New Roman" w:cs="Times New Roman"/>
          <w:b/>
          <w:sz w:val="28"/>
          <w:szCs w:val="28"/>
        </w:rPr>
        <w:t xml:space="preserve">Назарова </w:t>
      </w:r>
      <w:r w:rsidR="004E1AE0">
        <w:rPr>
          <w:rFonts w:ascii="Times New Roman" w:hAnsi="Times New Roman" w:cs="Times New Roman"/>
          <w:b/>
          <w:sz w:val="28"/>
          <w:szCs w:val="28"/>
        </w:rPr>
        <w:t>Э.А.</w:t>
      </w:r>
      <w:r w:rsidRPr="009A5580">
        <w:rPr>
          <w:rFonts w:ascii="Times New Roman" w:eastAsia="Times New Roman" w:hAnsi="Times New Roman" w:cs="Times New Roman"/>
          <w:sz w:val="28"/>
          <w:szCs w:val="28"/>
        </w:rPr>
        <w:t xml:space="preserve"> следующие ограничения:</w:t>
      </w:r>
    </w:p>
    <w:p w:rsidR="002B58AC" w:rsidRPr="009A5580" w:rsidP="009A5580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580">
        <w:rPr>
          <w:rFonts w:ascii="Times New Roman" w:eastAsia="Times New Roman" w:hAnsi="Times New Roman" w:cs="Times New Roman"/>
          <w:sz w:val="28"/>
          <w:szCs w:val="28"/>
        </w:rPr>
        <w:t>- не уходить из места постоянного проживания (пребывания) в период времени с 22 часов 00 минут до 0</w:t>
      </w:r>
      <w:r w:rsidR="001C3DD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A5580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минут;</w:t>
      </w:r>
    </w:p>
    <w:p w:rsidR="002B58AC" w:rsidRPr="009A5580" w:rsidP="009A5580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580">
        <w:rPr>
          <w:rFonts w:ascii="Times New Roman" w:eastAsia="Times New Roman" w:hAnsi="Times New Roman" w:cs="Times New Roman"/>
          <w:sz w:val="28"/>
          <w:szCs w:val="28"/>
        </w:rPr>
        <w:t xml:space="preserve">- без согласия специализированного государственного органа, осуществляющего надзор </w:t>
      </w:r>
      <w:r w:rsidRPr="009A5580">
        <w:rPr>
          <w:rFonts w:ascii="Times New Roman" w:eastAsia="Times New Roman" w:hAnsi="Times New Roman" w:cs="Times New Roman"/>
          <w:sz w:val="28"/>
          <w:szCs w:val="28"/>
        </w:rPr>
        <w:t>за отбыванием</w:t>
      </w:r>
      <w:r w:rsidRPr="009A5580">
        <w:rPr>
          <w:rFonts w:ascii="Times New Roman" w:eastAsia="Times New Roman" w:hAnsi="Times New Roman" w:cs="Times New Roman"/>
          <w:sz w:val="28"/>
          <w:szCs w:val="28"/>
        </w:rPr>
        <w:t xml:space="preserve"> осужденным наказания в виде ограничения свободы, не изменять место жительства или пребывания, место работы, а также не выезжать за пределы территории города Севастополя.</w:t>
      </w:r>
    </w:p>
    <w:p w:rsidR="002B58AC" w:rsidRPr="009A5580" w:rsidP="009A5580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580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097060">
        <w:rPr>
          <w:rFonts w:ascii="Times New Roman" w:hAnsi="Times New Roman" w:cs="Times New Roman"/>
          <w:b/>
          <w:sz w:val="28"/>
          <w:szCs w:val="28"/>
        </w:rPr>
        <w:t xml:space="preserve">Назарова </w:t>
      </w:r>
      <w:r w:rsidR="004E1AE0">
        <w:rPr>
          <w:rFonts w:ascii="Times New Roman" w:hAnsi="Times New Roman" w:cs="Times New Roman"/>
          <w:b/>
          <w:sz w:val="28"/>
          <w:szCs w:val="28"/>
        </w:rPr>
        <w:t>Э.А.</w:t>
      </w:r>
      <w:r w:rsidRPr="009A5580" w:rsidR="00097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580">
        <w:rPr>
          <w:rFonts w:ascii="Times New Roman" w:eastAsia="Times New Roman" w:hAnsi="Times New Roman" w:cs="Times New Roman"/>
          <w:sz w:val="28"/>
          <w:szCs w:val="28"/>
        </w:rPr>
        <w:t xml:space="preserve">обязанность являться один раз в месяц для регистрации в специализированный государственный орган, осуществляющий надзор </w:t>
      </w:r>
      <w:r w:rsidRPr="009A5580">
        <w:rPr>
          <w:rFonts w:ascii="Times New Roman" w:eastAsia="Times New Roman" w:hAnsi="Times New Roman" w:cs="Times New Roman"/>
          <w:sz w:val="28"/>
          <w:szCs w:val="28"/>
        </w:rPr>
        <w:t>за отбыванием</w:t>
      </w:r>
      <w:r w:rsidRPr="009A5580">
        <w:rPr>
          <w:rFonts w:ascii="Times New Roman" w:eastAsia="Times New Roman" w:hAnsi="Times New Roman" w:cs="Times New Roman"/>
          <w:sz w:val="28"/>
          <w:szCs w:val="28"/>
        </w:rPr>
        <w:t xml:space="preserve"> осужденным наказания в виде ограничения свободы.</w:t>
      </w:r>
    </w:p>
    <w:p w:rsidR="0056679D" w:rsidP="009A5580">
      <w:pPr>
        <w:pStyle w:val="NoSpacing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580">
        <w:rPr>
          <w:rFonts w:ascii="Times New Roman" w:hAnsi="Times New Roman" w:cs="Times New Roman"/>
          <w:color w:val="auto"/>
          <w:sz w:val="28"/>
          <w:szCs w:val="28"/>
        </w:rPr>
        <w:t xml:space="preserve">Меру пресечения </w:t>
      </w:r>
      <w:r w:rsidR="00097060">
        <w:rPr>
          <w:rFonts w:ascii="Times New Roman" w:hAnsi="Times New Roman" w:cs="Times New Roman"/>
          <w:b/>
          <w:sz w:val="28"/>
          <w:szCs w:val="28"/>
        </w:rPr>
        <w:t xml:space="preserve">Назарову </w:t>
      </w:r>
      <w:r w:rsidR="004E1AE0">
        <w:rPr>
          <w:rFonts w:ascii="Times New Roman" w:hAnsi="Times New Roman" w:cs="Times New Roman"/>
          <w:b/>
          <w:sz w:val="28"/>
          <w:szCs w:val="28"/>
        </w:rPr>
        <w:t>Э.А.</w:t>
      </w:r>
      <w:r w:rsidRPr="009A5580" w:rsidR="000970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5580">
        <w:rPr>
          <w:rFonts w:ascii="Times New Roman" w:hAnsi="Times New Roman" w:cs="Times New Roman"/>
          <w:color w:val="auto"/>
          <w:sz w:val="28"/>
          <w:szCs w:val="28"/>
        </w:rPr>
        <w:t>до вступления приговора в законную силу оставить</w:t>
      </w:r>
      <w:r w:rsidRPr="00441103">
        <w:rPr>
          <w:rFonts w:ascii="Times New Roman" w:hAnsi="Times New Roman" w:cs="Times New Roman"/>
          <w:color w:val="auto"/>
          <w:sz w:val="28"/>
          <w:szCs w:val="28"/>
        </w:rPr>
        <w:t xml:space="preserve"> прежней - «подписку о невыезде и надлежащем поведении», после вступления приговора в законную силу – отменить.</w:t>
      </w:r>
    </w:p>
    <w:p w:rsidR="00097060" w:rsidRPr="00097060" w:rsidP="00097060">
      <w:pPr>
        <w:pStyle w:val="NoSpacing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7060">
        <w:rPr>
          <w:rFonts w:ascii="Times New Roman" w:hAnsi="Times New Roman" w:cs="Times New Roman"/>
          <w:color w:val="auto"/>
          <w:sz w:val="28"/>
          <w:szCs w:val="28"/>
        </w:rPr>
        <w:t xml:space="preserve">По вступлению приговора в законную силу вещественные доказательства: </w:t>
      </w:r>
      <w:r w:rsidR="00F42BB6">
        <w:rPr>
          <w:rFonts w:ascii="Times New Roman" w:hAnsi="Times New Roman" w:cs="Times New Roman"/>
          <w:color w:val="auto"/>
          <w:sz w:val="28"/>
          <w:szCs w:val="28"/>
        </w:rPr>
        <w:t xml:space="preserve">копия медицинской карты стационарного больного№29863 на имя </w:t>
      </w:r>
      <w:r w:rsidR="004E1AE0">
        <w:rPr>
          <w:rFonts w:ascii="Times New Roman" w:hAnsi="Times New Roman" w:cs="Times New Roman"/>
          <w:sz w:val="28"/>
          <w:szCs w:val="28"/>
        </w:rPr>
        <w:t>ФИО</w:t>
      </w:r>
      <w:r w:rsidR="00F42BB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E1AE0">
        <w:rPr>
          <w:rFonts w:ascii="Times New Roman" w:hAnsi="Times New Roman" w:cs="Times New Roman"/>
          <w:color w:val="auto"/>
          <w:sz w:val="28"/>
          <w:szCs w:val="28"/>
        </w:rPr>
        <w:t>(дата</w:t>
      </w:r>
      <w:r w:rsidR="00F42B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BB6">
        <w:rPr>
          <w:rFonts w:ascii="Times New Roman" w:hAnsi="Times New Roman" w:cs="Times New Roman"/>
          <w:color w:val="auto"/>
          <w:sz w:val="28"/>
          <w:szCs w:val="28"/>
        </w:rPr>
        <w:t>рождения</w:t>
      </w:r>
      <w:r w:rsidR="004E1AE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F42BB6">
        <w:rPr>
          <w:rFonts w:ascii="Times New Roman" w:hAnsi="Times New Roman" w:cs="Times New Roman"/>
          <w:color w:val="auto"/>
          <w:sz w:val="28"/>
          <w:szCs w:val="28"/>
        </w:rPr>
        <w:t xml:space="preserve"> на 5 листах; копия исследования компьютерной томографии на имя </w:t>
      </w:r>
      <w:r w:rsidR="002B798C">
        <w:rPr>
          <w:rFonts w:ascii="Times New Roman" w:hAnsi="Times New Roman" w:cs="Times New Roman"/>
          <w:sz w:val="28"/>
          <w:szCs w:val="28"/>
        </w:rPr>
        <w:t>ФИО</w:t>
      </w:r>
      <w:r w:rsidR="002B798C">
        <w:rPr>
          <w:rFonts w:ascii="Times New Roman" w:hAnsi="Times New Roman" w:cs="Times New Roman"/>
          <w:color w:val="auto"/>
          <w:sz w:val="28"/>
          <w:szCs w:val="28"/>
        </w:rPr>
        <w:t>, (дата рождения)</w:t>
      </w:r>
      <w:r w:rsidR="002B7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BB6">
        <w:rPr>
          <w:rFonts w:ascii="Times New Roman" w:hAnsi="Times New Roman" w:cs="Times New Roman"/>
          <w:color w:val="auto"/>
          <w:sz w:val="28"/>
          <w:szCs w:val="28"/>
        </w:rPr>
        <w:t xml:space="preserve">на 1 листе; </w:t>
      </w:r>
      <w:r w:rsidRPr="00CA0F55" w:rsidR="00CA0F55">
        <w:rPr>
          <w:rFonts w:ascii="Times New Roman" w:hAnsi="Times New Roman" w:cs="Times New Roman"/>
          <w:color w:val="auto"/>
          <w:sz w:val="28"/>
          <w:szCs w:val="28"/>
        </w:rPr>
        <w:t>компакт диск CD-R на котором содержатся 527 файлов формата «ДСМ»</w:t>
      </w:r>
      <w:r w:rsidR="00DA3115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CA0F55" w:rsidR="00CA0F55">
        <w:rPr>
          <w:rFonts w:ascii="Times New Roman" w:hAnsi="Times New Roman" w:cs="Times New Roman"/>
          <w:color w:val="auto"/>
          <w:sz w:val="28"/>
          <w:szCs w:val="28"/>
        </w:rPr>
        <w:t xml:space="preserve"> диск CD-R с записями с камер видеонаблюдения, расположенных на территории возле АЗС «АТАН», расположенной по ул. Карантинная, д. 51</w:t>
      </w:r>
      <w:r w:rsidR="00CA0F5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A0F55" w:rsidR="00CA0F55">
        <w:rPr>
          <w:rFonts w:ascii="Times New Roman" w:hAnsi="Times New Roman" w:cs="Times New Roman"/>
          <w:color w:val="auto"/>
          <w:sz w:val="28"/>
          <w:szCs w:val="28"/>
        </w:rPr>
        <w:t xml:space="preserve">г. Севастополь, Ленинский район, </w:t>
      </w:r>
      <w:r w:rsidRPr="00097060">
        <w:rPr>
          <w:rFonts w:ascii="Times New Roman" w:hAnsi="Times New Roman" w:cs="Times New Roman"/>
          <w:color w:val="auto"/>
          <w:sz w:val="28"/>
          <w:szCs w:val="28"/>
        </w:rPr>
        <w:t>храня</w:t>
      </w:r>
      <w:r w:rsidR="00CA0F55">
        <w:rPr>
          <w:rFonts w:ascii="Times New Roman" w:hAnsi="Times New Roman" w:cs="Times New Roman"/>
          <w:color w:val="auto"/>
          <w:sz w:val="28"/>
          <w:szCs w:val="28"/>
        </w:rPr>
        <w:t>щие</w:t>
      </w:r>
      <w:r w:rsidR="000A179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97060">
        <w:rPr>
          <w:rFonts w:ascii="Times New Roman" w:hAnsi="Times New Roman" w:cs="Times New Roman"/>
          <w:color w:val="auto"/>
          <w:sz w:val="28"/>
          <w:szCs w:val="28"/>
        </w:rPr>
        <w:t xml:space="preserve">я в материалах уголовного дела - оставить на хранение там же. </w:t>
      </w:r>
    </w:p>
    <w:p w:rsidR="0056679D" w:rsidRPr="00441103" w:rsidP="00097060">
      <w:pPr>
        <w:pStyle w:val="NoSpacing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1103">
        <w:rPr>
          <w:rFonts w:ascii="Times New Roman" w:hAnsi="Times New Roman" w:cs="Times New Roman"/>
          <w:color w:val="auto"/>
          <w:sz w:val="28"/>
          <w:szCs w:val="28"/>
        </w:rPr>
        <w:t xml:space="preserve">Приговор может быть обжалован в апелляционном порядке в Ленинский районный суд города Севастополя в течение </w:t>
      </w:r>
      <w:r w:rsidR="00097060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441103">
        <w:rPr>
          <w:rFonts w:ascii="Times New Roman" w:hAnsi="Times New Roman" w:cs="Times New Roman"/>
          <w:color w:val="auto"/>
          <w:sz w:val="28"/>
          <w:szCs w:val="28"/>
        </w:rPr>
        <w:t xml:space="preserve">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56679D" w:rsidRPr="00441103" w:rsidP="005667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335DD" w:rsidP="007335DD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- подпись</w:t>
      </w:r>
    </w:p>
    <w:p w:rsidR="007335DD" w:rsidP="007335DD">
      <w:pPr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t>Копия верна</w:t>
      </w:r>
    </w:p>
    <w:p w:rsidR="00F93585" w:rsidRPr="00441103" w:rsidP="009A55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1103">
        <w:rPr>
          <w:rFonts w:ascii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                                                    Т.В. </w:t>
      </w:r>
      <w:r w:rsidRPr="00441103">
        <w:rPr>
          <w:rFonts w:ascii="Times New Roman" w:hAnsi="Times New Roman" w:cs="Times New Roman"/>
          <w:color w:val="auto"/>
          <w:sz w:val="28"/>
          <w:szCs w:val="28"/>
        </w:rPr>
        <w:t>Баянина</w:t>
      </w:r>
    </w:p>
    <w:sectPr w:rsidSect="007D377F">
      <w:headerReference w:type="default" r:id="rId5"/>
      <w:pgSz w:w="11900" w:h="16840"/>
      <w:pgMar w:top="1134" w:right="567" w:bottom="1134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5836674"/>
      <w:docPartObj>
        <w:docPartGallery w:val="Page Numbers (Top of Page)"/>
        <w:docPartUnique/>
      </w:docPartObj>
    </w:sdtPr>
    <w:sdtContent>
      <w:p w:rsidR="00724E3A">
        <w:pPr>
          <w:pStyle w:val="Header"/>
          <w:jc w:val="center"/>
        </w:pPr>
      </w:p>
      <w:p w:rsidR="00724E3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5C2">
          <w:rPr>
            <w:noProof/>
          </w:rPr>
          <w:t>9</w:t>
        </w:r>
        <w:r>
          <w:fldChar w:fldCharType="end"/>
        </w:r>
      </w:p>
    </w:sdtContent>
  </w:sdt>
  <w:p w:rsidR="00724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0283D"/>
    <w:rsid w:val="000104D2"/>
    <w:rsid w:val="000123C1"/>
    <w:rsid w:val="00014B56"/>
    <w:rsid w:val="00016270"/>
    <w:rsid w:val="0002031F"/>
    <w:rsid w:val="00023DCF"/>
    <w:rsid w:val="00027CE5"/>
    <w:rsid w:val="00030610"/>
    <w:rsid w:val="0003323D"/>
    <w:rsid w:val="00033D97"/>
    <w:rsid w:val="00034163"/>
    <w:rsid w:val="0003420A"/>
    <w:rsid w:val="00037BC4"/>
    <w:rsid w:val="00041D05"/>
    <w:rsid w:val="00044C9B"/>
    <w:rsid w:val="0004634C"/>
    <w:rsid w:val="000501CA"/>
    <w:rsid w:val="00051853"/>
    <w:rsid w:val="00051B60"/>
    <w:rsid w:val="000572E8"/>
    <w:rsid w:val="00057B4E"/>
    <w:rsid w:val="000611EE"/>
    <w:rsid w:val="00061A90"/>
    <w:rsid w:val="00061FC4"/>
    <w:rsid w:val="00062D68"/>
    <w:rsid w:val="00062E47"/>
    <w:rsid w:val="0006309D"/>
    <w:rsid w:val="000655C2"/>
    <w:rsid w:val="000663EA"/>
    <w:rsid w:val="00074992"/>
    <w:rsid w:val="00081EA8"/>
    <w:rsid w:val="000822DF"/>
    <w:rsid w:val="00082946"/>
    <w:rsid w:val="00086A13"/>
    <w:rsid w:val="0008751B"/>
    <w:rsid w:val="00087DA5"/>
    <w:rsid w:val="000917C2"/>
    <w:rsid w:val="00091ACE"/>
    <w:rsid w:val="00092AFF"/>
    <w:rsid w:val="00094145"/>
    <w:rsid w:val="000950A7"/>
    <w:rsid w:val="00097060"/>
    <w:rsid w:val="00097515"/>
    <w:rsid w:val="000A07B9"/>
    <w:rsid w:val="000A1791"/>
    <w:rsid w:val="000A1AED"/>
    <w:rsid w:val="000A37B3"/>
    <w:rsid w:val="000A79E0"/>
    <w:rsid w:val="000B0390"/>
    <w:rsid w:val="000B26CC"/>
    <w:rsid w:val="000B272E"/>
    <w:rsid w:val="000B3E02"/>
    <w:rsid w:val="000B3F4C"/>
    <w:rsid w:val="000C19C2"/>
    <w:rsid w:val="000C35B2"/>
    <w:rsid w:val="000C6B0D"/>
    <w:rsid w:val="000D2FA1"/>
    <w:rsid w:val="000E0739"/>
    <w:rsid w:val="000E1F4E"/>
    <w:rsid w:val="000E398A"/>
    <w:rsid w:val="000E4629"/>
    <w:rsid w:val="000E4981"/>
    <w:rsid w:val="000E57D2"/>
    <w:rsid w:val="000E6E33"/>
    <w:rsid w:val="000F364D"/>
    <w:rsid w:val="000F6BBE"/>
    <w:rsid w:val="001012C3"/>
    <w:rsid w:val="001018FC"/>
    <w:rsid w:val="00107A88"/>
    <w:rsid w:val="00110AC7"/>
    <w:rsid w:val="00115071"/>
    <w:rsid w:val="001156C3"/>
    <w:rsid w:val="00116A61"/>
    <w:rsid w:val="0011755C"/>
    <w:rsid w:val="00117F14"/>
    <w:rsid w:val="001212A1"/>
    <w:rsid w:val="00121991"/>
    <w:rsid w:val="00122B71"/>
    <w:rsid w:val="0012397E"/>
    <w:rsid w:val="00125C35"/>
    <w:rsid w:val="0012781E"/>
    <w:rsid w:val="001300C2"/>
    <w:rsid w:val="00136BF8"/>
    <w:rsid w:val="00136EF4"/>
    <w:rsid w:val="00137688"/>
    <w:rsid w:val="001401E1"/>
    <w:rsid w:val="001406AD"/>
    <w:rsid w:val="001415EA"/>
    <w:rsid w:val="00143D94"/>
    <w:rsid w:val="0014692E"/>
    <w:rsid w:val="001516B4"/>
    <w:rsid w:val="001516BA"/>
    <w:rsid w:val="001531B9"/>
    <w:rsid w:val="001635D0"/>
    <w:rsid w:val="001640D5"/>
    <w:rsid w:val="00164225"/>
    <w:rsid w:val="00165806"/>
    <w:rsid w:val="00173509"/>
    <w:rsid w:val="00173C6E"/>
    <w:rsid w:val="0017469C"/>
    <w:rsid w:val="00180765"/>
    <w:rsid w:val="00180B4D"/>
    <w:rsid w:val="0018388D"/>
    <w:rsid w:val="00183D70"/>
    <w:rsid w:val="00184F95"/>
    <w:rsid w:val="00192028"/>
    <w:rsid w:val="00192EF1"/>
    <w:rsid w:val="00197910"/>
    <w:rsid w:val="00197C70"/>
    <w:rsid w:val="001A0D2C"/>
    <w:rsid w:val="001A4EE9"/>
    <w:rsid w:val="001A798D"/>
    <w:rsid w:val="001B0166"/>
    <w:rsid w:val="001B4E94"/>
    <w:rsid w:val="001B6CC1"/>
    <w:rsid w:val="001C0745"/>
    <w:rsid w:val="001C295F"/>
    <w:rsid w:val="001C2B53"/>
    <w:rsid w:val="001C2CDE"/>
    <w:rsid w:val="001C3DD0"/>
    <w:rsid w:val="001C5C40"/>
    <w:rsid w:val="001D0464"/>
    <w:rsid w:val="001D20D8"/>
    <w:rsid w:val="001D28D1"/>
    <w:rsid w:val="001D3115"/>
    <w:rsid w:val="001D3424"/>
    <w:rsid w:val="001D40FB"/>
    <w:rsid w:val="001E08CE"/>
    <w:rsid w:val="001E0C4D"/>
    <w:rsid w:val="001E2881"/>
    <w:rsid w:val="001E4F93"/>
    <w:rsid w:val="001E6108"/>
    <w:rsid w:val="001F04BD"/>
    <w:rsid w:val="001F2858"/>
    <w:rsid w:val="001F2C24"/>
    <w:rsid w:val="001F3E44"/>
    <w:rsid w:val="001F468B"/>
    <w:rsid w:val="001F60B8"/>
    <w:rsid w:val="001F7858"/>
    <w:rsid w:val="0021175F"/>
    <w:rsid w:val="0021259F"/>
    <w:rsid w:val="00214F7E"/>
    <w:rsid w:val="00215C9D"/>
    <w:rsid w:val="00216416"/>
    <w:rsid w:val="00216F39"/>
    <w:rsid w:val="00221A11"/>
    <w:rsid w:val="0022468D"/>
    <w:rsid w:val="00225A15"/>
    <w:rsid w:val="00226A14"/>
    <w:rsid w:val="00226D23"/>
    <w:rsid w:val="00227379"/>
    <w:rsid w:val="00227B09"/>
    <w:rsid w:val="002365B4"/>
    <w:rsid w:val="00242312"/>
    <w:rsid w:val="0024451B"/>
    <w:rsid w:val="002447EF"/>
    <w:rsid w:val="002457F2"/>
    <w:rsid w:val="00246905"/>
    <w:rsid w:val="00250663"/>
    <w:rsid w:val="0025414E"/>
    <w:rsid w:val="002638BF"/>
    <w:rsid w:val="00264A30"/>
    <w:rsid w:val="00264ECC"/>
    <w:rsid w:val="0027028A"/>
    <w:rsid w:val="002727B0"/>
    <w:rsid w:val="00272892"/>
    <w:rsid w:val="00272D7D"/>
    <w:rsid w:val="00287124"/>
    <w:rsid w:val="00291865"/>
    <w:rsid w:val="00292E82"/>
    <w:rsid w:val="00294019"/>
    <w:rsid w:val="002A0AFE"/>
    <w:rsid w:val="002A2E57"/>
    <w:rsid w:val="002A369B"/>
    <w:rsid w:val="002A6715"/>
    <w:rsid w:val="002A6F98"/>
    <w:rsid w:val="002B58AC"/>
    <w:rsid w:val="002B7631"/>
    <w:rsid w:val="002B798C"/>
    <w:rsid w:val="002C0FB0"/>
    <w:rsid w:val="002C1A26"/>
    <w:rsid w:val="002C20A3"/>
    <w:rsid w:val="002C2286"/>
    <w:rsid w:val="002C3010"/>
    <w:rsid w:val="002C522D"/>
    <w:rsid w:val="002D02EA"/>
    <w:rsid w:val="002D136C"/>
    <w:rsid w:val="002D138E"/>
    <w:rsid w:val="002D3653"/>
    <w:rsid w:val="002D3F9D"/>
    <w:rsid w:val="002D5C48"/>
    <w:rsid w:val="002D68C3"/>
    <w:rsid w:val="002D71A2"/>
    <w:rsid w:val="002E1505"/>
    <w:rsid w:val="002E282E"/>
    <w:rsid w:val="002E2BDD"/>
    <w:rsid w:val="002E3140"/>
    <w:rsid w:val="002E735A"/>
    <w:rsid w:val="002F0B50"/>
    <w:rsid w:val="002F1C00"/>
    <w:rsid w:val="002F2EAD"/>
    <w:rsid w:val="002F52EB"/>
    <w:rsid w:val="003001A3"/>
    <w:rsid w:val="00303CDF"/>
    <w:rsid w:val="00304938"/>
    <w:rsid w:val="003115F2"/>
    <w:rsid w:val="00311F69"/>
    <w:rsid w:val="003163A6"/>
    <w:rsid w:val="0031682A"/>
    <w:rsid w:val="00317A16"/>
    <w:rsid w:val="0032114F"/>
    <w:rsid w:val="00321E3C"/>
    <w:rsid w:val="003233AF"/>
    <w:rsid w:val="003252E6"/>
    <w:rsid w:val="003261D0"/>
    <w:rsid w:val="00335F00"/>
    <w:rsid w:val="00336DA8"/>
    <w:rsid w:val="003371EE"/>
    <w:rsid w:val="00337A8F"/>
    <w:rsid w:val="00340DA7"/>
    <w:rsid w:val="00340EC0"/>
    <w:rsid w:val="00341208"/>
    <w:rsid w:val="00341CE9"/>
    <w:rsid w:val="00341FA9"/>
    <w:rsid w:val="00342F1F"/>
    <w:rsid w:val="00344CD7"/>
    <w:rsid w:val="00345DE5"/>
    <w:rsid w:val="00346E29"/>
    <w:rsid w:val="00350241"/>
    <w:rsid w:val="0035109E"/>
    <w:rsid w:val="003511AC"/>
    <w:rsid w:val="003513BA"/>
    <w:rsid w:val="00351596"/>
    <w:rsid w:val="0035163F"/>
    <w:rsid w:val="00351A77"/>
    <w:rsid w:val="0035259A"/>
    <w:rsid w:val="00352849"/>
    <w:rsid w:val="00353711"/>
    <w:rsid w:val="00355583"/>
    <w:rsid w:val="00356F8F"/>
    <w:rsid w:val="00357DA7"/>
    <w:rsid w:val="003600E9"/>
    <w:rsid w:val="00363A55"/>
    <w:rsid w:val="00363DF4"/>
    <w:rsid w:val="00364CD1"/>
    <w:rsid w:val="00364DED"/>
    <w:rsid w:val="003708A7"/>
    <w:rsid w:val="00370F01"/>
    <w:rsid w:val="0037102E"/>
    <w:rsid w:val="0037371C"/>
    <w:rsid w:val="003778CB"/>
    <w:rsid w:val="00380EA1"/>
    <w:rsid w:val="00381423"/>
    <w:rsid w:val="0038268E"/>
    <w:rsid w:val="00382891"/>
    <w:rsid w:val="0038303F"/>
    <w:rsid w:val="0038489B"/>
    <w:rsid w:val="0039092D"/>
    <w:rsid w:val="0039370A"/>
    <w:rsid w:val="003937C6"/>
    <w:rsid w:val="0039426E"/>
    <w:rsid w:val="0039785A"/>
    <w:rsid w:val="003A035C"/>
    <w:rsid w:val="003A265D"/>
    <w:rsid w:val="003A2D46"/>
    <w:rsid w:val="003A5A69"/>
    <w:rsid w:val="003A6CA1"/>
    <w:rsid w:val="003A6FA3"/>
    <w:rsid w:val="003B1AB5"/>
    <w:rsid w:val="003B2139"/>
    <w:rsid w:val="003B36DF"/>
    <w:rsid w:val="003B6761"/>
    <w:rsid w:val="003B7315"/>
    <w:rsid w:val="003C2E0D"/>
    <w:rsid w:val="003C7A25"/>
    <w:rsid w:val="003C7DC9"/>
    <w:rsid w:val="003D2498"/>
    <w:rsid w:val="003D42F3"/>
    <w:rsid w:val="003D5A5A"/>
    <w:rsid w:val="003D5EDA"/>
    <w:rsid w:val="003D76A3"/>
    <w:rsid w:val="003E0111"/>
    <w:rsid w:val="003E0E82"/>
    <w:rsid w:val="003E171D"/>
    <w:rsid w:val="003E2B65"/>
    <w:rsid w:val="003E4150"/>
    <w:rsid w:val="003E443F"/>
    <w:rsid w:val="003E4C0D"/>
    <w:rsid w:val="003E6F73"/>
    <w:rsid w:val="003E71D0"/>
    <w:rsid w:val="003E7C39"/>
    <w:rsid w:val="003F077E"/>
    <w:rsid w:val="003F4613"/>
    <w:rsid w:val="00400217"/>
    <w:rsid w:val="0040132B"/>
    <w:rsid w:val="00401CF0"/>
    <w:rsid w:val="00403F21"/>
    <w:rsid w:val="004075CA"/>
    <w:rsid w:val="00407914"/>
    <w:rsid w:val="00410D50"/>
    <w:rsid w:val="00413D83"/>
    <w:rsid w:val="00415CBB"/>
    <w:rsid w:val="004166E5"/>
    <w:rsid w:val="00420439"/>
    <w:rsid w:val="00420E32"/>
    <w:rsid w:val="0042413E"/>
    <w:rsid w:val="004248B1"/>
    <w:rsid w:val="00433F08"/>
    <w:rsid w:val="0043504E"/>
    <w:rsid w:val="004375AC"/>
    <w:rsid w:val="00441103"/>
    <w:rsid w:val="0044300D"/>
    <w:rsid w:val="0044343E"/>
    <w:rsid w:val="0044781D"/>
    <w:rsid w:val="00450202"/>
    <w:rsid w:val="00454CFE"/>
    <w:rsid w:val="004562E7"/>
    <w:rsid w:val="00463AAB"/>
    <w:rsid w:val="0046448D"/>
    <w:rsid w:val="004644A4"/>
    <w:rsid w:val="00464DFF"/>
    <w:rsid w:val="0046525D"/>
    <w:rsid w:val="00471084"/>
    <w:rsid w:val="0047287B"/>
    <w:rsid w:val="00473293"/>
    <w:rsid w:val="00481899"/>
    <w:rsid w:val="0048269D"/>
    <w:rsid w:val="00483EAC"/>
    <w:rsid w:val="0049281F"/>
    <w:rsid w:val="00493D6A"/>
    <w:rsid w:val="00494B52"/>
    <w:rsid w:val="00496A5B"/>
    <w:rsid w:val="00496C8F"/>
    <w:rsid w:val="00497F61"/>
    <w:rsid w:val="004A3450"/>
    <w:rsid w:val="004A4D9B"/>
    <w:rsid w:val="004A5009"/>
    <w:rsid w:val="004A5BFF"/>
    <w:rsid w:val="004A74CD"/>
    <w:rsid w:val="004B04BF"/>
    <w:rsid w:val="004B088A"/>
    <w:rsid w:val="004B22FB"/>
    <w:rsid w:val="004B4D62"/>
    <w:rsid w:val="004B54D6"/>
    <w:rsid w:val="004B68D8"/>
    <w:rsid w:val="004B778E"/>
    <w:rsid w:val="004B7E4D"/>
    <w:rsid w:val="004C006E"/>
    <w:rsid w:val="004C11E6"/>
    <w:rsid w:val="004C1D75"/>
    <w:rsid w:val="004C33FC"/>
    <w:rsid w:val="004C363F"/>
    <w:rsid w:val="004C6316"/>
    <w:rsid w:val="004D2F3B"/>
    <w:rsid w:val="004D5431"/>
    <w:rsid w:val="004E09D5"/>
    <w:rsid w:val="004E1AE0"/>
    <w:rsid w:val="004E2D49"/>
    <w:rsid w:val="004E7D43"/>
    <w:rsid w:val="004E7FE9"/>
    <w:rsid w:val="004F31EE"/>
    <w:rsid w:val="004F41A5"/>
    <w:rsid w:val="00504885"/>
    <w:rsid w:val="0050562B"/>
    <w:rsid w:val="00507AFF"/>
    <w:rsid w:val="00510BB9"/>
    <w:rsid w:val="0051351D"/>
    <w:rsid w:val="00515C2F"/>
    <w:rsid w:val="00522413"/>
    <w:rsid w:val="00524504"/>
    <w:rsid w:val="005304C3"/>
    <w:rsid w:val="00530805"/>
    <w:rsid w:val="00531DAC"/>
    <w:rsid w:val="005331A7"/>
    <w:rsid w:val="005352DA"/>
    <w:rsid w:val="00535B2A"/>
    <w:rsid w:val="0053687B"/>
    <w:rsid w:val="00537D0E"/>
    <w:rsid w:val="00544D03"/>
    <w:rsid w:val="0054643A"/>
    <w:rsid w:val="00551050"/>
    <w:rsid w:val="005516B6"/>
    <w:rsid w:val="0055204B"/>
    <w:rsid w:val="00552605"/>
    <w:rsid w:val="00553BEC"/>
    <w:rsid w:val="0055544C"/>
    <w:rsid w:val="005564E4"/>
    <w:rsid w:val="00560C90"/>
    <w:rsid w:val="00560EB1"/>
    <w:rsid w:val="00563168"/>
    <w:rsid w:val="005632F4"/>
    <w:rsid w:val="00564A47"/>
    <w:rsid w:val="0056679D"/>
    <w:rsid w:val="00571607"/>
    <w:rsid w:val="0057781A"/>
    <w:rsid w:val="00584606"/>
    <w:rsid w:val="00585C4D"/>
    <w:rsid w:val="00586075"/>
    <w:rsid w:val="0058725A"/>
    <w:rsid w:val="00591A7B"/>
    <w:rsid w:val="005948E1"/>
    <w:rsid w:val="005A57DD"/>
    <w:rsid w:val="005A642E"/>
    <w:rsid w:val="005B26E6"/>
    <w:rsid w:val="005B3000"/>
    <w:rsid w:val="005B442D"/>
    <w:rsid w:val="005B6C4B"/>
    <w:rsid w:val="005C2608"/>
    <w:rsid w:val="005C3AAB"/>
    <w:rsid w:val="005C44B7"/>
    <w:rsid w:val="005C5031"/>
    <w:rsid w:val="005C5BCD"/>
    <w:rsid w:val="005C67DC"/>
    <w:rsid w:val="005D07A2"/>
    <w:rsid w:val="005D2A62"/>
    <w:rsid w:val="005D5F19"/>
    <w:rsid w:val="005D604F"/>
    <w:rsid w:val="005D6AD3"/>
    <w:rsid w:val="005E320E"/>
    <w:rsid w:val="005E4A05"/>
    <w:rsid w:val="005F0A32"/>
    <w:rsid w:val="005F104B"/>
    <w:rsid w:val="005F1181"/>
    <w:rsid w:val="005F1FFB"/>
    <w:rsid w:val="005F2DBF"/>
    <w:rsid w:val="005F3D2E"/>
    <w:rsid w:val="005F4988"/>
    <w:rsid w:val="0060641A"/>
    <w:rsid w:val="00610CC8"/>
    <w:rsid w:val="00610F8F"/>
    <w:rsid w:val="00611C52"/>
    <w:rsid w:val="00617D65"/>
    <w:rsid w:val="006207AC"/>
    <w:rsid w:val="00620989"/>
    <w:rsid w:val="00620DF5"/>
    <w:rsid w:val="00625000"/>
    <w:rsid w:val="006252A7"/>
    <w:rsid w:val="00632259"/>
    <w:rsid w:val="006339B2"/>
    <w:rsid w:val="00634FEE"/>
    <w:rsid w:val="00636E8D"/>
    <w:rsid w:val="00637BDE"/>
    <w:rsid w:val="00640CAE"/>
    <w:rsid w:val="0064299C"/>
    <w:rsid w:val="006430FB"/>
    <w:rsid w:val="00644834"/>
    <w:rsid w:val="0064579F"/>
    <w:rsid w:val="0065168E"/>
    <w:rsid w:val="0065188E"/>
    <w:rsid w:val="00654259"/>
    <w:rsid w:val="0065675C"/>
    <w:rsid w:val="006609BF"/>
    <w:rsid w:val="006613A5"/>
    <w:rsid w:val="006644EE"/>
    <w:rsid w:val="0067049A"/>
    <w:rsid w:val="00670A88"/>
    <w:rsid w:val="00673BE7"/>
    <w:rsid w:val="006748CE"/>
    <w:rsid w:val="00674FF1"/>
    <w:rsid w:val="00676A3B"/>
    <w:rsid w:val="00682079"/>
    <w:rsid w:val="006829FE"/>
    <w:rsid w:val="0068468B"/>
    <w:rsid w:val="0068703B"/>
    <w:rsid w:val="006921B6"/>
    <w:rsid w:val="00694DFF"/>
    <w:rsid w:val="00695D85"/>
    <w:rsid w:val="00695E7C"/>
    <w:rsid w:val="00697746"/>
    <w:rsid w:val="00697EB0"/>
    <w:rsid w:val="006A0113"/>
    <w:rsid w:val="006A118D"/>
    <w:rsid w:val="006A58E8"/>
    <w:rsid w:val="006B1477"/>
    <w:rsid w:val="006B4D0D"/>
    <w:rsid w:val="006B5BEB"/>
    <w:rsid w:val="006B67EB"/>
    <w:rsid w:val="006B75AC"/>
    <w:rsid w:val="006C19B5"/>
    <w:rsid w:val="006C3082"/>
    <w:rsid w:val="006C7598"/>
    <w:rsid w:val="006C77F1"/>
    <w:rsid w:val="006D287B"/>
    <w:rsid w:val="006D2CA1"/>
    <w:rsid w:val="006D2FD9"/>
    <w:rsid w:val="006D466D"/>
    <w:rsid w:val="006D6CD2"/>
    <w:rsid w:val="006E5097"/>
    <w:rsid w:val="006E63BD"/>
    <w:rsid w:val="006E6712"/>
    <w:rsid w:val="006F06FD"/>
    <w:rsid w:val="006F0E1B"/>
    <w:rsid w:val="006F298A"/>
    <w:rsid w:val="006F2DDA"/>
    <w:rsid w:val="006F35D8"/>
    <w:rsid w:val="006F532E"/>
    <w:rsid w:val="006F70C4"/>
    <w:rsid w:val="006F7E76"/>
    <w:rsid w:val="007072E7"/>
    <w:rsid w:val="0070744C"/>
    <w:rsid w:val="00712B5F"/>
    <w:rsid w:val="00712C4D"/>
    <w:rsid w:val="00716740"/>
    <w:rsid w:val="00716F25"/>
    <w:rsid w:val="007175F8"/>
    <w:rsid w:val="00717DE8"/>
    <w:rsid w:val="00724E3A"/>
    <w:rsid w:val="007335DD"/>
    <w:rsid w:val="00733D92"/>
    <w:rsid w:val="00735BB9"/>
    <w:rsid w:val="00736576"/>
    <w:rsid w:val="00736D96"/>
    <w:rsid w:val="0073718B"/>
    <w:rsid w:val="007412B9"/>
    <w:rsid w:val="007457B9"/>
    <w:rsid w:val="0074630B"/>
    <w:rsid w:val="00752B0A"/>
    <w:rsid w:val="007545A3"/>
    <w:rsid w:val="00754F26"/>
    <w:rsid w:val="00757C78"/>
    <w:rsid w:val="007601CD"/>
    <w:rsid w:val="00760D87"/>
    <w:rsid w:val="0076483F"/>
    <w:rsid w:val="00764A6E"/>
    <w:rsid w:val="00770DA3"/>
    <w:rsid w:val="00770FFE"/>
    <w:rsid w:val="007718F9"/>
    <w:rsid w:val="0077238A"/>
    <w:rsid w:val="00772D07"/>
    <w:rsid w:val="0077565D"/>
    <w:rsid w:val="007835D4"/>
    <w:rsid w:val="00790F58"/>
    <w:rsid w:val="0079485C"/>
    <w:rsid w:val="007A00A0"/>
    <w:rsid w:val="007A0806"/>
    <w:rsid w:val="007A17A0"/>
    <w:rsid w:val="007A2493"/>
    <w:rsid w:val="007A3BDB"/>
    <w:rsid w:val="007A4A7A"/>
    <w:rsid w:val="007A4A82"/>
    <w:rsid w:val="007A5084"/>
    <w:rsid w:val="007B0637"/>
    <w:rsid w:val="007B0D11"/>
    <w:rsid w:val="007B2C2C"/>
    <w:rsid w:val="007B3C11"/>
    <w:rsid w:val="007B6062"/>
    <w:rsid w:val="007B7AFB"/>
    <w:rsid w:val="007C2842"/>
    <w:rsid w:val="007C6402"/>
    <w:rsid w:val="007C75E9"/>
    <w:rsid w:val="007C7DA8"/>
    <w:rsid w:val="007D1306"/>
    <w:rsid w:val="007D274A"/>
    <w:rsid w:val="007D377F"/>
    <w:rsid w:val="007D4776"/>
    <w:rsid w:val="007D6F81"/>
    <w:rsid w:val="007E0E89"/>
    <w:rsid w:val="007E2839"/>
    <w:rsid w:val="007E3733"/>
    <w:rsid w:val="007F127E"/>
    <w:rsid w:val="007F13DC"/>
    <w:rsid w:val="007F28BA"/>
    <w:rsid w:val="007F4B6C"/>
    <w:rsid w:val="008009BE"/>
    <w:rsid w:val="00803EE9"/>
    <w:rsid w:val="00805210"/>
    <w:rsid w:val="00807E02"/>
    <w:rsid w:val="00810F01"/>
    <w:rsid w:val="00810FD6"/>
    <w:rsid w:val="008112CD"/>
    <w:rsid w:val="00812360"/>
    <w:rsid w:val="00812C67"/>
    <w:rsid w:val="00815413"/>
    <w:rsid w:val="008207EE"/>
    <w:rsid w:val="00820806"/>
    <w:rsid w:val="00820AF1"/>
    <w:rsid w:val="00821979"/>
    <w:rsid w:val="008267CB"/>
    <w:rsid w:val="00826E01"/>
    <w:rsid w:val="0083173B"/>
    <w:rsid w:val="00831C60"/>
    <w:rsid w:val="00832BF9"/>
    <w:rsid w:val="00835156"/>
    <w:rsid w:val="00842348"/>
    <w:rsid w:val="008452D7"/>
    <w:rsid w:val="00847265"/>
    <w:rsid w:val="00847BA0"/>
    <w:rsid w:val="00852056"/>
    <w:rsid w:val="00855331"/>
    <w:rsid w:val="00857C12"/>
    <w:rsid w:val="008639EB"/>
    <w:rsid w:val="00866802"/>
    <w:rsid w:val="008720A0"/>
    <w:rsid w:val="0087343A"/>
    <w:rsid w:val="00875083"/>
    <w:rsid w:val="00876B35"/>
    <w:rsid w:val="008778A7"/>
    <w:rsid w:val="00877BE5"/>
    <w:rsid w:val="008803D6"/>
    <w:rsid w:val="0088200B"/>
    <w:rsid w:val="00882822"/>
    <w:rsid w:val="00885862"/>
    <w:rsid w:val="008863AF"/>
    <w:rsid w:val="00887D30"/>
    <w:rsid w:val="00890CDD"/>
    <w:rsid w:val="00891E14"/>
    <w:rsid w:val="00891EF3"/>
    <w:rsid w:val="00892B64"/>
    <w:rsid w:val="00892E7D"/>
    <w:rsid w:val="008966BB"/>
    <w:rsid w:val="008A36F4"/>
    <w:rsid w:val="008A521C"/>
    <w:rsid w:val="008A7CBE"/>
    <w:rsid w:val="008B2159"/>
    <w:rsid w:val="008B62B4"/>
    <w:rsid w:val="008B7209"/>
    <w:rsid w:val="008D1BEB"/>
    <w:rsid w:val="008D252D"/>
    <w:rsid w:val="008D28F1"/>
    <w:rsid w:val="008D3C17"/>
    <w:rsid w:val="008D5381"/>
    <w:rsid w:val="008D6A33"/>
    <w:rsid w:val="008D6AF0"/>
    <w:rsid w:val="008D6E90"/>
    <w:rsid w:val="008D747C"/>
    <w:rsid w:val="008D787B"/>
    <w:rsid w:val="008E294D"/>
    <w:rsid w:val="008E29E6"/>
    <w:rsid w:val="008E3CF9"/>
    <w:rsid w:val="008E645B"/>
    <w:rsid w:val="008F108E"/>
    <w:rsid w:val="008F2A12"/>
    <w:rsid w:val="008F4885"/>
    <w:rsid w:val="00901D01"/>
    <w:rsid w:val="00902786"/>
    <w:rsid w:val="009072A4"/>
    <w:rsid w:val="00907C95"/>
    <w:rsid w:val="009123B5"/>
    <w:rsid w:val="00914084"/>
    <w:rsid w:val="009172D9"/>
    <w:rsid w:val="00917EC5"/>
    <w:rsid w:val="00920A77"/>
    <w:rsid w:val="009238B6"/>
    <w:rsid w:val="009243E1"/>
    <w:rsid w:val="00927862"/>
    <w:rsid w:val="00930C61"/>
    <w:rsid w:val="009360DD"/>
    <w:rsid w:val="00937C64"/>
    <w:rsid w:val="00943032"/>
    <w:rsid w:val="00951495"/>
    <w:rsid w:val="00951966"/>
    <w:rsid w:val="009528DC"/>
    <w:rsid w:val="00953070"/>
    <w:rsid w:val="00953A5A"/>
    <w:rsid w:val="00957EAB"/>
    <w:rsid w:val="00963A79"/>
    <w:rsid w:val="00970B9F"/>
    <w:rsid w:val="00972138"/>
    <w:rsid w:val="00973EA8"/>
    <w:rsid w:val="009758E8"/>
    <w:rsid w:val="00977C8D"/>
    <w:rsid w:val="00981AF4"/>
    <w:rsid w:val="00981D9D"/>
    <w:rsid w:val="00983F6C"/>
    <w:rsid w:val="009850AB"/>
    <w:rsid w:val="00985BCC"/>
    <w:rsid w:val="009865AB"/>
    <w:rsid w:val="0099043C"/>
    <w:rsid w:val="009905DE"/>
    <w:rsid w:val="00991349"/>
    <w:rsid w:val="0099157F"/>
    <w:rsid w:val="00991D85"/>
    <w:rsid w:val="009920C4"/>
    <w:rsid w:val="00992166"/>
    <w:rsid w:val="0099501F"/>
    <w:rsid w:val="00996379"/>
    <w:rsid w:val="00996957"/>
    <w:rsid w:val="00997157"/>
    <w:rsid w:val="009979DF"/>
    <w:rsid w:val="00997F80"/>
    <w:rsid w:val="009A10D1"/>
    <w:rsid w:val="009A14DA"/>
    <w:rsid w:val="009A4AD5"/>
    <w:rsid w:val="009A5580"/>
    <w:rsid w:val="009A6288"/>
    <w:rsid w:val="009A710C"/>
    <w:rsid w:val="009A7C33"/>
    <w:rsid w:val="009B026B"/>
    <w:rsid w:val="009B58CD"/>
    <w:rsid w:val="009C5C39"/>
    <w:rsid w:val="009C65D2"/>
    <w:rsid w:val="009D73B0"/>
    <w:rsid w:val="009E0997"/>
    <w:rsid w:val="009E0B7E"/>
    <w:rsid w:val="009E0E2D"/>
    <w:rsid w:val="009E1B83"/>
    <w:rsid w:val="009E3CE2"/>
    <w:rsid w:val="009E50F1"/>
    <w:rsid w:val="009E5D5D"/>
    <w:rsid w:val="009E6A53"/>
    <w:rsid w:val="009E7434"/>
    <w:rsid w:val="009F00E1"/>
    <w:rsid w:val="009F3518"/>
    <w:rsid w:val="009F3796"/>
    <w:rsid w:val="009F4F24"/>
    <w:rsid w:val="009F5EA8"/>
    <w:rsid w:val="00A01A5B"/>
    <w:rsid w:val="00A02F50"/>
    <w:rsid w:val="00A04AB6"/>
    <w:rsid w:val="00A04DC9"/>
    <w:rsid w:val="00A05DBC"/>
    <w:rsid w:val="00A05F40"/>
    <w:rsid w:val="00A106B8"/>
    <w:rsid w:val="00A10B4A"/>
    <w:rsid w:val="00A11C48"/>
    <w:rsid w:val="00A11D2D"/>
    <w:rsid w:val="00A157D8"/>
    <w:rsid w:val="00A16A1E"/>
    <w:rsid w:val="00A20471"/>
    <w:rsid w:val="00A21192"/>
    <w:rsid w:val="00A218FE"/>
    <w:rsid w:val="00A22267"/>
    <w:rsid w:val="00A24575"/>
    <w:rsid w:val="00A273AF"/>
    <w:rsid w:val="00A31C5D"/>
    <w:rsid w:val="00A34DEA"/>
    <w:rsid w:val="00A37526"/>
    <w:rsid w:val="00A40202"/>
    <w:rsid w:val="00A406C9"/>
    <w:rsid w:val="00A43B71"/>
    <w:rsid w:val="00A4518E"/>
    <w:rsid w:val="00A46056"/>
    <w:rsid w:val="00A469E6"/>
    <w:rsid w:val="00A50405"/>
    <w:rsid w:val="00A52EBC"/>
    <w:rsid w:val="00A53BC9"/>
    <w:rsid w:val="00A54B1A"/>
    <w:rsid w:val="00A553FC"/>
    <w:rsid w:val="00A60658"/>
    <w:rsid w:val="00A644EF"/>
    <w:rsid w:val="00A67FAD"/>
    <w:rsid w:val="00A722F5"/>
    <w:rsid w:val="00A73A6C"/>
    <w:rsid w:val="00A770BA"/>
    <w:rsid w:val="00A803A2"/>
    <w:rsid w:val="00A8087D"/>
    <w:rsid w:val="00A82578"/>
    <w:rsid w:val="00A842F6"/>
    <w:rsid w:val="00A86939"/>
    <w:rsid w:val="00A8700F"/>
    <w:rsid w:val="00A90854"/>
    <w:rsid w:val="00A90890"/>
    <w:rsid w:val="00A9217B"/>
    <w:rsid w:val="00A92D44"/>
    <w:rsid w:val="00A9385F"/>
    <w:rsid w:val="00A956AB"/>
    <w:rsid w:val="00A95DFF"/>
    <w:rsid w:val="00A963A7"/>
    <w:rsid w:val="00A973B5"/>
    <w:rsid w:val="00AA16E5"/>
    <w:rsid w:val="00AA78B3"/>
    <w:rsid w:val="00AA7BE0"/>
    <w:rsid w:val="00AA7C85"/>
    <w:rsid w:val="00AB0144"/>
    <w:rsid w:val="00AB2C17"/>
    <w:rsid w:val="00AB56C2"/>
    <w:rsid w:val="00AB5EE4"/>
    <w:rsid w:val="00AB70E7"/>
    <w:rsid w:val="00AC0DB4"/>
    <w:rsid w:val="00AC0EEF"/>
    <w:rsid w:val="00AC347B"/>
    <w:rsid w:val="00AD18D3"/>
    <w:rsid w:val="00AD351D"/>
    <w:rsid w:val="00AD488E"/>
    <w:rsid w:val="00AD4CC0"/>
    <w:rsid w:val="00AD78CA"/>
    <w:rsid w:val="00AD79ED"/>
    <w:rsid w:val="00AE277D"/>
    <w:rsid w:val="00AE2AB0"/>
    <w:rsid w:val="00AE38A5"/>
    <w:rsid w:val="00AE6229"/>
    <w:rsid w:val="00AE6616"/>
    <w:rsid w:val="00AE7F26"/>
    <w:rsid w:val="00AF0D83"/>
    <w:rsid w:val="00AF212A"/>
    <w:rsid w:val="00AF36C8"/>
    <w:rsid w:val="00AF52CD"/>
    <w:rsid w:val="00AF5A7F"/>
    <w:rsid w:val="00B0278A"/>
    <w:rsid w:val="00B03802"/>
    <w:rsid w:val="00B03C5D"/>
    <w:rsid w:val="00B04CC5"/>
    <w:rsid w:val="00B06D07"/>
    <w:rsid w:val="00B11E74"/>
    <w:rsid w:val="00B14153"/>
    <w:rsid w:val="00B23D68"/>
    <w:rsid w:val="00B240B4"/>
    <w:rsid w:val="00B26270"/>
    <w:rsid w:val="00B30D01"/>
    <w:rsid w:val="00B32062"/>
    <w:rsid w:val="00B3447E"/>
    <w:rsid w:val="00B35B26"/>
    <w:rsid w:val="00B35E3B"/>
    <w:rsid w:val="00B37B7F"/>
    <w:rsid w:val="00B37FFD"/>
    <w:rsid w:val="00B47457"/>
    <w:rsid w:val="00B4789E"/>
    <w:rsid w:val="00B479A5"/>
    <w:rsid w:val="00B509C9"/>
    <w:rsid w:val="00B558C9"/>
    <w:rsid w:val="00B634A2"/>
    <w:rsid w:val="00B708E9"/>
    <w:rsid w:val="00B713F0"/>
    <w:rsid w:val="00B74608"/>
    <w:rsid w:val="00B75CC3"/>
    <w:rsid w:val="00B7600A"/>
    <w:rsid w:val="00B779CC"/>
    <w:rsid w:val="00B8044F"/>
    <w:rsid w:val="00B85481"/>
    <w:rsid w:val="00B87564"/>
    <w:rsid w:val="00B92EB4"/>
    <w:rsid w:val="00B94AFA"/>
    <w:rsid w:val="00BA2308"/>
    <w:rsid w:val="00BA2FBB"/>
    <w:rsid w:val="00BB03C1"/>
    <w:rsid w:val="00BB057D"/>
    <w:rsid w:val="00BB0A83"/>
    <w:rsid w:val="00BB2E63"/>
    <w:rsid w:val="00BB5969"/>
    <w:rsid w:val="00BC0B9F"/>
    <w:rsid w:val="00BC0ED1"/>
    <w:rsid w:val="00BC4361"/>
    <w:rsid w:val="00BC586F"/>
    <w:rsid w:val="00BC66AC"/>
    <w:rsid w:val="00BC6806"/>
    <w:rsid w:val="00BC71C7"/>
    <w:rsid w:val="00BD00F1"/>
    <w:rsid w:val="00BD0DF4"/>
    <w:rsid w:val="00BD1AF8"/>
    <w:rsid w:val="00BD47D5"/>
    <w:rsid w:val="00BD5B4D"/>
    <w:rsid w:val="00BD629A"/>
    <w:rsid w:val="00BE1A11"/>
    <w:rsid w:val="00BE2CA9"/>
    <w:rsid w:val="00BE2FF1"/>
    <w:rsid w:val="00BE76E8"/>
    <w:rsid w:val="00BF1191"/>
    <w:rsid w:val="00BF4E5A"/>
    <w:rsid w:val="00BF585C"/>
    <w:rsid w:val="00BF6282"/>
    <w:rsid w:val="00BF674B"/>
    <w:rsid w:val="00BF69D3"/>
    <w:rsid w:val="00BF76D8"/>
    <w:rsid w:val="00BF7DBC"/>
    <w:rsid w:val="00C0008E"/>
    <w:rsid w:val="00C016F7"/>
    <w:rsid w:val="00C06A4D"/>
    <w:rsid w:val="00C06F38"/>
    <w:rsid w:val="00C076EB"/>
    <w:rsid w:val="00C11EA6"/>
    <w:rsid w:val="00C11EE9"/>
    <w:rsid w:val="00C140CB"/>
    <w:rsid w:val="00C17A15"/>
    <w:rsid w:val="00C17A8D"/>
    <w:rsid w:val="00C21655"/>
    <w:rsid w:val="00C2282D"/>
    <w:rsid w:val="00C22C1E"/>
    <w:rsid w:val="00C25236"/>
    <w:rsid w:val="00C25758"/>
    <w:rsid w:val="00C2607F"/>
    <w:rsid w:val="00C31F86"/>
    <w:rsid w:val="00C32D76"/>
    <w:rsid w:val="00C335BC"/>
    <w:rsid w:val="00C338AE"/>
    <w:rsid w:val="00C33F79"/>
    <w:rsid w:val="00C36B47"/>
    <w:rsid w:val="00C37DE3"/>
    <w:rsid w:val="00C40C93"/>
    <w:rsid w:val="00C41BCA"/>
    <w:rsid w:val="00C448FF"/>
    <w:rsid w:val="00C44D7F"/>
    <w:rsid w:val="00C45408"/>
    <w:rsid w:val="00C45566"/>
    <w:rsid w:val="00C47192"/>
    <w:rsid w:val="00C47600"/>
    <w:rsid w:val="00C47BC4"/>
    <w:rsid w:val="00C51A1D"/>
    <w:rsid w:val="00C51F88"/>
    <w:rsid w:val="00C528C3"/>
    <w:rsid w:val="00C5671B"/>
    <w:rsid w:val="00C5723C"/>
    <w:rsid w:val="00C61A59"/>
    <w:rsid w:val="00C64CD5"/>
    <w:rsid w:val="00C70FCC"/>
    <w:rsid w:val="00C7117E"/>
    <w:rsid w:val="00C74B77"/>
    <w:rsid w:val="00C82122"/>
    <w:rsid w:val="00C82BD7"/>
    <w:rsid w:val="00C8386B"/>
    <w:rsid w:val="00C9030D"/>
    <w:rsid w:val="00C93705"/>
    <w:rsid w:val="00C95A98"/>
    <w:rsid w:val="00CA042F"/>
    <w:rsid w:val="00CA0F55"/>
    <w:rsid w:val="00CA1110"/>
    <w:rsid w:val="00CA4277"/>
    <w:rsid w:val="00CA4775"/>
    <w:rsid w:val="00CA71EB"/>
    <w:rsid w:val="00CA7312"/>
    <w:rsid w:val="00CA7CA9"/>
    <w:rsid w:val="00CB64C3"/>
    <w:rsid w:val="00CC0B15"/>
    <w:rsid w:val="00CC2EF3"/>
    <w:rsid w:val="00CC441C"/>
    <w:rsid w:val="00CC470C"/>
    <w:rsid w:val="00CC4E5E"/>
    <w:rsid w:val="00CC525E"/>
    <w:rsid w:val="00CC7DB7"/>
    <w:rsid w:val="00CE2019"/>
    <w:rsid w:val="00CE213B"/>
    <w:rsid w:val="00CE41CE"/>
    <w:rsid w:val="00CF20C6"/>
    <w:rsid w:val="00CF3364"/>
    <w:rsid w:val="00CF3E81"/>
    <w:rsid w:val="00CF5293"/>
    <w:rsid w:val="00CF7E26"/>
    <w:rsid w:val="00D072B5"/>
    <w:rsid w:val="00D07367"/>
    <w:rsid w:val="00D109FB"/>
    <w:rsid w:val="00D11570"/>
    <w:rsid w:val="00D1384D"/>
    <w:rsid w:val="00D13FCD"/>
    <w:rsid w:val="00D1431C"/>
    <w:rsid w:val="00D1591C"/>
    <w:rsid w:val="00D15BAA"/>
    <w:rsid w:val="00D16F07"/>
    <w:rsid w:val="00D20B19"/>
    <w:rsid w:val="00D23085"/>
    <w:rsid w:val="00D25BE0"/>
    <w:rsid w:val="00D32DA9"/>
    <w:rsid w:val="00D32F1E"/>
    <w:rsid w:val="00D338E1"/>
    <w:rsid w:val="00D43AC3"/>
    <w:rsid w:val="00D4629E"/>
    <w:rsid w:val="00D46438"/>
    <w:rsid w:val="00D47DB1"/>
    <w:rsid w:val="00D50A11"/>
    <w:rsid w:val="00D51856"/>
    <w:rsid w:val="00D51BA6"/>
    <w:rsid w:val="00D5348B"/>
    <w:rsid w:val="00D53AA6"/>
    <w:rsid w:val="00D55207"/>
    <w:rsid w:val="00D5613A"/>
    <w:rsid w:val="00D5791E"/>
    <w:rsid w:val="00D63437"/>
    <w:rsid w:val="00D6358E"/>
    <w:rsid w:val="00D6417F"/>
    <w:rsid w:val="00D66015"/>
    <w:rsid w:val="00D70CB5"/>
    <w:rsid w:val="00D71363"/>
    <w:rsid w:val="00D7384D"/>
    <w:rsid w:val="00D74001"/>
    <w:rsid w:val="00D742AB"/>
    <w:rsid w:val="00D7493E"/>
    <w:rsid w:val="00D74A59"/>
    <w:rsid w:val="00D75B48"/>
    <w:rsid w:val="00D762C2"/>
    <w:rsid w:val="00D76522"/>
    <w:rsid w:val="00D77064"/>
    <w:rsid w:val="00D81CD4"/>
    <w:rsid w:val="00D822F7"/>
    <w:rsid w:val="00D824DD"/>
    <w:rsid w:val="00D83E3D"/>
    <w:rsid w:val="00D86F6F"/>
    <w:rsid w:val="00D912CC"/>
    <w:rsid w:val="00D9379D"/>
    <w:rsid w:val="00DA11A9"/>
    <w:rsid w:val="00DA2102"/>
    <w:rsid w:val="00DA2525"/>
    <w:rsid w:val="00DA3115"/>
    <w:rsid w:val="00DA3687"/>
    <w:rsid w:val="00DA4C8A"/>
    <w:rsid w:val="00DB0735"/>
    <w:rsid w:val="00DB0E8F"/>
    <w:rsid w:val="00DB2760"/>
    <w:rsid w:val="00DC0C12"/>
    <w:rsid w:val="00DC12EA"/>
    <w:rsid w:val="00DC2332"/>
    <w:rsid w:val="00DC5724"/>
    <w:rsid w:val="00DD53F4"/>
    <w:rsid w:val="00DD5B7E"/>
    <w:rsid w:val="00DD5C2F"/>
    <w:rsid w:val="00DD6763"/>
    <w:rsid w:val="00DD6AF5"/>
    <w:rsid w:val="00DD7D30"/>
    <w:rsid w:val="00DE2A04"/>
    <w:rsid w:val="00DE6317"/>
    <w:rsid w:val="00DF1A47"/>
    <w:rsid w:val="00DF5256"/>
    <w:rsid w:val="00E0318C"/>
    <w:rsid w:val="00E03768"/>
    <w:rsid w:val="00E05ED9"/>
    <w:rsid w:val="00E06FF2"/>
    <w:rsid w:val="00E1263C"/>
    <w:rsid w:val="00E1629E"/>
    <w:rsid w:val="00E20148"/>
    <w:rsid w:val="00E208FE"/>
    <w:rsid w:val="00E21359"/>
    <w:rsid w:val="00E23571"/>
    <w:rsid w:val="00E249B3"/>
    <w:rsid w:val="00E25BBE"/>
    <w:rsid w:val="00E263C9"/>
    <w:rsid w:val="00E27C5E"/>
    <w:rsid w:val="00E31B63"/>
    <w:rsid w:val="00E33EB0"/>
    <w:rsid w:val="00E4132E"/>
    <w:rsid w:val="00E41BFA"/>
    <w:rsid w:val="00E41F86"/>
    <w:rsid w:val="00E43AD1"/>
    <w:rsid w:val="00E45217"/>
    <w:rsid w:val="00E46E2F"/>
    <w:rsid w:val="00E50A22"/>
    <w:rsid w:val="00E516B5"/>
    <w:rsid w:val="00E52373"/>
    <w:rsid w:val="00E54AB1"/>
    <w:rsid w:val="00E54C5C"/>
    <w:rsid w:val="00E5537D"/>
    <w:rsid w:val="00E5548E"/>
    <w:rsid w:val="00E60887"/>
    <w:rsid w:val="00E60D83"/>
    <w:rsid w:val="00E62494"/>
    <w:rsid w:val="00E62A62"/>
    <w:rsid w:val="00E636DB"/>
    <w:rsid w:val="00E63F67"/>
    <w:rsid w:val="00E64D03"/>
    <w:rsid w:val="00E64DF6"/>
    <w:rsid w:val="00E65BE4"/>
    <w:rsid w:val="00E666C1"/>
    <w:rsid w:val="00E71F6A"/>
    <w:rsid w:val="00E73577"/>
    <w:rsid w:val="00E74F1F"/>
    <w:rsid w:val="00E7591D"/>
    <w:rsid w:val="00E80E68"/>
    <w:rsid w:val="00E8316E"/>
    <w:rsid w:val="00E848A5"/>
    <w:rsid w:val="00E85D10"/>
    <w:rsid w:val="00E864A2"/>
    <w:rsid w:val="00E879E5"/>
    <w:rsid w:val="00E910DC"/>
    <w:rsid w:val="00E94CB8"/>
    <w:rsid w:val="00EA17FC"/>
    <w:rsid w:val="00EA4F6E"/>
    <w:rsid w:val="00EA6812"/>
    <w:rsid w:val="00EA697A"/>
    <w:rsid w:val="00EA69B6"/>
    <w:rsid w:val="00EB1E94"/>
    <w:rsid w:val="00EB2DB2"/>
    <w:rsid w:val="00EB3ED6"/>
    <w:rsid w:val="00EB685F"/>
    <w:rsid w:val="00EB7DA7"/>
    <w:rsid w:val="00EC0FC6"/>
    <w:rsid w:val="00EC4960"/>
    <w:rsid w:val="00EC70CA"/>
    <w:rsid w:val="00ED03AD"/>
    <w:rsid w:val="00ED350E"/>
    <w:rsid w:val="00ED582D"/>
    <w:rsid w:val="00ED67B3"/>
    <w:rsid w:val="00ED6E97"/>
    <w:rsid w:val="00EE0B3B"/>
    <w:rsid w:val="00EE29F6"/>
    <w:rsid w:val="00EE3AEE"/>
    <w:rsid w:val="00EE51A4"/>
    <w:rsid w:val="00EE588D"/>
    <w:rsid w:val="00EF12FD"/>
    <w:rsid w:val="00EF14A3"/>
    <w:rsid w:val="00EF336E"/>
    <w:rsid w:val="00EF5918"/>
    <w:rsid w:val="00EF7122"/>
    <w:rsid w:val="00EF7E69"/>
    <w:rsid w:val="00F00F73"/>
    <w:rsid w:val="00F0244A"/>
    <w:rsid w:val="00F03223"/>
    <w:rsid w:val="00F068D3"/>
    <w:rsid w:val="00F06EE8"/>
    <w:rsid w:val="00F07C12"/>
    <w:rsid w:val="00F10F0E"/>
    <w:rsid w:val="00F13DDE"/>
    <w:rsid w:val="00F14A51"/>
    <w:rsid w:val="00F16504"/>
    <w:rsid w:val="00F21188"/>
    <w:rsid w:val="00F21786"/>
    <w:rsid w:val="00F22352"/>
    <w:rsid w:val="00F243C7"/>
    <w:rsid w:val="00F358FF"/>
    <w:rsid w:val="00F36D87"/>
    <w:rsid w:val="00F37842"/>
    <w:rsid w:val="00F422B9"/>
    <w:rsid w:val="00F42BB6"/>
    <w:rsid w:val="00F444D6"/>
    <w:rsid w:val="00F45E25"/>
    <w:rsid w:val="00F461E8"/>
    <w:rsid w:val="00F4699B"/>
    <w:rsid w:val="00F47FC7"/>
    <w:rsid w:val="00F525C4"/>
    <w:rsid w:val="00F53AB7"/>
    <w:rsid w:val="00F54328"/>
    <w:rsid w:val="00F60901"/>
    <w:rsid w:val="00F617BD"/>
    <w:rsid w:val="00F61A8B"/>
    <w:rsid w:val="00F63EF9"/>
    <w:rsid w:val="00F64CA3"/>
    <w:rsid w:val="00F667EA"/>
    <w:rsid w:val="00F711B0"/>
    <w:rsid w:val="00F712F4"/>
    <w:rsid w:val="00F73197"/>
    <w:rsid w:val="00F74C7E"/>
    <w:rsid w:val="00F75306"/>
    <w:rsid w:val="00F75752"/>
    <w:rsid w:val="00F77522"/>
    <w:rsid w:val="00F77E0F"/>
    <w:rsid w:val="00F81AE4"/>
    <w:rsid w:val="00F83EF3"/>
    <w:rsid w:val="00F85563"/>
    <w:rsid w:val="00F86658"/>
    <w:rsid w:val="00F87123"/>
    <w:rsid w:val="00F9233E"/>
    <w:rsid w:val="00F93585"/>
    <w:rsid w:val="00F94AED"/>
    <w:rsid w:val="00F959E0"/>
    <w:rsid w:val="00FA0A07"/>
    <w:rsid w:val="00FA0B27"/>
    <w:rsid w:val="00FA3213"/>
    <w:rsid w:val="00FA557F"/>
    <w:rsid w:val="00FB1D81"/>
    <w:rsid w:val="00FB3148"/>
    <w:rsid w:val="00FB38B2"/>
    <w:rsid w:val="00FB6600"/>
    <w:rsid w:val="00FB76D4"/>
    <w:rsid w:val="00FC2E52"/>
    <w:rsid w:val="00FC3B76"/>
    <w:rsid w:val="00FC3F27"/>
    <w:rsid w:val="00FC4153"/>
    <w:rsid w:val="00FC4424"/>
    <w:rsid w:val="00FC589E"/>
    <w:rsid w:val="00FC5CDD"/>
    <w:rsid w:val="00FC65D2"/>
    <w:rsid w:val="00FD0501"/>
    <w:rsid w:val="00FD0DD8"/>
    <w:rsid w:val="00FD1CEB"/>
    <w:rsid w:val="00FD29AB"/>
    <w:rsid w:val="00FD4976"/>
    <w:rsid w:val="00FD4E22"/>
    <w:rsid w:val="00FD52F4"/>
    <w:rsid w:val="00FD7E63"/>
    <w:rsid w:val="00FE0128"/>
    <w:rsid w:val="00FE0754"/>
    <w:rsid w:val="00FE3C03"/>
    <w:rsid w:val="00FE50F2"/>
    <w:rsid w:val="00FE697D"/>
    <w:rsid w:val="00FF2E44"/>
    <w:rsid w:val="00FF2F63"/>
    <w:rsid w:val="00FF4BBE"/>
    <w:rsid w:val="00FF5DAE"/>
    <w:rsid w:val="00FF61E2"/>
    <w:rsid w:val="00FF6C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8B4024-1343-46F7-9A1C-D2AE852D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paragraph" w:styleId="Heading2">
    <w:name w:val="heading 2"/>
    <w:basedOn w:val="Normal"/>
    <w:next w:val="Normal"/>
    <w:link w:val="26"/>
    <w:qFormat/>
    <w:rsid w:val="0048269D"/>
    <w:pPr>
      <w:keepNext/>
      <w:widowControl/>
      <w:outlineLvl w:val="1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1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0">
    <w:name w:val="Основной текст (2)1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10">
    <w:name w:val="Заголовок №31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link w:val="a8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character" w:customStyle="1" w:styleId="5Exact">
    <w:name w:val="Основной текст (5) Exact"/>
    <w:basedOn w:val="DefaultParagraphFont"/>
    <w:link w:val="51"/>
    <w:rsid w:val="0003323D"/>
    <w:rPr>
      <w:rFonts w:ascii="Trebuchet MS" w:eastAsia="Trebuchet MS" w:hAnsi="Trebuchet MS" w:cs="Trebuchet MS"/>
      <w:b/>
      <w:bCs/>
      <w:i/>
      <w:iCs/>
      <w:spacing w:val="-40"/>
      <w:sz w:val="56"/>
      <w:szCs w:val="56"/>
      <w:shd w:val="clear" w:color="auto" w:fill="FFFFFF"/>
    </w:rPr>
  </w:style>
  <w:style w:type="paragraph" w:customStyle="1" w:styleId="51">
    <w:name w:val="Основной текст (5)"/>
    <w:basedOn w:val="Normal"/>
    <w:link w:val="5Exact"/>
    <w:rsid w:val="0003323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color w:val="auto"/>
      <w:spacing w:val="-40"/>
      <w:sz w:val="56"/>
      <w:szCs w:val="56"/>
    </w:rPr>
  </w:style>
  <w:style w:type="character" w:customStyle="1" w:styleId="snippetequal">
    <w:name w:val="snippet_equal"/>
    <w:basedOn w:val="DefaultParagraphFont"/>
    <w:rsid w:val="00C076EB"/>
  </w:style>
  <w:style w:type="paragraph" w:styleId="BalloonText">
    <w:name w:val="Balloon Text"/>
    <w:basedOn w:val="Normal"/>
    <w:link w:val="a3"/>
    <w:uiPriority w:val="99"/>
    <w:semiHidden/>
    <w:unhideWhenUsed/>
    <w:rsid w:val="005D2A6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D2A62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4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2E63"/>
    <w:rPr>
      <w:color w:val="000000"/>
    </w:rPr>
  </w:style>
  <w:style w:type="paragraph" w:styleId="Footer">
    <w:name w:val="footer"/>
    <w:basedOn w:val="Normal"/>
    <w:link w:val="a5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BB2E63"/>
    <w:rPr>
      <w:color w:val="000000"/>
    </w:rPr>
  </w:style>
  <w:style w:type="character" w:customStyle="1" w:styleId="26">
    <w:name w:val="Заголовок 2 Знак"/>
    <w:basedOn w:val="DefaultParagraphFont"/>
    <w:link w:val="Heading2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Indent">
    <w:name w:val="Body Text Indent"/>
    <w:basedOn w:val="Normal"/>
    <w:link w:val="a6"/>
    <w:rsid w:val="0048269D"/>
    <w:pPr>
      <w:widowControl/>
      <w:ind w:firstLine="567"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6">
    <w:name w:val="Основной текст с отступом Знак"/>
    <w:basedOn w:val="DefaultParagraphFont"/>
    <w:link w:val="BodyTextIndent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">
    <w:name w:val="Body Text"/>
    <w:basedOn w:val="Normal"/>
    <w:link w:val="a7"/>
    <w:rsid w:val="0048269D"/>
    <w:pPr>
      <w:widowControl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7">
    <w:name w:val="Основной текст Знак"/>
    <w:basedOn w:val="DefaultParagraphFont"/>
    <w:link w:val="BodyText"/>
    <w:rsid w:val="0048269D"/>
    <w:rPr>
      <w:rFonts w:ascii="Courier New" w:eastAsia="Times New Roman" w:hAnsi="Courier New" w:cs="Courier New"/>
      <w:szCs w:val="20"/>
      <w:lang w:bidi="ar-SA"/>
    </w:rPr>
  </w:style>
  <w:style w:type="paragraph" w:customStyle="1" w:styleId="Style2">
    <w:name w:val="Style2"/>
    <w:basedOn w:val="Normal"/>
    <w:uiPriority w:val="99"/>
    <w:rsid w:val="00981A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981AF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rsid w:val="00981AF4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msoclassaa">
    <w:name w:val="msoclassaa"/>
    <w:basedOn w:val="Normal"/>
    <w:rsid w:val="00AE3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unhideWhenUsed/>
    <w:rsid w:val="004241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io7">
    <w:name w:val="fio7"/>
    <w:basedOn w:val="DefaultParagraphFont"/>
    <w:rsid w:val="0042413E"/>
  </w:style>
  <w:style w:type="character" w:customStyle="1" w:styleId="others3">
    <w:name w:val="others3"/>
    <w:basedOn w:val="DefaultParagraphFont"/>
    <w:rsid w:val="0042413E"/>
  </w:style>
  <w:style w:type="character" w:customStyle="1" w:styleId="others4">
    <w:name w:val="others4"/>
    <w:basedOn w:val="DefaultParagraphFont"/>
    <w:rsid w:val="0042413E"/>
  </w:style>
  <w:style w:type="character" w:customStyle="1" w:styleId="fio11">
    <w:name w:val="fio11"/>
    <w:basedOn w:val="DefaultParagraphFont"/>
    <w:rsid w:val="0042413E"/>
  </w:style>
  <w:style w:type="character" w:customStyle="1" w:styleId="fio8">
    <w:name w:val="fio8"/>
    <w:basedOn w:val="DefaultParagraphFont"/>
    <w:rsid w:val="0042413E"/>
  </w:style>
  <w:style w:type="character" w:customStyle="1" w:styleId="others5">
    <w:name w:val="others5"/>
    <w:basedOn w:val="DefaultParagraphFont"/>
    <w:rsid w:val="0042413E"/>
  </w:style>
  <w:style w:type="character" w:customStyle="1" w:styleId="data2">
    <w:name w:val="data2"/>
    <w:basedOn w:val="DefaultParagraphFont"/>
    <w:rsid w:val="0042413E"/>
  </w:style>
  <w:style w:type="character" w:customStyle="1" w:styleId="cnsl">
    <w:name w:val="cnsl"/>
    <w:basedOn w:val="DefaultParagraphFont"/>
    <w:rsid w:val="00C82BD7"/>
  </w:style>
  <w:style w:type="character" w:customStyle="1" w:styleId="fio3">
    <w:name w:val="fio3"/>
    <w:basedOn w:val="DefaultParagraphFont"/>
    <w:rsid w:val="00C82BD7"/>
  </w:style>
  <w:style w:type="character" w:customStyle="1" w:styleId="fio2">
    <w:name w:val="fio2"/>
    <w:basedOn w:val="DefaultParagraphFont"/>
    <w:rsid w:val="00C82BD7"/>
  </w:style>
  <w:style w:type="character" w:customStyle="1" w:styleId="fio13">
    <w:name w:val="fio13"/>
    <w:basedOn w:val="DefaultParagraphFont"/>
    <w:rsid w:val="00C82BD7"/>
  </w:style>
  <w:style w:type="character" w:customStyle="1" w:styleId="fio15">
    <w:name w:val="fio15"/>
    <w:basedOn w:val="DefaultParagraphFont"/>
    <w:rsid w:val="00C82BD7"/>
  </w:style>
  <w:style w:type="character" w:customStyle="1" w:styleId="fio16">
    <w:name w:val="fio16"/>
    <w:basedOn w:val="DefaultParagraphFont"/>
    <w:rsid w:val="00712B5F"/>
  </w:style>
  <w:style w:type="character" w:customStyle="1" w:styleId="fio17">
    <w:name w:val="fio17"/>
    <w:basedOn w:val="DefaultParagraphFont"/>
    <w:rsid w:val="00712B5F"/>
  </w:style>
  <w:style w:type="character" w:customStyle="1" w:styleId="nomer2">
    <w:name w:val="nomer2"/>
    <w:basedOn w:val="DefaultParagraphFont"/>
    <w:rsid w:val="00BF4E5A"/>
  </w:style>
  <w:style w:type="character" w:customStyle="1" w:styleId="others8">
    <w:name w:val="others8"/>
    <w:basedOn w:val="DefaultParagraphFont"/>
    <w:rsid w:val="00BF4E5A"/>
  </w:style>
  <w:style w:type="character" w:customStyle="1" w:styleId="address2">
    <w:name w:val="address2"/>
    <w:basedOn w:val="DefaultParagraphFont"/>
    <w:rsid w:val="00BF4E5A"/>
  </w:style>
  <w:style w:type="character" w:customStyle="1" w:styleId="fio24">
    <w:name w:val="fio24"/>
    <w:basedOn w:val="DefaultParagraphFont"/>
    <w:rsid w:val="00BF4E5A"/>
  </w:style>
  <w:style w:type="character" w:customStyle="1" w:styleId="fio106">
    <w:name w:val="fio106"/>
    <w:basedOn w:val="DefaultParagraphFont"/>
    <w:rsid w:val="00BF4E5A"/>
  </w:style>
  <w:style w:type="character" w:customStyle="1" w:styleId="fio25">
    <w:name w:val="fio25"/>
    <w:basedOn w:val="DefaultParagraphFont"/>
    <w:rsid w:val="00522413"/>
  </w:style>
  <w:style w:type="character" w:customStyle="1" w:styleId="fio27">
    <w:name w:val="fio27"/>
    <w:basedOn w:val="DefaultParagraphFont"/>
    <w:rsid w:val="00522413"/>
  </w:style>
  <w:style w:type="character" w:customStyle="1" w:styleId="fio22">
    <w:name w:val="fio22"/>
    <w:basedOn w:val="DefaultParagraphFont"/>
    <w:rsid w:val="00062D68"/>
  </w:style>
  <w:style w:type="character" w:customStyle="1" w:styleId="a8">
    <w:name w:val="Без интервала Знак"/>
    <w:link w:val="NoSpacing"/>
    <w:uiPriority w:val="1"/>
    <w:locked/>
    <w:rsid w:val="00E62494"/>
    <w:rPr>
      <w:color w:val="000000"/>
    </w:rPr>
  </w:style>
  <w:style w:type="character" w:customStyle="1" w:styleId="10pt">
    <w:name w:val="Основной текст + 10 pt"/>
    <w:uiPriority w:val="99"/>
    <w:rsid w:val="008D1BEB"/>
    <w:rPr>
      <w:sz w:val="20"/>
      <w:szCs w:val="20"/>
      <w:shd w:val="clear" w:color="auto" w:fill="FFFFFF"/>
    </w:rPr>
  </w:style>
  <w:style w:type="character" w:customStyle="1" w:styleId="fio6">
    <w:name w:val="fio6"/>
    <w:rsid w:val="008D1BEB"/>
  </w:style>
  <w:style w:type="character" w:customStyle="1" w:styleId="ylcbowj">
    <w:name w:val="ylcbowj"/>
    <w:basedOn w:val="DefaultParagraphFont"/>
    <w:rsid w:val="000A37B3"/>
  </w:style>
  <w:style w:type="character" w:customStyle="1" w:styleId="27">
    <w:name w:val="Основной текст (2) + Курсив"/>
    <w:basedOn w:val="2"/>
    <w:rsid w:val="00B75C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53A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Emphasis">
    <w:name w:val="Emphasis"/>
    <w:basedOn w:val="DefaultParagraphFont"/>
    <w:uiPriority w:val="20"/>
    <w:qFormat/>
    <w:rsid w:val="008E294D"/>
    <w:rPr>
      <w:i/>
      <w:iCs/>
    </w:rPr>
  </w:style>
  <w:style w:type="character" w:customStyle="1" w:styleId="FontStyle11">
    <w:name w:val="Font Style11"/>
    <w:rsid w:val="001156C3"/>
    <w:rPr>
      <w:rFonts w:ascii="Times New Roman" w:hAnsi="Times New Roman" w:cs="Times New Roman"/>
      <w:b/>
      <w:bCs/>
      <w:sz w:val="22"/>
      <w:szCs w:val="22"/>
    </w:rPr>
  </w:style>
  <w:style w:type="character" w:customStyle="1" w:styleId="a9">
    <w:name w:val="Основной текст_"/>
    <w:link w:val="11"/>
    <w:rsid w:val="00A43B71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Normal"/>
    <w:link w:val="a9"/>
    <w:rsid w:val="00A43B71"/>
    <w:pPr>
      <w:shd w:val="clear" w:color="auto" w:fill="FFFFFF"/>
      <w:jc w:val="both"/>
    </w:pPr>
    <w:rPr>
      <w:color w:val="auto"/>
      <w:sz w:val="28"/>
      <w:szCs w:val="28"/>
    </w:rPr>
  </w:style>
  <w:style w:type="paragraph" w:customStyle="1" w:styleId="ConsNonformat">
    <w:name w:val="ConsNonformat"/>
    <w:link w:val="ConsNonformat0"/>
    <w:rsid w:val="00892E7D"/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ConsNonformat0">
    <w:name w:val="ConsNonformat Знак"/>
    <w:link w:val="ConsNonformat"/>
    <w:locked/>
    <w:rsid w:val="00892E7D"/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fio85">
    <w:name w:val="fio85"/>
    <w:basedOn w:val="DefaultParagraphFont"/>
    <w:rsid w:val="00FD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7864-A34B-411B-B3E5-AD6D2714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